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E2" w:rsidRPr="00822222" w:rsidRDefault="005D6A2C" w:rsidP="00F36AE2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57" wp14:editId="2E6DDA4B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Default="0007748C" w:rsidP="00F36A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2C21A3" wp14:editId="341339CA">
                                  <wp:extent cx="1700444" cy="1135912"/>
                                  <wp:effectExtent l="0" t="0" r="0" b="7620"/>
                                  <wp:docPr id="16" name="صورة 16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79.8pt;margin-top:-8.85pt;width:150.35pt;height:9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" stroked="f">
                <v:textbox>
                  <w:txbxContent>
                    <w:p w:rsidR="0007748C" w:rsidRDefault="0007748C" w:rsidP="00F36A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2C21A3" wp14:editId="341339CA">
                            <wp:extent cx="1700444" cy="1135912"/>
                            <wp:effectExtent l="0" t="0" r="0" b="7620"/>
                            <wp:docPr id="16" name="صورة 16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A6D8" wp14:editId="636B9418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F36AE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5D6A2C" w:rsidRPr="005D6A2C" w:rsidRDefault="005D6A2C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D6A2C" w:rsidRPr="005D6A2C" w:rsidRDefault="005D6A2C" w:rsidP="004E54C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 w:rsidR="004E54C0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07748C" w:rsidRPr="005D6A2C" w:rsidRDefault="004E54C0" w:rsidP="005D6A2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="005D6A2C"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" o:spid="_x0000_s1027" type="#_x0000_t202" style="position:absolute;left:0;text-align:left;margin-left:333pt;margin-top:-9.2pt;width:198.6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" stroked="f" strokeweight="3pt">
                <v:stroke linestyle="thinThin"/>
                <v:textbox>
                  <w:txbxContent>
                    <w:p w:rsidR="0007748C" w:rsidRPr="00431DCE" w:rsidRDefault="0007748C" w:rsidP="00F36AE2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5D6A2C" w:rsidRPr="005D6A2C" w:rsidRDefault="005D6A2C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D6A2C" w:rsidRPr="005D6A2C" w:rsidRDefault="005D6A2C" w:rsidP="004E54C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 w:rsidR="004E54C0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07748C" w:rsidRPr="005D6A2C" w:rsidRDefault="004E54C0" w:rsidP="005D6A2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="005D6A2C"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 w:rsidR="000F6670"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D3EA7" wp14:editId="49F94FA7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48C" w:rsidRPr="00431DCE" w:rsidRDefault="0007748C" w:rsidP="00BB6323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B6323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</w:p>
                          <w:p w:rsidR="0007748C" w:rsidRPr="00431DCE" w:rsidRDefault="0007748C" w:rsidP="00BB229E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 w:rsidR="00BB229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ثاني</w:t>
                            </w:r>
                            <w:r w:rsidR="00594FF9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</w:p>
                          <w:p w:rsidR="0007748C" w:rsidRPr="00431DCE" w:rsidRDefault="0007748C" w:rsidP="00F36AE2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4" o:spid="_x0000_s1028" type="#_x0000_t202" style="position:absolute;left:0;text-align:left;margin-left:-3pt;margin-top:-7.7pt;width:163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" stroked="f" strokeweight="3pt">
                <v:stroke linestyle="thinThin"/>
                <v:textbox>
                  <w:txbxContent>
                    <w:p w:rsidR="0007748C" w:rsidRPr="00431DCE" w:rsidRDefault="0007748C" w:rsidP="00BB6323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BB6323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العلوم</w:t>
                      </w:r>
                    </w:p>
                    <w:p w:rsidR="0007748C" w:rsidRPr="00431DCE" w:rsidRDefault="0007748C" w:rsidP="00BB229E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 w:rsidR="00BB229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ثاني</w:t>
                      </w:r>
                      <w:r w:rsidR="00594FF9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متوسط</w:t>
                      </w:r>
                    </w:p>
                    <w:p w:rsidR="0007748C" w:rsidRPr="00431DCE" w:rsidRDefault="0007748C" w:rsidP="00F36AE2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="00F36AE2"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="00F36AE2"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F36AE2" w:rsidRPr="0082222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F36AE2" w:rsidRPr="00705A88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D2A" w:rsidRPr="00287D2A" w:rsidRDefault="00287D2A" w:rsidP="00287D2A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5538E" wp14:editId="142336F8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BB229E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="00BB6323"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 w:rsidR="00BB229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الثاني</w:t>
                            </w:r>
                            <w:r w:rsidR="00594FF9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متوسط</w:t>
                            </w:r>
                          </w:p>
                          <w:p w:rsidR="0007748C" w:rsidRPr="00FB1E5E" w:rsidRDefault="0007748C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position:absolute;left:0;text-align:left;margin-left:66.75pt;margin-top:10.3pt;width:392.65pt;height:58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AqQ5GXVwIAAIU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07748C" w:rsidRPr="00FB1E5E" w:rsidRDefault="0007748C" w:rsidP="00BB229E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="00BB6323"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 w:rsidR="00BB229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الثاني</w:t>
                      </w:r>
                      <w:r w:rsidR="00594FF9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متوسط</w:t>
                      </w:r>
                    </w:p>
                    <w:p w:rsidR="0007748C" w:rsidRPr="00FB1E5E" w:rsidRDefault="0007748C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F36AE2" w:rsidRPr="00431DCE" w:rsidRDefault="00F36AE2" w:rsidP="00287D2A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6AE2" w:rsidRPr="00431DCE" w:rsidRDefault="00F36AE2" w:rsidP="00F36AE2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36AE2" w:rsidRDefault="00287D2A" w:rsidP="00FB1E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079E0" wp14:editId="4900787E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8C" w:rsidRPr="00FB1E5E" w:rsidRDefault="0007748C" w:rsidP="00FB1E5E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1E5E">
                              <w:rPr>
                                <w:rFonts w:cs="PT Bold Dusky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 : 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95pt;margin-top:6.95pt;width:392.65pt;height:3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" strokeweight="4pt">
                <v:stroke linestyle="thickThin"/>
                <v:textbox>
                  <w:txbxContent>
                    <w:p w:rsidR="0007748C" w:rsidRPr="00FB1E5E" w:rsidRDefault="0007748C" w:rsidP="00FB1E5E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FB1E5E">
                        <w:rPr>
                          <w:rFonts w:cs="PT Bold Dusky" w:hint="cs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 : 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36AE2"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76D9A" w:rsidRDefault="00376D9A" w:rsidP="00FB1E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6D9A" w:rsidRDefault="00376D9A" w:rsidP="00FB1E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67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376D9A" w:rsidRPr="00AA1146" w:rsidTr="00376D9A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376D9A" w:rsidRPr="00AA1146" w:rsidTr="00376D9A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376D9A" w:rsidRPr="00AA1146" w:rsidTr="00376D9A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376D9A" w:rsidRPr="00AA1146" w:rsidTr="00376D9A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376D9A" w:rsidRPr="006E6763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376D9A" w:rsidRPr="00AA1146" w:rsidRDefault="00376D9A" w:rsidP="00376D9A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376D9A" w:rsidRDefault="00376D9A" w:rsidP="00FB1E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6D9A" w:rsidRDefault="00376D9A" w:rsidP="00FB1E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6D9A" w:rsidRDefault="00376D9A" w:rsidP="00FB1E5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5C82" w:rsidRPr="00376D9A" w:rsidRDefault="00225C82" w:rsidP="003D0F06">
      <w:pPr>
        <w:spacing w:before="120"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السؤال الأول: ضعي علامة ( </w:t>
      </w:r>
      <w:r w:rsidRPr="00376D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√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)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أمام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العبارة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الصحيحة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وعلامة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 ( </w:t>
      </w:r>
      <w:r w:rsidRPr="00376D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Ꭓ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)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أما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العبارة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الخاطئة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225C82" w:rsidRPr="00225C82" w:rsidTr="003D0F06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376D9A">
            <w:pPr>
              <w:spacing w:before="40" w:after="40"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376D9A">
            <w:pPr>
              <w:spacing w:before="40" w:after="40"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5C82" w:rsidRPr="00225C82" w:rsidRDefault="00225C82" w:rsidP="00376D9A">
            <w:pPr>
              <w:spacing w:before="40" w:after="40"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D302CF" w:rsidRPr="00225C82" w:rsidTr="00782C4E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AF51DE" w:rsidRDefault="00D302CF" w:rsidP="00D302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موجات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الضوء المرئي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الموجات التي يتمكن الإنسان من رؤيتها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2CF" w:rsidRPr="002B703A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bookmarkStart w:id="0" w:name="_GoBack"/>
            <w:bookmarkEnd w:id="0"/>
          </w:p>
        </w:tc>
      </w:tr>
      <w:tr w:rsidR="00D302CF" w:rsidRPr="00225C82" w:rsidTr="00782C4E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C04215" w:rsidRDefault="00D302CF" w:rsidP="00D302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40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</w:t>
            </w:r>
            <w:r w:rsidRPr="00A34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340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الصوت</w:t>
            </w:r>
            <w:r w:rsidRPr="00A340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الفراغ</w:t>
            </w:r>
          </w:p>
        </w:tc>
        <w:tc>
          <w:tcPr>
            <w:tcW w:w="1134" w:type="dxa"/>
            <w:shd w:val="clear" w:color="auto" w:fill="auto"/>
          </w:tcPr>
          <w:p w:rsidR="00D302CF" w:rsidRPr="002B703A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302CF" w:rsidRPr="00225C82" w:rsidTr="00782C4E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DA4015" w:rsidRDefault="00D302CF" w:rsidP="00D302CF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النباتات المغطاة البذور تنتج الأزهار</w:t>
            </w:r>
          </w:p>
        </w:tc>
        <w:tc>
          <w:tcPr>
            <w:tcW w:w="1134" w:type="dxa"/>
            <w:shd w:val="clear" w:color="auto" w:fill="auto"/>
          </w:tcPr>
          <w:p w:rsidR="00D302CF" w:rsidRPr="002B703A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302CF" w:rsidRPr="00225C82" w:rsidTr="00782C4E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D302CF" w:rsidRDefault="00D302CF" w:rsidP="00D302CF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معظم النباتات التي نعرفها عبارة عن نباتات بذرية</w:t>
            </w: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302CF" w:rsidRPr="002B703A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302CF" w:rsidRPr="00225C82" w:rsidTr="00782C4E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C04215" w:rsidRDefault="00D302CF" w:rsidP="00D302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04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الضوء الخافت له شدة عالية</w:t>
            </w:r>
          </w:p>
        </w:tc>
        <w:tc>
          <w:tcPr>
            <w:tcW w:w="1134" w:type="dxa"/>
            <w:shd w:val="clear" w:color="auto" w:fill="auto"/>
          </w:tcPr>
          <w:p w:rsidR="00D302CF" w:rsidRPr="00AE00B8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302CF" w:rsidRPr="00225C82" w:rsidTr="003C263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DA4015" w:rsidRDefault="00D302CF" w:rsidP="00D302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04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تنتقل الموجات </w:t>
            </w:r>
            <w:proofErr w:type="spellStart"/>
            <w:r w:rsidRPr="00C04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الكهرومغناطيسة</w:t>
            </w:r>
            <w:proofErr w:type="spellEnd"/>
            <w:r w:rsidRPr="00C04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خلال المادة فقط</w:t>
            </w:r>
          </w:p>
        </w:tc>
        <w:tc>
          <w:tcPr>
            <w:tcW w:w="1134" w:type="dxa"/>
            <w:shd w:val="clear" w:color="auto" w:fill="auto"/>
          </w:tcPr>
          <w:p w:rsidR="00D302CF" w:rsidRPr="00AE00B8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302CF" w:rsidRPr="00225C82" w:rsidTr="003C263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AF51DE" w:rsidRDefault="00D302CF" w:rsidP="00D302CF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التي 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تعمل على انتقال الحرارة بسهوله تسمى مادة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موصلة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302CF" w:rsidRPr="00AE00B8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302CF" w:rsidRPr="00225C82" w:rsidTr="003C263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D302CF" w:rsidRDefault="00D302CF" w:rsidP="00D302CF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تؤثر ملوثات الماء في </w:t>
            </w:r>
            <w:proofErr w:type="spellStart"/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المياة</w:t>
            </w:r>
            <w:proofErr w:type="spellEnd"/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السطحية فقط</w:t>
            </w: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302CF" w:rsidRPr="00AE00B8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302CF" w:rsidRPr="00225C82" w:rsidTr="003C263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D302CF" w:rsidRDefault="00D302CF" w:rsidP="00D302CF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تعرف السرخسيات بأنها نباتات يبلغ سمكها بضع خلايا فقط</w:t>
            </w: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302CF" w:rsidRPr="00AE00B8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  <w:tr w:rsidR="00D302CF" w:rsidRPr="00225C82" w:rsidTr="003C2639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D302CF" w:rsidRPr="00225C82" w:rsidRDefault="00D302CF" w:rsidP="00D302CF">
            <w:pPr>
              <w:numPr>
                <w:ilvl w:val="0"/>
                <w:numId w:val="1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D302CF" w:rsidRPr="00D302CF" w:rsidRDefault="00D302CF" w:rsidP="00D302CF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النباتات الوعائية تفتقر إلى تراكيب </w:t>
            </w:r>
            <w:proofErr w:type="spellStart"/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تشبة</w:t>
            </w:r>
            <w:proofErr w:type="spellEnd"/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الأنابيب</w:t>
            </w: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302CF" w:rsidRPr="00AE00B8" w:rsidRDefault="00D302CF" w:rsidP="00D302C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</w:p>
        </w:tc>
      </w:tr>
    </w:tbl>
    <w:p w:rsidR="003D0F06" w:rsidRPr="00562D77" w:rsidRDefault="003D0F06" w:rsidP="003D0F06">
      <w:pPr>
        <w:spacing w:after="0" w:line="240" w:lineRule="auto"/>
        <w:rPr>
          <w:rtl/>
        </w:rPr>
      </w:pPr>
    </w:p>
    <w:p w:rsidR="00493691" w:rsidRDefault="00493691" w:rsidP="00D346F2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376D9A" w:rsidRDefault="00376D9A" w:rsidP="00D346F2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225C82" w:rsidRPr="00376D9A" w:rsidRDefault="00225C82" w:rsidP="00493691">
      <w:pPr>
        <w:spacing w:after="0" w:line="240" w:lineRule="auto"/>
        <w:rPr>
          <w:rFonts w:asciiTheme="majorBidi" w:eastAsia="Calibri" w:hAnsiTheme="majorBidi" w:cs="PT Bold Heading"/>
          <w:rtl/>
        </w:rPr>
      </w:pPr>
      <w:r w:rsidRPr="00376D9A">
        <w:rPr>
          <w:rFonts w:asciiTheme="majorBidi" w:eastAsia="Calibri" w:hAnsiTheme="majorBidi" w:cs="PT Bold Heading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 w:rsidR="00493691" w:rsidRPr="00376D9A">
        <w:rPr>
          <w:rFonts w:asciiTheme="majorBidi" w:eastAsia="Calibri" w:hAnsiTheme="majorBidi" w:cs="PT Bold Heading" w:hint="cs"/>
          <w:b/>
          <w:bCs/>
          <w:sz w:val="28"/>
          <w:szCs w:val="28"/>
          <w:u w:val="single"/>
          <w:rtl/>
        </w:rPr>
        <w:t>الثاني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>: اختاري الاجابة الصحيحة:</w:t>
      </w:r>
      <w:r w:rsidRPr="00376D9A">
        <w:rPr>
          <w:rFonts w:asciiTheme="majorBidi" w:eastAsia="Calibri" w:hAnsiTheme="majorBidi" w:cs="PT Bold Heading"/>
          <w:noProof/>
          <w:rtl/>
        </w:rPr>
        <w:t xml:space="preserve"> </w:t>
      </w:r>
    </w:p>
    <w:tbl>
      <w:tblPr>
        <w:tblpPr w:leftFromText="180" w:rightFromText="180" w:vertAnchor="page" w:horzAnchor="margin" w:tblpY="1492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D302CF" w:rsidP="00D302CF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الحرارة عن طريق حركة غاز أو سائل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الحمل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الاشعاع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التوصيل</w:t>
            </w:r>
          </w:p>
        </w:tc>
      </w:tr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D302CF" w:rsidP="00D302CF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الطاقة بوساطة الموجات الكهرومغناطيسية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الاشعاع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الحمل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التوصيل</w:t>
            </w:r>
          </w:p>
        </w:tc>
      </w:tr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D302CF" w:rsidP="00D302CF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الحرارة بوساطة الجسيمات المتصادمة بعضها ببعض.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التوصيل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الحمل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الاشعاع</w:t>
            </w:r>
          </w:p>
        </w:tc>
      </w:tr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D302CF" w:rsidP="00D302CF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أي مما يأتي ينتقل فيه الصوت أسرع؟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الأوساط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الصلبة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الأوساط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السائلة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الأوساط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الغازية</w:t>
            </w:r>
          </w:p>
        </w:tc>
      </w:tr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D302CF" w:rsidP="00D302CF">
            <w:pPr>
              <w:numPr>
                <w:ilvl w:val="0"/>
                <w:numId w:val="13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هو آلة تعمل على تحويل الطاقة الحرارية إلى طاقة ميكانيكية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المحرك الحراري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المولد الحراري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المسعر الحراري</w:t>
            </w:r>
          </w:p>
        </w:tc>
      </w:tr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A44BFF" w:rsidP="00A44BFF">
            <w:pPr>
              <w:pStyle w:val="a6"/>
              <w:numPr>
                <w:ilvl w:val="0"/>
                <w:numId w:val="14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تصنع الغذاء للنبات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الأوراق</w:t>
            </w:r>
          </w:p>
        </w:tc>
        <w:tc>
          <w:tcPr>
            <w:tcW w:w="3516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44BFF"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الجذور</w:t>
            </w:r>
          </w:p>
        </w:tc>
        <w:tc>
          <w:tcPr>
            <w:tcW w:w="3516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السيقان</w:t>
            </w:r>
          </w:p>
        </w:tc>
      </w:tr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A44BFF" w:rsidP="00A44BFF">
            <w:pPr>
              <w:pStyle w:val="a6"/>
              <w:numPr>
                <w:ilvl w:val="0"/>
                <w:numId w:val="14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تنقل الماء والغذاء إلى الأورق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السيقان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44BFF" w:rsidRPr="00A44BFF">
              <w:rPr>
                <w:color w:val="000000" w:themeColor="text1"/>
                <w:rtl/>
              </w:rPr>
              <w:t xml:space="preserve"> </w:t>
            </w:r>
            <w:r w:rsidR="00A44BFF"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الجذور</w:t>
            </w:r>
          </w:p>
        </w:tc>
        <w:tc>
          <w:tcPr>
            <w:tcW w:w="3516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الأوراق</w:t>
            </w:r>
          </w:p>
        </w:tc>
      </w:tr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A44BFF" w:rsidP="00A44BFF">
            <w:pPr>
              <w:pStyle w:val="a6"/>
              <w:numPr>
                <w:ilvl w:val="0"/>
                <w:numId w:val="14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تمتص الماء والأملاح من التربة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Pr="00A44BFF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A44BFF" w:rsidRPr="00A44BFF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الجذور</w:t>
            </w:r>
          </w:p>
        </w:tc>
        <w:tc>
          <w:tcPr>
            <w:tcW w:w="3516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A44BFF" w:rsidRPr="00A44BFF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السيقان</w:t>
            </w:r>
          </w:p>
        </w:tc>
        <w:tc>
          <w:tcPr>
            <w:tcW w:w="3516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A44BFF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="00A44BFF" w:rsidRPr="00A44BFF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الأوراق</w:t>
            </w:r>
          </w:p>
        </w:tc>
      </w:tr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D302CF" w:rsidP="00D302CF">
            <w:pPr>
              <w:pStyle w:val="a6"/>
              <w:numPr>
                <w:ilvl w:val="0"/>
                <w:numId w:val="14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الطبقة الرقيقة التي تغطي الورقة وتحميها هي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Pr="00A44BFF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البشرة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العمادية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302CF" w:rsidRPr="00A44BFF" w:rsidRDefault="00D302CF" w:rsidP="00D302C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A44BFF">
              <w:rPr>
                <w:rFonts w:ascii="ge_ss_twolight" w:hAnsi="ge_ss_twolight"/>
                <w:color w:val="000000" w:themeColor="text1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الإسفنجية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A44BFF" w:rsidTr="00376D9A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D302CF" w:rsidRPr="00A44BFF" w:rsidRDefault="00A44BFF" w:rsidP="00A44BFF">
            <w:pPr>
              <w:pStyle w:val="a6"/>
              <w:numPr>
                <w:ilvl w:val="0"/>
                <w:numId w:val="14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يعطي درجة حرارة تجمد الماء عند صفر°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 ودرجة الغليان عند 100 °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A44BFF" w:rsidTr="00376D9A">
        <w:trPr>
          <w:trHeight w:val="213"/>
        </w:trPr>
        <w:tc>
          <w:tcPr>
            <w:tcW w:w="3515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Pr="00A44BFF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color w:val="000000" w:themeColor="text1"/>
                <w:rtl/>
              </w:rPr>
              <w:t xml:space="preserve"> </w:t>
            </w:r>
            <w:r w:rsidR="00A44BFF" w:rsidRPr="00A44BFF">
              <w:rPr>
                <w:rFonts w:ascii="HelveticaNeue" w:hAnsi="HelveticaNeue"/>
                <w:color w:val="000000" w:themeColor="text1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مقياس </w:t>
            </w:r>
            <w:proofErr w:type="spellStart"/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السلسيوس</w:t>
            </w:r>
            <w:proofErr w:type="spellEnd"/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="00A44BFF" w:rsidRPr="00A44BFF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المقياس الفهرنهايتي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  <w:tc>
          <w:tcPr>
            <w:tcW w:w="3516" w:type="dxa"/>
          </w:tcPr>
          <w:p w:rsidR="00D302CF" w:rsidRPr="00A44BFF" w:rsidRDefault="00D302CF" w:rsidP="00A44BFF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="00A44BFF" w:rsidRPr="00A44BFF">
              <w:rPr>
                <w:rFonts w:ascii="HelveticaNeue" w:eastAsia="Times New Roman" w:hAnsi="HelveticaNeue" w:cs="Ta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المقياس المطلق</w:t>
            </w:r>
            <w:r w:rsidR="00A44BFF"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</w:tbl>
    <w:p w:rsidR="00562D77" w:rsidRDefault="00493691" w:rsidP="00562D77">
      <w:pPr>
        <w:spacing w:after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B7B7D" wp14:editId="27DD39B0">
                <wp:simplePos x="0" y="0"/>
                <wp:positionH relativeFrom="column">
                  <wp:posOffset>-66675</wp:posOffset>
                </wp:positionH>
                <wp:positionV relativeFrom="paragraph">
                  <wp:posOffset>9025255</wp:posOffset>
                </wp:positionV>
                <wp:extent cx="6791325" cy="352425"/>
                <wp:effectExtent l="19050" t="19050" r="28575" b="28575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C82" w:rsidRPr="00D346F2" w:rsidRDefault="005D6A2C" w:rsidP="00BB6323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 تمنياتي لكن بالتوفيق والنجاح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 ,,,,,,     </w:t>
                            </w:r>
                            <w:r w:rsidR="00225C82"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معلمة المادة /</w:t>
                            </w: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31" style="position:absolute;left:0;text-align:left;margin-left:-5.25pt;margin-top:710.65pt;width:534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" filled="f" strokecolor="black [3213]" strokeweight="2.5pt">
                <v:stroke endcap="square"/>
                <v:textbox>
                  <w:txbxContent>
                    <w:p w:rsidR="00225C82" w:rsidRPr="00D346F2" w:rsidRDefault="005D6A2C" w:rsidP="00BB6323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 تمنياتي لكن بالتوفيق والنجاح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 ,,,,,,     </w:t>
                      </w:r>
                      <w:r w:rsidR="00225C82"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معلمة المادة /</w:t>
                      </w: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376D9A" w:rsidRDefault="00376D9A" w:rsidP="00562D77">
      <w:pPr>
        <w:spacing w:after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376D9A" w:rsidRDefault="00376D9A" w:rsidP="00562D77">
      <w:pPr>
        <w:spacing w:after="0"/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</w:pPr>
    </w:p>
    <w:p w:rsidR="00A44BFF" w:rsidRDefault="00A44BFF" w:rsidP="00562D77">
      <w:pPr>
        <w:spacing w:after="0"/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</w:pPr>
    </w:p>
    <w:p w:rsidR="00A44BFF" w:rsidRDefault="00A44BFF" w:rsidP="00562D77">
      <w:pPr>
        <w:spacing w:after="0"/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</w:rPr>
      </w:pPr>
    </w:p>
    <w:p w:rsidR="00A44BFF" w:rsidRPr="00822222" w:rsidRDefault="00A44BFF" w:rsidP="00A44BFF">
      <w:pPr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</w:pPr>
      <w:r w:rsidRPr="00CA5D5F">
        <w:rPr>
          <w:rFonts w:ascii="Times New Roman" w:hAnsi="Times New Roman" w:cs="PT Bold Heading"/>
          <w:b/>
          <w:bCs/>
          <w:noProof/>
          <w:color w:val="D4FF7F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B80DC2" wp14:editId="69F47669">
                <wp:simplePos x="0" y="0"/>
                <wp:positionH relativeFrom="column">
                  <wp:posOffset>2283460</wp:posOffset>
                </wp:positionH>
                <wp:positionV relativeFrom="paragraph">
                  <wp:posOffset>-112395</wp:posOffset>
                </wp:positionV>
                <wp:extent cx="1909445" cy="1199515"/>
                <wp:effectExtent l="0" t="0" r="0" b="635"/>
                <wp:wrapNone/>
                <wp:docPr id="2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FF" w:rsidRDefault="00A44BFF" w:rsidP="00A44B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91E8C" wp14:editId="20A5BC59">
                                  <wp:extent cx="1700444" cy="1135912"/>
                                  <wp:effectExtent l="0" t="0" r="0" b="7620"/>
                                  <wp:docPr id="27" name="صورة 27" descr="شعار وزارة التعليم مع الرؤية 2030 &amp;quot; نماذج مفرغه وشفافه &amp;quot; | المرسا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وزارة التعليم مع الرؤية 2030 &amp;quot; نماذج مفرغه وشفافه &amp;quot; | المرسا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444" cy="1135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9.8pt;margin-top:-8.85pt;width:150.35pt;height:9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" stroked="f">
                <v:textbox>
                  <w:txbxContent>
                    <w:p w:rsidR="00A44BFF" w:rsidRDefault="00A44BFF" w:rsidP="00A44B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C91E8C" wp14:editId="20A5BC59">
                            <wp:extent cx="1700444" cy="1135912"/>
                            <wp:effectExtent l="0" t="0" r="0" b="7620"/>
                            <wp:docPr id="27" name="صورة 27" descr="شعار وزارة التعليم مع الرؤية 2030 &amp;quot; نماذج مفرغه وشفافه &amp;quot; | المرسا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وزارة التعليم مع الرؤية 2030 &amp;quot; نماذج مفرغه وشفافه &amp;quot; | المرسا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444" cy="11359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F770E" wp14:editId="69374DEB">
                <wp:simplePos x="0" y="0"/>
                <wp:positionH relativeFrom="column">
                  <wp:posOffset>4229100</wp:posOffset>
                </wp:positionH>
                <wp:positionV relativeFrom="paragraph">
                  <wp:posOffset>-116840</wp:posOffset>
                </wp:positionV>
                <wp:extent cx="2522855" cy="1337310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FF" w:rsidRPr="00431DCE" w:rsidRDefault="00A44BFF" w:rsidP="00A44BF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A44BFF" w:rsidRPr="005D6A2C" w:rsidRDefault="00A44BFF" w:rsidP="00A44BF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A44BFF" w:rsidRPr="005D6A2C" w:rsidRDefault="00A44BFF" w:rsidP="00A44BF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</w:p>
                          <w:p w:rsidR="00A44BFF" w:rsidRPr="005D6A2C" w:rsidRDefault="00A44BFF" w:rsidP="00A44BF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مدرسة ..........</w:t>
                            </w:r>
                            <w:r w:rsidRPr="005D6A2C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33" type="#_x0000_t202" style="position:absolute;left:0;text-align:left;margin-left:333pt;margin-top:-9.2pt;width:198.65pt;height:10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" stroked="f" strokeweight="3pt">
                <v:stroke linestyle="thinThin"/>
                <v:textbox>
                  <w:txbxContent>
                    <w:p w:rsidR="00A44BFF" w:rsidRPr="00431DCE" w:rsidRDefault="00A44BFF" w:rsidP="00A44BF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المملك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العربية السعودية</w:t>
                      </w:r>
                    </w:p>
                    <w:p w:rsidR="00A44BFF" w:rsidRPr="005D6A2C" w:rsidRDefault="00A44BFF" w:rsidP="00A44BF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A44BFF" w:rsidRPr="005D6A2C" w:rsidRDefault="00A44BFF" w:rsidP="00A44BF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إدارة التعليم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</w:t>
                      </w:r>
                    </w:p>
                    <w:p w:rsidR="00A44BFF" w:rsidRPr="005D6A2C" w:rsidRDefault="00A44BFF" w:rsidP="00A44BFF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مدرسة ..........</w:t>
                      </w:r>
                      <w:r w:rsidRPr="005D6A2C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abic Typesetting" w:eastAsia="Times New Roman" w:hAnsi="Arabic Typesetting" w:cs="Diwani Simple Striped"/>
          <w:b/>
          <w:bCs/>
          <w:noProof/>
          <w:color w:val="D4FF7F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B5178D" wp14:editId="03553446">
                <wp:simplePos x="0" y="0"/>
                <wp:positionH relativeFrom="column">
                  <wp:posOffset>-38100</wp:posOffset>
                </wp:positionH>
                <wp:positionV relativeFrom="paragraph">
                  <wp:posOffset>-97790</wp:posOffset>
                </wp:positionV>
                <wp:extent cx="2076450" cy="1295400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FF" w:rsidRPr="00431DCE" w:rsidRDefault="00A44BFF" w:rsidP="00A44BFF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</w:p>
                          <w:p w:rsidR="00A44BFF" w:rsidRPr="00431DCE" w:rsidRDefault="00A44BFF" w:rsidP="00A44BFF">
                            <w:pPr>
                              <w:spacing w:after="0"/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الصف : </w:t>
                            </w:r>
                            <w:r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ثاني متوسط</w:t>
                            </w:r>
                          </w:p>
                          <w:p w:rsidR="00A44BFF" w:rsidRPr="00431DCE" w:rsidRDefault="00A44BFF" w:rsidP="00A44BFF">
                            <w:pPr>
                              <w:spacing w:after="0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431DCE">
                              <w:rPr>
                                <w:rFonts w:asciiTheme="majorBidi" w:hAnsiTheme="majorBidi" w:cs="PT Bold Heading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 :</w:t>
                            </w:r>
                            <w:r w:rsidRPr="00431DCE">
                              <w:rPr>
                                <w:rFonts w:asciiTheme="majorBidi" w:hAnsiTheme="majorBidi" w:cs="PT Bold Heading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ساعة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34" type="#_x0000_t202" style="position:absolute;left:0;text-align:left;margin-left:-3pt;margin-top:-7.7pt;width:163.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" stroked="f" strokeweight="3pt">
                <v:stroke linestyle="thinThin"/>
                <v:textbox>
                  <w:txbxContent>
                    <w:p w:rsidR="00A44BFF" w:rsidRPr="00431DCE" w:rsidRDefault="00A44BFF" w:rsidP="00A44BFF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المادة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العلوم</w:t>
                      </w:r>
                    </w:p>
                    <w:p w:rsidR="00A44BFF" w:rsidRPr="00431DCE" w:rsidRDefault="00A44BFF" w:rsidP="00A44BFF">
                      <w:pPr>
                        <w:spacing w:after="0"/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الصف : </w:t>
                      </w:r>
                      <w:r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>ثاني متوسط</w:t>
                      </w:r>
                    </w:p>
                    <w:p w:rsidR="00A44BFF" w:rsidRPr="00431DCE" w:rsidRDefault="00A44BFF" w:rsidP="00A44BFF">
                      <w:pPr>
                        <w:spacing w:after="0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431DCE">
                        <w:rPr>
                          <w:rFonts w:asciiTheme="majorBidi" w:hAnsiTheme="majorBidi" w:cs="PT Bold Heading"/>
                          <w:b/>
                          <w:bCs/>
                          <w:sz w:val="24"/>
                          <w:szCs w:val="24"/>
                          <w:rtl/>
                        </w:rPr>
                        <w:t>الزمن :</w:t>
                      </w:r>
                      <w:r w:rsidRPr="00431DCE">
                        <w:rPr>
                          <w:rFonts w:asciiTheme="majorBidi" w:hAnsiTheme="majorBidi" w:cs="PT Bold Heading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ساعة ونصف</w:t>
                      </w:r>
                    </w:p>
                  </w:txbxContent>
                </v:textbox>
              </v:shape>
            </w:pict>
          </mc:Fallback>
        </mc:AlternateConten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                                  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          </w:t>
      </w:r>
      <w:r w:rsidRPr="00822222"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  <w:lang w:eastAsia="ar-SA"/>
        </w:rPr>
        <w:t xml:space="preserve">  </w:t>
      </w:r>
      <w:r w:rsidRPr="00822222">
        <w:rPr>
          <w:rFonts w:asciiTheme="majorBidi" w:eastAsia="Times New Roman" w:hAnsiTheme="majorBidi" w:cstheme="majorBidi" w:hint="cs"/>
          <w:b/>
          <w:bCs/>
          <w:noProof/>
          <w:sz w:val="28"/>
          <w:szCs w:val="28"/>
          <w:rtl/>
          <w:lang w:eastAsia="ar-SA"/>
        </w:rPr>
        <w:t xml:space="preserve">    </w:t>
      </w:r>
    </w:p>
    <w:p w:rsidR="00A44BFF" w:rsidRPr="00822222" w:rsidRDefault="00A44BFF" w:rsidP="00A44BF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4"/>
          <w:szCs w:val="24"/>
          <w:rtl/>
          <w:lang w:eastAsia="ar-SA"/>
        </w:rPr>
      </w:pPr>
    </w:p>
    <w:p w:rsidR="00A44BFF" w:rsidRPr="00705A88" w:rsidRDefault="00A44BFF" w:rsidP="00A44BF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8"/>
          <w:szCs w:val="18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4BFF" w:rsidRDefault="00A44BFF" w:rsidP="00A44BF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4BFF" w:rsidRDefault="00A44BFF" w:rsidP="00A44BF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16"/>
          <w:szCs w:val="1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4BFF" w:rsidRPr="00287D2A" w:rsidRDefault="00A44BFF" w:rsidP="00A44BFF">
      <w:pPr>
        <w:spacing w:after="0" w:line="240" w:lineRule="auto"/>
        <w:jc w:val="center"/>
        <w:rPr>
          <w:rFonts w:ascii="Times New Roman" w:eastAsia="Times New Roman" w:hAnsi="Times New Roman" w:cs="PT Bold Stars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30FCF" wp14:editId="344262C0">
                <wp:simplePos x="0" y="0"/>
                <wp:positionH relativeFrom="column">
                  <wp:posOffset>847724</wp:posOffset>
                </wp:positionH>
                <wp:positionV relativeFrom="paragraph">
                  <wp:posOffset>130810</wp:posOffset>
                </wp:positionV>
                <wp:extent cx="4986655" cy="742950"/>
                <wp:effectExtent l="19050" t="19050" r="42545" b="3810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FF" w:rsidRPr="00FB1E5E" w:rsidRDefault="00A44BFF" w:rsidP="00A44BFF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اختبار مادة </w:t>
                            </w:r>
                            <w:r w:rsidRPr="00BB6323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العلوم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للصف </w:t>
                            </w:r>
                            <w:r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الثاني متوسط</w:t>
                            </w:r>
                          </w:p>
                          <w:p w:rsidR="00A44BFF" w:rsidRPr="00FB1E5E" w:rsidRDefault="00A44BFF" w:rsidP="00A44BFF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الفصل الدراسي </w:t>
                            </w:r>
                            <w:r w:rsidRPr="00FB1E5E">
                              <w:rPr>
                                <w:rFonts w:asciiTheme="majorBidi" w:eastAsia="Times New Roman" w:hAnsiTheme="majorBidi" w:cs="PT Bold Heading" w:hint="cs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الثالث</w:t>
                            </w:r>
                            <w:r w:rsidRPr="00FB1E5E">
                              <w:rPr>
                                <w:rFonts w:asciiTheme="majorBidi" w:eastAsia="Times New Roman" w:hAnsiTheme="majorBidi" w:cs="PT Bold Heading"/>
                                <w:b/>
                                <w:bCs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 الدور الأول ) لعام 1443هـ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6.75pt;margin-top:10.3pt;width:392.65pt;height:58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" strokeweight="4pt">
                <v:stroke linestyle="thickThin"/>
                <v:textbox>
                  <w:txbxContent>
                    <w:p w:rsidR="00A44BFF" w:rsidRPr="00FB1E5E" w:rsidRDefault="00A44BFF" w:rsidP="00A44BFF">
                      <w:pPr>
                        <w:spacing w:after="0" w:line="240" w:lineRule="auto"/>
                        <w:jc w:val="center"/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اختبار مادة </w:t>
                      </w:r>
                      <w:r w:rsidRPr="00BB6323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العلوم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للصف </w:t>
                      </w:r>
                      <w:r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الثاني متوسط</w:t>
                      </w:r>
                    </w:p>
                    <w:p w:rsidR="00A44BFF" w:rsidRPr="00FB1E5E" w:rsidRDefault="00A44BFF" w:rsidP="00A44BFF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8"/>
                          <w:szCs w:val="28"/>
                        </w:rPr>
                      </w:pP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الفصل الدراسي </w:t>
                      </w:r>
                      <w:r w:rsidRPr="00FB1E5E">
                        <w:rPr>
                          <w:rFonts w:asciiTheme="majorBidi" w:eastAsia="Times New Roman" w:hAnsiTheme="majorBidi" w:cs="PT Bold Heading" w:hint="cs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الثالث</w:t>
                      </w:r>
                      <w:r w:rsidRPr="00FB1E5E">
                        <w:rPr>
                          <w:rFonts w:asciiTheme="majorBidi" w:eastAsia="Times New Roman" w:hAnsiTheme="majorBidi" w:cs="PT Bold Heading"/>
                          <w:b/>
                          <w:bCs/>
                          <w:noProof/>
                          <w:color w:val="000000"/>
                          <w:sz w:val="26"/>
                          <w:szCs w:val="26"/>
                          <w:rtl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 الدور الأول ) لعام 1443هـ</w:t>
                      </w:r>
                    </w:p>
                  </w:txbxContent>
                </v:textbox>
              </v:shape>
            </w:pict>
          </mc:Fallback>
        </mc:AlternateContent>
      </w:r>
    </w:p>
    <w:p w:rsidR="00A44BFF" w:rsidRPr="00431DCE" w:rsidRDefault="00A44BFF" w:rsidP="00A44BFF">
      <w:pPr>
        <w:spacing w:after="0" w:line="240" w:lineRule="auto"/>
        <w:jc w:val="center"/>
        <w:rPr>
          <w:rFonts w:asciiTheme="majorBidi" w:eastAsia="Times New Roman" w:hAnsiTheme="majorBidi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4BFF" w:rsidRPr="00431DCE" w:rsidRDefault="00A44BFF" w:rsidP="00A44BFF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 w:hint="c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4BFF" w:rsidRDefault="00A44BFF" w:rsidP="00A44BF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CE">
        <w:rPr>
          <w:rFonts w:ascii="Times New Roman" w:eastAsia="Times New Roman" w:hAnsi="Times New Roman" w:cs="PT Bold Heading"/>
          <w:b/>
          <w:bCs/>
          <w:noProof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3358A" wp14:editId="4EB9EE83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4986655" cy="485775"/>
                <wp:effectExtent l="19050" t="19050" r="42545" b="47625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866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BFF" w:rsidRPr="00FB1E5E" w:rsidRDefault="00A44BFF" w:rsidP="00A44BFF">
                            <w:pPr>
                              <w:spacing w:after="0" w:line="240" w:lineRule="auto"/>
                              <w:jc w:val="center"/>
                              <w:rPr>
                                <w:rFonts w:cs="PT Bold Dusk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44BFF">
                              <w:rPr>
                                <w:rFonts w:cs="PT Bold Dusky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الاجابة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8.95pt;margin-top:6.95pt;width:392.65pt;height:38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" strokeweight="4pt">
                <v:stroke linestyle="thickThin"/>
                <v:textbox>
                  <w:txbxContent>
                    <w:p w:rsidR="00A44BFF" w:rsidRPr="00FB1E5E" w:rsidRDefault="00A44BFF" w:rsidP="00A44BFF">
                      <w:pPr>
                        <w:spacing w:after="0" w:line="240" w:lineRule="auto"/>
                        <w:jc w:val="center"/>
                        <w:rPr>
                          <w:rFonts w:cs="PT Bold Dusky"/>
                          <w:b/>
                          <w:bCs/>
                          <w:sz w:val="24"/>
                          <w:szCs w:val="24"/>
                        </w:rPr>
                      </w:pPr>
                      <w:r w:rsidRPr="00A44BFF">
                        <w:rPr>
                          <w:rFonts w:cs="PT Bold Dusky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الاجابة</w:t>
                      </w:r>
                    </w:p>
                  </w:txbxContent>
                </v:textbox>
              </v:shape>
            </w:pict>
          </mc:Fallback>
        </mc:AlternateContent>
      </w:r>
      <w:r w:rsidRPr="00521619">
        <w:rPr>
          <w:rFonts w:ascii="Times New Roman" w:eastAsia="Times New Roman" w:hAnsi="Times New Roman" w:cs="PT Bold Stars"/>
          <w:b/>
          <w:bCs/>
          <w:noProof/>
          <w:color w:val="000000"/>
          <w:sz w:val="26"/>
          <w:szCs w:val="26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44BFF" w:rsidRDefault="00A44BFF" w:rsidP="00A44BF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4BFF" w:rsidRDefault="00A44BFF" w:rsidP="00A44BF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text" w:horzAnchor="margin" w:tblpXSpec="center" w:tblpY="167"/>
        <w:tblOverlap w:val="never"/>
        <w:bidiVisual/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661"/>
        <w:gridCol w:w="851"/>
        <w:gridCol w:w="2882"/>
        <w:gridCol w:w="2032"/>
        <w:gridCol w:w="1890"/>
      </w:tblGrid>
      <w:tr w:rsidR="00A44BFF" w:rsidRPr="00AA1146" w:rsidTr="00AD7444">
        <w:trPr>
          <w:trHeight w:val="271"/>
        </w:trPr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س1</w:t>
            </w:r>
          </w:p>
        </w:tc>
        <w:tc>
          <w:tcPr>
            <w:tcW w:w="661" w:type="dxa"/>
            <w:vMerge w:val="restart"/>
            <w:shd w:val="solid" w:color="D9D9D9" w:themeColor="background1" w:themeShade="D9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س2</w:t>
            </w:r>
          </w:p>
        </w:tc>
        <w:tc>
          <w:tcPr>
            <w:tcW w:w="851" w:type="dxa"/>
            <w:vMerge w:val="restart"/>
            <w:shd w:val="solid" w:color="D9D9D9" w:themeColor="background1" w:themeShade="D9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الدرجة</w:t>
            </w:r>
          </w:p>
        </w:tc>
        <w:tc>
          <w:tcPr>
            <w:tcW w:w="2882" w:type="dxa"/>
            <w:vMerge w:val="restart"/>
            <w:shd w:val="solid" w:color="D9D9D9" w:themeColor="background1" w:themeShade="D9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الدرجة كتابة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المصحح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اسم المراجع</w:t>
            </w:r>
            <w:r w:rsidRPr="00AA1146">
              <w:rPr>
                <w:rFonts w:asciiTheme="majorBidi" w:eastAsia="Times New Roman" w:hAnsiTheme="majorBidi" w:cstheme="majorBidi" w:hint="cs"/>
                <w:b/>
                <w:bCs/>
                <w:noProof/>
                <w:sz w:val="30"/>
                <w:szCs w:val="30"/>
                <w:rtl/>
                <w:lang w:eastAsia="ar-SA"/>
              </w:rPr>
              <w:t>ة</w:t>
            </w:r>
          </w:p>
        </w:tc>
      </w:tr>
      <w:tr w:rsidR="00A44BFF" w:rsidRPr="00AA1146" w:rsidTr="00AD7444">
        <w:trPr>
          <w:trHeight w:val="38"/>
        </w:trPr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vMerge/>
            <w:shd w:val="solid" w:color="D9D9D9" w:themeColor="background1" w:themeShade="D9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vMerge/>
            <w:shd w:val="solid" w:color="D9D9D9" w:themeColor="background1" w:themeShade="D9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vMerge/>
            <w:shd w:val="solid" w:color="D9D9D9" w:themeColor="background1" w:themeShade="D9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9D9D9" w:themeColor="background1" w:themeShade="D9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9D9D9" w:themeColor="background1" w:themeShade="D9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  <w:tr w:rsidR="00A44BFF" w:rsidRPr="00AA1146" w:rsidTr="00AD7444">
        <w:trPr>
          <w:trHeight w:val="271"/>
        </w:trPr>
        <w:tc>
          <w:tcPr>
            <w:tcW w:w="661" w:type="dxa"/>
            <w:shd w:val="solid" w:color="D9D9D9" w:themeColor="background1" w:themeShade="D9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661" w:type="dxa"/>
            <w:shd w:val="solid" w:color="D9D9D9" w:themeColor="background1" w:themeShade="D9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20</w:t>
            </w:r>
          </w:p>
        </w:tc>
        <w:tc>
          <w:tcPr>
            <w:tcW w:w="851" w:type="dxa"/>
            <w:shd w:val="solid" w:color="D9D9D9" w:themeColor="background1" w:themeShade="D9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  <w:r w:rsidRPr="006E6763">
              <w:rPr>
                <w:rFonts w:ascii="Times New Roman" w:eastAsia="Times New Roman" w:hAnsi="Times New Roman" w:cs="Times New Roman" w:hint="cs"/>
                <w:b/>
                <w:bCs/>
                <w:noProof/>
                <w:sz w:val="24"/>
                <w:szCs w:val="24"/>
                <w:rtl/>
                <w:lang w:eastAsia="ar-SA"/>
              </w:rPr>
              <w:t>40</w:t>
            </w:r>
          </w:p>
        </w:tc>
        <w:tc>
          <w:tcPr>
            <w:tcW w:w="2882" w:type="dxa"/>
            <w:shd w:val="solid" w:color="D9D9D9" w:themeColor="background1" w:themeShade="D9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="Times New Roman" w:eastAsia="Times New Roman" w:hAnsi="Times New Roman" w:cs="Times New Roman" w:hint="cs"/>
                <w:b/>
                <w:bCs/>
                <w:noProof/>
                <w:sz w:val="30"/>
                <w:szCs w:val="30"/>
                <w:rtl/>
                <w:lang w:eastAsia="ar-SA"/>
              </w:rPr>
              <w:t>أربعون درجة فقط</w:t>
            </w:r>
          </w:p>
        </w:tc>
        <w:tc>
          <w:tcPr>
            <w:tcW w:w="2032" w:type="dxa"/>
            <w:shd w:val="solid" w:color="D9D9D9" w:themeColor="background1" w:themeShade="D9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  <w:tc>
          <w:tcPr>
            <w:tcW w:w="1890" w:type="dxa"/>
            <w:shd w:val="solid" w:color="D9D9D9" w:themeColor="background1" w:themeShade="D9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  <w:r w:rsidRPr="00AA1146"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  <w:t>التوقيع</w:t>
            </w:r>
          </w:p>
        </w:tc>
      </w:tr>
      <w:tr w:rsidR="00A44BFF" w:rsidRPr="00AA1146" w:rsidTr="00AD7444">
        <w:trPr>
          <w:trHeight w:val="343"/>
        </w:trPr>
        <w:tc>
          <w:tcPr>
            <w:tcW w:w="661" w:type="dxa"/>
            <w:shd w:val="clear" w:color="DBE5F1" w:themeColor="accent1" w:themeTint="33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661" w:type="dxa"/>
            <w:shd w:val="clear" w:color="DBE5F1" w:themeColor="accent1" w:themeTint="33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851" w:type="dxa"/>
            <w:shd w:val="clear" w:color="DBE5F1" w:themeColor="accent1" w:themeTint="33" w:fill="auto"/>
            <w:vAlign w:val="center"/>
          </w:tcPr>
          <w:p w:rsidR="00A44BFF" w:rsidRPr="006E6763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2882" w:type="dxa"/>
            <w:shd w:val="clear" w:color="DBE5F1" w:themeColor="accent1" w:themeTint="33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2032" w:type="dxa"/>
            <w:shd w:val="clear" w:color="DBE5F1" w:themeColor="accent1" w:themeTint="33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  <w:tc>
          <w:tcPr>
            <w:tcW w:w="1890" w:type="dxa"/>
            <w:shd w:val="clear" w:color="DBE5F1" w:themeColor="accent1" w:themeTint="33" w:fill="auto"/>
            <w:vAlign w:val="center"/>
          </w:tcPr>
          <w:p w:rsidR="00A44BFF" w:rsidRPr="00AA1146" w:rsidRDefault="00A44BFF" w:rsidP="00AD7444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noProof/>
                <w:sz w:val="30"/>
                <w:szCs w:val="30"/>
                <w:rtl/>
                <w:lang w:eastAsia="ar-SA"/>
              </w:rPr>
            </w:pPr>
          </w:p>
        </w:tc>
      </w:tr>
    </w:tbl>
    <w:p w:rsidR="00A44BFF" w:rsidRDefault="00A44BFF" w:rsidP="00A44BF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4BFF" w:rsidRDefault="00A44BFF" w:rsidP="00A44BF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4BFF" w:rsidRDefault="00A44BFF" w:rsidP="00A44BF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color w:val="000000"/>
          <w:sz w:val="24"/>
          <w:szCs w:val="24"/>
          <w:rtl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4BFF" w:rsidRPr="00376D9A" w:rsidRDefault="00A44BFF" w:rsidP="00A44BFF">
      <w:pPr>
        <w:spacing w:before="120" w:after="0" w:line="240" w:lineRule="auto"/>
        <w:outlineLvl w:val="0"/>
        <w:rPr>
          <w:rFonts w:asciiTheme="majorBidi" w:eastAsia="Calibri" w:hAnsiTheme="majorBidi" w:cs="PT Bold Heading"/>
          <w:b/>
          <w:bCs/>
          <w:sz w:val="28"/>
          <w:szCs w:val="28"/>
          <w:rtl/>
        </w:rPr>
      </w:pP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السؤال الأول: ضعي علامة ( </w:t>
      </w:r>
      <w:r w:rsidRPr="00376D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√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)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أمام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العبارة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الصحيحة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وعلامة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 ( </w:t>
      </w:r>
      <w:r w:rsidRPr="00376D9A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Ꭓ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)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أما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العبارة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rtl/>
        </w:rPr>
        <w:t>الخاطئة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 xml:space="preserve"> :</w:t>
      </w:r>
    </w:p>
    <w:tbl>
      <w:tblPr>
        <w:tblStyle w:val="1"/>
        <w:tblpPr w:leftFromText="180" w:rightFromText="180" w:vertAnchor="text" w:horzAnchor="margin" w:tblpXSpec="center" w:tblpY="136"/>
        <w:tblOverlap w:val="never"/>
        <w:bidiVisual/>
        <w:tblW w:w="102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09"/>
        <w:gridCol w:w="8648"/>
        <w:gridCol w:w="1134"/>
      </w:tblGrid>
      <w:tr w:rsidR="00A44BFF" w:rsidRPr="00225C82" w:rsidTr="00AD7444">
        <w:trPr>
          <w:trHeight w:val="396"/>
        </w:trPr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D7444">
            <w:pPr>
              <w:spacing w:before="40" w:after="40"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8648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D7444">
            <w:pPr>
              <w:spacing w:before="40" w:after="40"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العبارة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D7444">
            <w:pPr>
              <w:spacing w:before="40" w:after="40" w:line="480" w:lineRule="auto"/>
              <w:jc w:val="center"/>
              <w:outlineLvl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  <w:r w:rsidRPr="00225C8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>الإجابة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AF51DE" w:rsidRDefault="00A44BFF" w:rsidP="00AD744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موجات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الضوء المرئي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هي الموجات التي يتمكن الإنسان من رؤيتها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44BFF" w:rsidRPr="002B703A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C04215" w:rsidRDefault="00A44BFF" w:rsidP="00AD744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40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لا</w:t>
            </w:r>
            <w:r w:rsidRPr="00A340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340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ينتقل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الصوت</w:t>
            </w:r>
            <w:r w:rsidRPr="00A3403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في الفراغ</w:t>
            </w:r>
          </w:p>
        </w:tc>
        <w:tc>
          <w:tcPr>
            <w:tcW w:w="1134" w:type="dxa"/>
            <w:shd w:val="clear" w:color="auto" w:fill="auto"/>
          </w:tcPr>
          <w:p w:rsidR="00A44BFF" w:rsidRPr="002B703A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DA4015" w:rsidRDefault="00A44BFF" w:rsidP="00AD7444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النباتات المغطاة البذور تنتج الأزهار</w:t>
            </w:r>
          </w:p>
        </w:tc>
        <w:tc>
          <w:tcPr>
            <w:tcW w:w="1134" w:type="dxa"/>
            <w:shd w:val="clear" w:color="auto" w:fill="auto"/>
          </w:tcPr>
          <w:p w:rsidR="00A44BFF" w:rsidRPr="002B703A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D302CF" w:rsidRDefault="00A44BFF" w:rsidP="00AD7444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معظم النباتات التي نعرفها عبارة عن نباتات بذرية</w:t>
            </w: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44BFF" w:rsidRPr="002B703A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√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C04215" w:rsidRDefault="00A44BFF" w:rsidP="00AD744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04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الضوء الخافت له شدة عالية</w:t>
            </w:r>
          </w:p>
        </w:tc>
        <w:tc>
          <w:tcPr>
            <w:tcW w:w="1134" w:type="dxa"/>
            <w:shd w:val="clear" w:color="auto" w:fill="auto"/>
          </w:tcPr>
          <w:p w:rsidR="00A44BFF" w:rsidRPr="00AE00B8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DA4015" w:rsidRDefault="00A44BFF" w:rsidP="00AD744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04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تنتقل الموجات </w:t>
            </w:r>
            <w:proofErr w:type="spellStart"/>
            <w:r w:rsidRPr="00C04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الكهرومغناطيسة</w:t>
            </w:r>
            <w:proofErr w:type="spellEnd"/>
            <w:r w:rsidRPr="00C0421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خلال المادة فقط</w:t>
            </w:r>
          </w:p>
        </w:tc>
        <w:tc>
          <w:tcPr>
            <w:tcW w:w="1134" w:type="dxa"/>
            <w:shd w:val="clear" w:color="auto" w:fill="auto"/>
          </w:tcPr>
          <w:p w:rsidR="00A44BFF" w:rsidRPr="00AE00B8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AF51DE" w:rsidRDefault="00A44BFF" w:rsidP="00AD7444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 التي لا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تعمل على انتقال الحرارة بسهوله تسمى مادة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موصلة</w:t>
            </w:r>
            <w:r w:rsidRPr="00AF51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44BFF" w:rsidRPr="00AE00B8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D302CF" w:rsidRDefault="00A44BFF" w:rsidP="00AD7444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تؤثر ملوثات الماء في </w:t>
            </w:r>
            <w:proofErr w:type="spellStart"/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المياة</w:t>
            </w:r>
            <w:proofErr w:type="spellEnd"/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السطحية فقط</w:t>
            </w: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44BFF" w:rsidRPr="00AE00B8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D302CF" w:rsidRDefault="00A44BFF" w:rsidP="00AD7444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تعرف السرخسيات بأنها نباتات يبلغ سمكها بضع خلايا فقط</w:t>
            </w: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44BFF" w:rsidRPr="00AE00B8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  <w:tr w:rsidR="00A44BFF" w:rsidRPr="00225C82" w:rsidTr="00AD7444">
        <w:tc>
          <w:tcPr>
            <w:tcW w:w="509" w:type="dxa"/>
            <w:shd w:val="clear" w:color="auto" w:fill="F2F2F2" w:themeFill="background1" w:themeFillShade="F2"/>
            <w:vAlign w:val="center"/>
          </w:tcPr>
          <w:p w:rsidR="00A44BFF" w:rsidRPr="00225C82" w:rsidRDefault="00A44BFF" w:rsidP="00A44BFF">
            <w:pPr>
              <w:numPr>
                <w:ilvl w:val="0"/>
                <w:numId w:val="17"/>
              </w:numPr>
              <w:spacing w:before="40" w:after="40" w:line="480" w:lineRule="auto"/>
              <w:contextualSpacing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48" w:type="dxa"/>
            <w:shd w:val="clear" w:color="auto" w:fill="auto"/>
            <w:vAlign w:val="center"/>
          </w:tcPr>
          <w:p w:rsidR="00A44BFF" w:rsidRPr="00D302CF" w:rsidRDefault="00A44BFF" w:rsidP="00AD7444">
            <w:pPr>
              <w:spacing w:before="40" w:after="4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النباتات الوعائية تفتقر إلى تراكيب </w:t>
            </w:r>
            <w:proofErr w:type="spellStart"/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تشبة</w:t>
            </w:r>
            <w:proofErr w:type="spellEnd"/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الأنابيب</w:t>
            </w:r>
            <w:r w:rsidRPr="00D30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A44BFF" w:rsidRPr="00AE00B8" w:rsidRDefault="00A44BFF" w:rsidP="00AD7444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>×</w:t>
            </w:r>
          </w:p>
        </w:tc>
      </w:tr>
    </w:tbl>
    <w:p w:rsidR="00A44BFF" w:rsidRPr="00562D77" w:rsidRDefault="00A44BFF" w:rsidP="00A44BFF">
      <w:pPr>
        <w:spacing w:after="0" w:line="240" w:lineRule="auto"/>
        <w:rPr>
          <w:rtl/>
        </w:rPr>
      </w:pPr>
    </w:p>
    <w:p w:rsidR="00A44BFF" w:rsidRDefault="00A44BFF" w:rsidP="00A44BFF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A44BFF" w:rsidRDefault="00A44BFF" w:rsidP="00A44BFF">
      <w:pPr>
        <w:spacing w:after="0" w:line="240" w:lineRule="auto"/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</w:pPr>
    </w:p>
    <w:p w:rsidR="00A44BFF" w:rsidRPr="00376D9A" w:rsidRDefault="00A44BFF" w:rsidP="00A44BFF">
      <w:pPr>
        <w:spacing w:after="0" w:line="240" w:lineRule="auto"/>
        <w:rPr>
          <w:rFonts w:asciiTheme="majorBidi" w:eastAsia="Calibri" w:hAnsiTheme="majorBidi" w:cs="PT Bold Heading"/>
          <w:rtl/>
        </w:rPr>
      </w:pPr>
      <w:r w:rsidRPr="00376D9A">
        <w:rPr>
          <w:rFonts w:asciiTheme="majorBidi" w:eastAsia="Calibri" w:hAnsiTheme="majorBidi" w:cs="PT Bold Heading"/>
          <w:b/>
          <w:bCs/>
          <w:sz w:val="28"/>
          <w:szCs w:val="28"/>
          <w:u w:val="single"/>
          <w:rtl/>
        </w:rPr>
        <w:lastRenderedPageBreak/>
        <w:t xml:space="preserve">السؤال </w:t>
      </w:r>
      <w:r w:rsidRPr="00376D9A">
        <w:rPr>
          <w:rFonts w:asciiTheme="majorBidi" w:eastAsia="Calibri" w:hAnsiTheme="majorBidi" w:cs="PT Bold Heading" w:hint="cs"/>
          <w:b/>
          <w:bCs/>
          <w:sz w:val="28"/>
          <w:szCs w:val="28"/>
          <w:u w:val="single"/>
          <w:rtl/>
        </w:rPr>
        <w:t>الثاني</w:t>
      </w:r>
      <w:r w:rsidRPr="00376D9A">
        <w:rPr>
          <w:rFonts w:asciiTheme="majorBidi" w:eastAsia="Calibri" w:hAnsiTheme="majorBidi" w:cs="PT Bold Heading"/>
          <w:b/>
          <w:bCs/>
          <w:sz w:val="28"/>
          <w:szCs w:val="28"/>
          <w:rtl/>
        </w:rPr>
        <w:t>: اختاري الاجابة الصحيحة:</w:t>
      </w:r>
      <w:r w:rsidRPr="00376D9A">
        <w:rPr>
          <w:rFonts w:asciiTheme="majorBidi" w:eastAsia="Calibri" w:hAnsiTheme="majorBidi" w:cs="PT Bold Heading"/>
          <w:noProof/>
          <w:rtl/>
        </w:rPr>
        <w:t xml:space="preserve"> </w:t>
      </w:r>
    </w:p>
    <w:tbl>
      <w:tblPr>
        <w:tblpPr w:leftFromText="180" w:rightFromText="180" w:vertAnchor="page" w:horzAnchor="margin" w:tblpY="1492"/>
        <w:bidiVisual/>
        <w:tblW w:w="105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5"/>
        <w:gridCol w:w="3516"/>
        <w:gridCol w:w="3516"/>
      </w:tblGrid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093992" w:rsidRDefault="00A44BFF" w:rsidP="00A44BF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الحرارة عن طريق حركة غاز أو سائل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AF51DE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الحمل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الاشعاع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التوصيل</w:t>
            </w:r>
          </w:p>
        </w:tc>
      </w:tr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093992" w:rsidRDefault="00A44BFF" w:rsidP="00A44BF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الطاقة بوساطة الموجات الكهرومغناطيسية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AF51DE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الاشعاع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الحمل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التوصيل</w:t>
            </w:r>
          </w:p>
        </w:tc>
      </w:tr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093992" w:rsidRDefault="00A44BFF" w:rsidP="00A44BF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انتقال الحرارة بوساطة الجسيمات المتصادمة بعضها ببعض.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AF51DE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التوصيل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الحمل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الاشعاع</w:t>
            </w:r>
          </w:p>
        </w:tc>
      </w:tr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093992" w:rsidRDefault="00A44BFF" w:rsidP="00A44BF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أي مما يأتي ينتقل فيه الصوت أسرع؟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AF51DE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الأوساط</w:t>
            </w:r>
            <w:r w:rsidRPr="00AF51D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F51DE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الصلبة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الأوساط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السائلة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الأوساط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الغازية</w:t>
            </w:r>
          </w:p>
        </w:tc>
      </w:tr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093992" w:rsidRDefault="00A44BFF" w:rsidP="00A44BFF">
            <w:pPr>
              <w:numPr>
                <w:ilvl w:val="0"/>
                <w:numId w:val="15"/>
              </w:num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F51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A3403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هو آلة تعمل على تحويل الطاقة الحرارية إلى طاقة ميكانيكية</w:t>
            </w:r>
            <w:r w:rsidRPr="00A3403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A34039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3403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3403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3403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المحرك الحراري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المولد الحراري</w:t>
            </w:r>
          </w:p>
        </w:tc>
        <w:tc>
          <w:tcPr>
            <w:tcW w:w="3516" w:type="dxa"/>
          </w:tcPr>
          <w:p w:rsidR="00A44BFF" w:rsidRPr="00093992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093992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المسعر الحراري</w:t>
            </w:r>
          </w:p>
        </w:tc>
      </w:tr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376D9A" w:rsidRDefault="00A44BFF" w:rsidP="00A44BFF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تصنع الغذاء للنبات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D302CF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302CF">
              <w:rPr>
                <w:color w:val="FF0000"/>
                <w:u w:val="single"/>
                <w:rtl/>
              </w:rPr>
              <w:t xml:space="preserve"> </w:t>
            </w:r>
            <w:r w:rsidRPr="00D302C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D302CF">
              <w:rPr>
                <w:color w:val="FF0000"/>
                <w:u w:val="single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الأوراق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الجذور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السيقان</w:t>
            </w:r>
          </w:p>
        </w:tc>
      </w:tr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376D9A" w:rsidRDefault="00A44BFF" w:rsidP="00A44BFF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تنقل الماء والغذاء إلى الأورق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D302CF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302CF">
              <w:rPr>
                <w:color w:val="FF0000"/>
                <w:u w:val="single"/>
                <w:rtl/>
              </w:rPr>
              <w:t xml:space="preserve"> </w:t>
            </w:r>
            <w:r w:rsidRPr="00D302C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D302CF">
              <w:rPr>
                <w:color w:val="FF0000"/>
                <w:u w:val="single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السيقان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tl/>
              </w:rPr>
              <w:t xml:space="preserve"> </w:t>
            </w:r>
            <w:r w:rsidRPr="00A44BFF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الجذور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الأوراق</w:t>
            </w:r>
          </w:p>
        </w:tc>
      </w:tr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376D9A" w:rsidRDefault="00A44BFF" w:rsidP="00A44BFF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تمتص الماء والأملاح من التربة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D302CF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302CF">
              <w:rPr>
                <w:color w:val="FF0000"/>
                <w:u w:val="single"/>
                <w:rtl/>
              </w:rPr>
              <w:t xml:space="preserve"> </w:t>
            </w:r>
            <w:r w:rsidRPr="00D302C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D302CF">
              <w:rPr>
                <w:color w:val="FF0000"/>
                <w:u w:val="single"/>
                <w:rtl/>
              </w:rPr>
              <w:t xml:space="preserve"> </w:t>
            </w:r>
            <w:r w:rsidRPr="00D302CF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الجذور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302CF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السيقان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D302CF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="HelveticaNeue" w:hAnsi="HelveticaNeue"/>
                <w:color w:val="4F4F4F"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الأوراق</w:t>
            </w:r>
          </w:p>
        </w:tc>
      </w:tr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376D9A" w:rsidRDefault="00A44BFF" w:rsidP="00A44BFF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302C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الطبقة الرقيقة التي تغطي الورقة وتحميها هي</w:t>
            </w:r>
            <w:r w:rsidRPr="00D302C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D302CF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D302CF">
              <w:rPr>
                <w:color w:val="FF0000"/>
                <w:u w:val="single"/>
                <w:rtl/>
              </w:rPr>
              <w:t xml:space="preserve"> </w:t>
            </w:r>
            <w:r w:rsidRPr="00D302C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D302CF">
              <w:rPr>
                <w:color w:val="FF0000"/>
                <w:u w:val="single"/>
                <w:rtl/>
              </w:rPr>
              <w:t xml:space="preserve"> </w:t>
            </w:r>
            <w:r w:rsidRPr="00D302CF">
              <w:rPr>
                <w:rFonts w:ascii="ge_ss_twolight" w:hAnsi="ge_ss_twolight"/>
                <w:color w:val="FF0000"/>
                <w:u w:val="single"/>
                <w:shd w:val="clear" w:color="auto" w:fill="FFFFFF"/>
                <w:rtl/>
              </w:rPr>
              <w:t xml:space="preserve"> </w:t>
            </w: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البشرة</w:t>
            </w:r>
            <w:r w:rsidRPr="00D302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 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D302CF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D302C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العمادية</w:t>
            </w:r>
            <w:r w:rsidRPr="00D302C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D302CF">
              <w:rPr>
                <w:rFonts w:ascii="ge_ss_twolight" w:hAnsi="ge_ss_twolight"/>
                <w:color w:val="4F4F4F"/>
                <w:shd w:val="clear" w:color="auto" w:fill="FFFFFF"/>
                <w:rtl/>
              </w:rPr>
              <w:t xml:space="preserve"> </w:t>
            </w:r>
            <w:r w:rsidRPr="00D302C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الإسفنجية</w:t>
            </w:r>
            <w:r w:rsidRPr="00D302C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376D9A" w:rsidTr="00AD7444">
        <w:trPr>
          <w:trHeight w:val="213"/>
        </w:trPr>
        <w:tc>
          <w:tcPr>
            <w:tcW w:w="10547" w:type="dxa"/>
            <w:gridSpan w:val="3"/>
            <w:shd w:val="clear" w:color="auto" w:fill="F2F2F2" w:themeFill="background1" w:themeFillShade="F2"/>
          </w:tcPr>
          <w:p w:rsidR="00A44BFF" w:rsidRPr="00376D9A" w:rsidRDefault="00A44BFF" w:rsidP="00A44BFF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يعطي درجة حرارة تجمد الماء عند صفر°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 ودرجة الغليان عند 100 °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س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  <w:tr w:rsidR="00A44BFF" w:rsidRPr="00376D9A" w:rsidTr="00AD7444">
        <w:trPr>
          <w:trHeight w:val="213"/>
        </w:trPr>
        <w:tc>
          <w:tcPr>
            <w:tcW w:w="3515" w:type="dxa"/>
          </w:tcPr>
          <w:p w:rsidR="00A44BFF" w:rsidRPr="00A44BFF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</w:pPr>
            <w:r w:rsidRPr="00A44BF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shd w:val="clear" w:color="auto" w:fill="BFBFBF" w:themeFill="background1" w:themeFillShade="BF"/>
                <w:rtl/>
                <w:lang w:eastAsia="ar-SA"/>
              </w:rPr>
              <w:t>أ)</w:t>
            </w:r>
            <w:r w:rsidRPr="00A44BF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    </w:t>
            </w:r>
            <w:r w:rsidRPr="00A44BFF">
              <w:rPr>
                <w:color w:val="FF0000"/>
                <w:u w:val="single"/>
                <w:rtl/>
              </w:rPr>
              <w:t xml:space="preserve"> </w:t>
            </w:r>
            <w:r w:rsidRPr="00A44BFF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 </w:t>
            </w:r>
            <w:r w:rsidRPr="00A44BFF">
              <w:rPr>
                <w:color w:val="FF0000"/>
                <w:u w:val="single"/>
                <w:rtl/>
              </w:rPr>
              <w:t xml:space="preserve"> </w:t>
            </w:r>
            <w:r w:rsidRPr="00A44BFF">
              <w:rPr>
                <w:rFonts w:ascii="HelveticaNeue" w:hAnsi="HelveticaNeue"/>
                <w:color w:val="FF0000"/>
                <w:sz w:val="20"/>
                <w:szCs w:val="20"/>
                <w:u w:val="single"/>
                <w:shd w:val="clear" w:color="auto" w:fill="FFFFFF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 xml:space="preserve">مقياس </w:t>
            </w:r>
            <w:proofErr w:type="spellStart"/>
            <w:r w:rsidRPr="00A44BF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rtl/>
                <w:lang w:eastAsia="ar-SA"/>
              </w:rPr>
              <w:t>السلسيوس</w:t>
            </w:r>
            <w:proofErr w:type="spellEnd"/>
            <w:r w:rsidRPr="00A44BF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  <w:lang w:eastAsia="ar-SA"/>
              </w:rPr>
              <w:t>.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ب)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 w:rsidRPr="00A44BFF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المقياس الفهرنهايتي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 </w:t>
            </w:r>
          </w:p>
        </w:tc>
        <w:tc>
          <w:tcPr>
            <w:tcW w:w="3516" w:type="dxa"/>
          </w:tcPr>
          <w:p w:rsidR="00A44BFF" w:rsidRPr="00376D9A" w:rsidRDefault="00A44BFF" w:rsidP="00AD7444">
            <w:pPr>
              <w:spacing w:after="0" w:line="48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BFBFBF" w:themeFill="background1" w:themeFillShade="BF"/>
                <w:rtl/>
                <w:lang w:eastAsia="ar-SA"/>
              </w:rPr>
              <w:t>ج)</w:t>
            </w:r>
            <w:r w:rsidRPr="00376D9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376D9A"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</w:t>
            </w:r>
            <w:r w:rsidRPr="00A44BFF">
              <w:rPr>
                <w:rFonts w:ascii="HelveticaNeue" w:eastAsia="Times New Roman" w:hAnsi="HelveticaNeue" w:cs="Tahoma"/>
                <w:color w:val="4F4F4F"/>
                <w:sz w:val="20"/>
                <w:szCs w:val="20"/>
                <w:rtl/>
              </w:rPr>
              <w:t xml:space="preserve"> 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المقياس المطلق</w:t>
            </w:r>
            <w:r w:rsidRPr="00A44BF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</w:tr>
    </w:tbl>
    <w:p w:rsidR="00A44BFF" w:rsidRDefault="00A44BFF" w:rsidP="00A44BFF">
      <w:pPr>
        <w:spacing w:after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FE956" wp14:editId="6DA76899">
                <wp:simplePos x="0" y="0"/>
                <wp:positionH relativeFrom="column">
                  <wp:posOffset>-66675</wp:posOffset>
                </wp:positionH>
                <wp:positionV relativeFrom="paragraph">
                  <wp:posOffset>9025255</wp:posOffset>
                </wp:positionV>
                <wp:extent cx="6791325" cy="352425"/>
                <wp:effectExtent l="19050" t="19050" r="28575" b="28575"/>
                <wp:wrapNone/>
                <wp:docPr id="26" name="مستطيل مستدير الزوايا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52425"/>
                        </a:xfrm>
                        <a:prstGeom prst="roundRect">
                          <a:avLst/>
                        </a:prstGeom>
                        <a:noFill/>
                        <a:ln w="31750" cap="sq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A44BFF" w:rsidRPr="00D346F2" w:rsidRDefault="00A44BFF" w:rsidP="00A44BFF">
                            <w:pPr>
                              <w:spacing w:after="0" w:line="24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346F2">
                              <w:rPr>
                                <w:rFonts w:cs="PT Bold Heading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انتهت الأسئلة  ,,,,,,   مع تمنياتي لكن بالتوفيق والنجاح  ,,,,,,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6" o:spid="_x0000_s1037" style="position:absolute;left:0;text-align:left;margin-left:-5.25pt;margin-top:710.65pt;width:534.7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" filled="f" strokecolor="windowText" strokeweight="2.5pt">
                <v:stroke endcap="square"/>
                <v:textbox>
                  <w:txbxContent>
                    <w:p w:rsidR="00A44BFF" w:rsidRPr="00D346F2" w:rsidRDefault="00A44BFF" w:rsidP="00A44BFF">
                      <w:pPr>
                        <w:spacing w:after="0" w:line="240" w:lineRule="auto"/>
                        <w:jc w:val="center"/>
                        <w:rPr>
                          <w:rFonts w:cs="PT Bold Heading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346F2">
                        <w:rPr>
                          <w:rFonts w:cs="PT Bold Heading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انتهت الأسئلة  ,,,,,,   مع تمنياتي لكن بالتوفيق والنجاح  ,,,,,,     معلمة المادة /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Bidi" w:eastAsia="Times New Roman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A44BFF" w:rsidRDefault="00A44BFF" w:rsidP="00A44BFF">
      <w:pPr>
        <w:spacing w:after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A44BFF" w:rsidRDefault="00A44BFF" w:rsidP="00A44BFF">
      <w:pPr>
        <w:spacing w:after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A44BFF" w:rsidRDefault="00A44BFF" w:rsidP="00A44BFF">
      <w:pPr>
        <w:spacing w:after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A44BFF" w:rsidRDefault="00A44BFF" w:rsidP="00562D77">
      <w:pPr>
        <w:spacing w:after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376D9A" w:rsidRDefault="00376D9A" w:rsidP="00562D77">
      <w:pPr>
        <w:spacing w:after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p w:rsidR="00376D9A" w:rsidRDefault="00376D9A" w:rsidP="00562D77">
      <w:pPr>
        <w:spacing w:after="0"/>
        <w:rPr>
          <w:rFonts w:ascii="Times New Roman" w:hAnsi="Times New Roman" w:cs="PT Bold Heading"/>
          <w:b/>
          <w:bCs/>
          <w:sz w:val="28"/>
          <w:szCs w:val="28"/>
          <w:u w:val="single"/>
          <w:rtl/>
        </w:rPr>
      </w:pPr>
    </w:p>
    <w:sectPr w:rsidR="00376D9A" w:rsidSect="00705A88">
      <w:pgSz w:w="11906" w:h="16838"/>
      <w:pgMar w:top="709" w:right="720" w:bottom="567" w:left="720" w:header="708" w:footer="26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B0" w:rsidRDefault="005D53B0" w:rsidP="00705A88">
      <w:pPr>
        <w:spacing w:after="0" w:line="240" w:lineRule="auto"/>
      </w:pPr>
      <w:r>
        <w:separator/>
      </w:r>
    </w:p>
  </w:endnote>
  <w:endnote w:type="continuationSeparator" w:id="0">
    <w:p w:rsidR="005D53B0" w:rsidRDefault="005D53B0" w:rsidP="0070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iwani Simple Strip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_ss_twolight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B0" w:rsidRDefault="005D53B0" w:rsidP="00705A88">
      <w:pPr>
        <w:spacing w:after="0" w:line="240" w:lineRule="auto"/>
      </w:pPr>
      <w:r>
        <w:separator/>
      </w:r>
    </w:p>
  </w:footnote>
  <w:footnote w:type="continuationSeparator" w:id="0">
    <w:p w:rsidR="005D53B0" w:rsidRDefault="005D53B0" w:rsidP="0070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102"/>
    <w:multiLevelType w:val="hybridMultilevel"/>
    <w:tmpl w:val="BEE29F98"/>
    <w:lvl w:ilvl="0" w:tplc="011C02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86F"/>
    <w:multiLevelType w:val="hybridMultilevel"/>
    <w:tmpl w:val="39DA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A5F6F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75163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729D"/>
    <w:multiLevelType w:val="hybridMultilevel"/>
    <w:tmpl w:val="39DAD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0C5721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E14742"/>
    <w:multiLevelType w:val="hybridMultilevel"/>
    <w:tmpl w:val="02502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95C9D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00CB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04BFB"/>
    <w:multiLevelType w:val="hybridMultilevel"/>
    <w:tmpl w:val="ADA29176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400DC"/>
    <w:multiLevelType w:val="hybridMultilevel"/>
    <w:tmpl w:val="AA2CDAF8"/>
    <w:lvl w:ilvl="0" w:tplc="4218F080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F4981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D9639A"/>
    <w:multiLevelType w:val="hybridMultilevel"/>
    <w:tmpl w:val="36C6B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7762B3"/>
    <w:multiLevelType w:val="hybridMultilevel"/>
    <w:tmpl w:val="C576D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B7DB2"/>
    <w:multiLevelType w:val="hybridMultilevel"/>
    <w:tmpl w:val="C576DB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7270B9"/>
    <w:multiLevelType w:val="hybridMultilevel"/>
    <w:tmpl w:val="4CB2C502"/>
    <w:lvl w:ilvl="0" w:tplc="53626C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37B14"/>
    <w:multiLevelType w:val="hybridMultilevel"/>
    <w:tmpl w:val="60B2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6"/>
  </w:num>
  <w:num w:numId="9">
    <w:abstractNumId w:val="13"/>
  </w:num>
  <w:num w:numId="10">
    <w:abstractNumId w:val="3"/>
  </w:num>
  <w:num w:numId="11">
    <w:abstractNumId w:val="14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36"/>
    <w:rsid w:val="00006867"/>
    <w:rsid w:val="000121F7"/>
    <w:rsid w:val="00051E49"/>
    <w:rsid w:val="00055101"/>
    <w:rsid w:val="00063A36"/>
    <w:rsid w:val="000654BE"/>
    <w:rsid w:val="0007748C"/>
    <w:rsid w:val="000930BF"/>
    <w:rsid w:val="0009327B"/>
    <w:rsid w:val="000965EA"/>
    <w:rsid w:val="0009661B"/>
    <w:rsid w:val="00097AE6"/>
    <w:rsid w:val="000D5834"/>
    <w:rsid w:val="000F6670"/>
    <w:rsid w:val="00121D86"/>
    <w:rsid w:val="0013480C"/>
    <w:rsid w:val="00166774"/>
    <w:rsid w:val="00166D57"/>
    <w:rsid w:val="00167ED1"/>
    <w:rsid w:val="00172855"/>
    <w:rsid w:val="00196691"/>
    <w:rsid w:val="001A4CF4"/>
    <w:rsid w:val="001C27E0"/>
    <w:rsid w:val="001E617C"/>
    <w:rsid w:val="00200D67"/>
    <w:rsid w:val="00203D12"/>
    <w:rsid w:val="00225C82"/>
    <w:rsid w:val="00227841"/>
    <w:rsid w:val="00264177"/>
    <w:rsid w:val="00287D2A"/>
    <w:rsid w:val="002918AD"/>
    <w:rsid w:val="00297E98"/>
    <w:rsid w:val="002A73E3"/>
    <w:rsid w:val="002E5BD5"/>
    <w:rsid w:val="00303E00"/>
    <w:rsid w:val="00307642"/>
    <w:rsid w:val="0034373B"/>
    <w:rsid w:val="003658AB"/>
    <w:rsid w:val="00376D9A"/>
    <w:rsid w:val="0037792B"/>
    <w:rsid w:val="00384CA9"/>
    <w:rsid w:val="003B1CF3"/>
    <w:rsid w:val="003B7937"/>
    <w:rsid w:val="003D0F06"/>
    <w:rsid w:val="003E2BF6"/>
    <w:rsid w:val="003F2381"/>
    <w:rsid w:val="004018D6"/>
    <w:rsid w:val="00407C42"/>
    <w:rsid w:val="004173E3"/>
    <w:rsid w:val="00446BA5"/>
    <w:rsid w:val="00455B84"/>
    <w:rsid w:val="00456171"/>
    <w:rsid w:val="0048167A"/>
    <w:rsid w:val="00485F2B"/>
    <w:rsid w:val="00493691"/>
    <w:rsid w:val="004E54C0"/>
    <w:rsid w:val="004E5C1B"/>
    <w:rsid w:val="005122DE"/>
    <w:rsid w:val="00513F2D"/>
    <w:rsid w:val="00521619"/>
    <w:rsid w:val="00562D77"/>
    <w:rsid w:val="00563082"/>
    <w:rsid w:val="00563F64"/>
    <w:rsid w:val="00594FF9"/>
    <w:rsid w:val="005D53B0"/>
    <w:rsid w:val="005D6A2C"/>
    <w:rsid w:val="005E6D9F"/>
    <w:rsid w:val="0062749B"/>
    <w:rsid w:val="0063310A"/>
    <w:rsid w:val="00636C33"/>
    <w:rsid w:val="00647AB0"/>
    <w:rsid w:val="00653F89"/>
    <w:rsid w:val="00677203"/>
    <w:rsid w:val="006C131E"/>
    <w:rsid w:val="006F6895"/>
    <w:rsid w:val="00705A88"/>
    <w:rsid w:val="00710FAD"/>
    <w:rsid w:val="0071398E"/>
    <w:rsid w:val="00734D4C"/>
    <w:rsid w:val="007458FC"/>
    <w:rsid w:val="00751237"/>
    <w:rsid w:val="00757682"/>
    <w:rsid w:val="00761D27"/>
    <w:rsid w:val="007C2685"/>
    <w:rsid w:val="007E61A6"/>
    <w:rsid w:val="00802358"/>
    <w:rsid w:val="00835076"/>
    <w:rsid w:val="008453A9"/>
    <w:rsid w:val="00872221"/>
    <w:rsid w:val="00884AAB"/>
    <w:rsid w:val="008A4CD4"/>
    <w:rsid w:val="008B01B0"/>
    <w:rsid w:val="008D2545"/>
    <w:rsid w:val="008F0983"/>
    <w:rsid w:val="00917239"/>
    <w:rsid w:val="00922344"/>
    <w:rsid w:val="00927D8B"/>
    <w:rsid w:val="00933053"/>
    <w:rsid w:val="009D1C98"/>
    <w:rsid w:val="009E72CE"/>
    <w:rsid w:val="009F269C"/>
    <w:rsid w:val="00A44BFF"/>
    <w:rsid w:val="00A52C1C"/>
    <w:rsid w:val="00A8407C"/>
    <w:rsid w:val="00AB4D4C"/>
    <w:rsid w:val="00AB522B"/>
    <w:rsid w:val="00AC4A34"/>
    <w:rsid w:val="00AD20B5"/>
    <w:rsid w:val="00B06C32"/>
    <w:rsid w:val="00B12444"/>
    <w:rsid w:val="00B23B14"/>
    <w:rsid w:val="00B5110A"/>
    <w:rsid w:val="00B519D0"/>
    <w:rsid w:val="00B91FB4"/>
    <w:rsid w:val="00B9300E"/>
    <w:rsid w:val="00BB229E"/>
    <w:rsid w:val="00BB6323"/>
    <w:rsid w:val="00BC03A3"/>
    <w:rsid w:val="00BC533B"/>
    <w:rsid w:val="00C117A9"/>
    <w:rsid w:val="00C223A6"/>
    <w:rsid w:val="00C373B7"/>
    <w:rsid w:val="00C45DCD"/>
    <w:rsid w:val="00C616E6"/>
    <w:rsid w:val="00C7262A"/>
    <w:rsid w:val="00C77D4B"/>
    <w:rsid w:val="00CC2098"/>
    <w:rsid w:val="00CC6DCD"/>
    <w:rsid w:val="00CE328D"/>
    <w:rsid w:val="00CF4D99"/>
    <w:rsid w:val="00D02AB2"/>
    <w:rsid w:val="00D122C4"/>
    <w:rsid w:val="00D25E61"/>
    <w:rsid w:val="00D26E29"/>
    <w:rsid w:val="00D27E4B"/>
    <w:rsid w:val="00D302CF"/>
    <w:rsid w:val="00D346F2"/>
    <w:rsid w:val="00D52559"/>
    <w:rsid w:val="00D62224"/>
    <w:rsid w:val="00D74637"/>
    <w:rsid w:val="00D97F6D"/>
    <w:rsid w:val="00DC02B9"/>
    <w:rsid w:val="00DE7226"/>
    <w:rsid w:val="00E1303F"/>
    <w:rsid w:val="00E27446"/>
    <w:rsid w:val="00E538B6"/>
    <w:rsid w:val="00E57A46"/>
    <w:rsid w:val="00E80AF7"/>
    <w:rsid w:val="00E958C4"/>
    <w:rsid w:val="00EB4676"/>
    <w:rsid w:val="00EC6A06"/>
    <w:rsid w:val="00ED0358"/>
    <w:rsid w:val="00F05C23"/>
    <w:rsid w:val="00F10340"/>
    <w:rsid w:val="00F26ACF"/>
    <w:rsid w:val="00F36AE2"/>
    <w:rsid w:val="00F56D9F"/>
    <w:rsid w:val="00F72DA6"/>
    <w:rsid w:val="00F842BA"/>
    <w:rsid w:val="00F8641C"/>
    <w:rsid w:val="00FB1E5E"/>
    <w:rsid w:val="00FD1FD8"/>
    <w:rsid w:val="00FD3D9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05A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705A88"/>
  </w:style>
  <w:style w:type="paragraph" w:styleId="a5">
    <w:name w:val="footer"/>
    <w:basedOn w:val="a"/>
    <w:link w:val="Char1"/>
    <w:uiPriority w:val="99"/>
    <w:unhideWhenUsed/>
    <w:rsid w:val="00705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05A88"/>
  </w:style>
  <w:style w:type="paragraph" w:styleId="a6">
    <w:name w:val="List Paragraph"/>
    <w:basedOn w:val="a"/>
    <w:uiPriority w:val="34"/>
    <w:qFormat/>
    <w:rsid w:val="004173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48"/>
      <w:szCs w:val="48"/>
    </w:rPr>
  </w:style>
  <w:style w:type="table" w:styleId="a7">
    <w:name w:val="Table Grid"/>
    <w:basedOn w:val="a1"/>
    <w:uiPriority w:val="59"/>
    <w:rsid w:val="004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25E61"/>
    <w:pPr>
      <w:bidi/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a0"/>
    <w:uiPriority w:val="99"/>
    <w:semiHidden/>
    <w:unhideWhenUsed/>
    <w:rsid w:val="001E617C"/>
    <w:rPr>
      <w:color w:val="0000FF"/>
      <w:u w:val="single"/>
    </w:rPr>
  </w:style>
  <w:style w:type="character" w:styleId="a9">
    <w:name w:val="Strong"/>
    <w:basedOn w:val="a0"/>
    <w:uiPriority w:val="22"/>
    <w:qFormat/>
    <w:rsid w:val="00166774"/>
    <w:rPr>
      <w:b/>
      <w:bCs/>
    </w:rPr>
  </w:style>
  <w:style w:type="paragraph" w:styleId="aa">
    <w:name w:val="Normal (Web)"/>
    <w:basedOn w:val="a"/>
    <w:uiPriority w:val="99"/>
    <w:semiHidden/>
    <w:unhideWhenUsed/>
    <w:rsid w:val="00CE32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07748C"/>
  </w:style>
  <w:style w:type="table" w:customStyle="1" w:styleId="1">
    <w:name w:val="شبكة جدول1"/>
    <w:basedOn w:val="a1"/>
    <w:next w:val="a7"/>
    <w:uiPriority w:val="59"/>
    <w:rsid w:val="0022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next w:val="a7"/>
    <w:uiPriority w:val="59"/>
    <w:rsid w:val="005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06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2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7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6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7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6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1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32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78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2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3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0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4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68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70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7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3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2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25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9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3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7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0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5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77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8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2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00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40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56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4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03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0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2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8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09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7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49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9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46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0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3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0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5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98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3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8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1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6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8</cp:revision>
  <cp:lastPrinted>2022-05-11T12:08:00Z</cp:lastPrinted>
  <dcterms:created xsi:type="dcterms:W3CDTF">2022-05-11T11:21:00Z</dcterms:created>
  <dcterms:modified xsi:type="dcterms:W3CDTF">2022-05-11T12:08:00Z</dcterms:modified>
</cp:coreProperties>
</file>