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9DDB" w14:textId="77777777" w:rsidR="00614D5F" w:rsidRPr="00CA515C" w:rsidRDefault="00614D5F" w:rsidP="005E7ACD">
      <w:pPr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CA515C">
        <w:rPr>
          <w:rFonts w:hint="cs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08D1E" wp14:editId="18829B8E">
                <wp:simplePos x="0" y="0"/>
                <wp:positionH relativeFrom="column">
                  <wp:posOffset>-28575</wp:posOffset>
                </wp:positionH>
                <wp:positionV relativeFrom="paragraph">
                  <wp:posOffset>-40640</wp:posOffset>
                </wp:positionV>
                <wp:extent cx="1175385" cy="628650"/>
                <wp:effectExtent l="0" t="0" r="24765" b="19050"/>
                <wp:wrapNone/>
                <wp:docPr id="1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V="1">
                          <a:off x="0" y="0"/>
                          <a:ext cx="11753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0EA4" id="Rectangle 3" o:spid="_x0000_s1026" style="position:absolute;left:0;text-align:left;margin-left:-2.25pt;margin-top:-3.2pt;width:92.55pt;height:4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">
                <v:path arrowok="t"/>
                <o:lock v:ext="edit" aspectratio="t"/>
              </v:rect>
            </w:pict>
          </mc:Fallback>
        </mc:AlternateConten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                           ا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بدئي الحل مستعينة بالله مرددة ( اللهم لا سهل إلا ما جعلته سهلا فإنك تجعل الحزن إذا شئت سهلا )</w:t>
      </w:r>
    </w:p>
    <w:p w14:paraId="3A95AC62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     </w:t>
      </w:r>
    </w:p>
    <w:p w14:paraId="1B02EC91" w14:textId="77777777" w:rsidR="00614D5F" w:rsidRPr="00CA515C" w:rsidRDefault="00614D5F" w:rsidP="005E7ACD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                                                          </w:t>
      </w:r>
      <w:r w:rsidRPr="00CA515C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بسم الله الرحمن الرحيم </w:t>
      </w:r>
    </w:p>
    <w:p w14:paraId="5A3A3CA8" w14:textId="77777777" w:rsidR="00614D5F" w:rsidRPr="00CA515C" w:rsidRDefault="00614D5F" w:rsidP="005E7ACD">
      <w:pPr>
        <w:rPr>
          <w:rFonts w:cs="Arial"/>
          <w:b/>
          <w:bCs/>
          <w:color w:val="000000" w:themeColor="text1"/>
          <w:sz w:val="20"/>
          <w:szCs w:val="20"/>
          <w:rtl/>
        </w:rPr>
      </w:pP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السؤال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الأول</w:t>
      </w:r>
      <w:r w:rsidRPr="00CA515C">
        <w:rPr>
          <w:rFonts w:cs="Arial" w:hint="cs"/>
          <w:b/>
          <w:bCs/>
          <w:color w:val="000000" w:themeColor="text1"/>
          <w:sz w:val="20"/>
          <w:szCs w:val="20"/>
          <w:rtl/>
        </w:rPr>
        <w:t xml:space="preserve"> : </w:t>
      </w:r>
    </w:p>
    <w:p w14:paraId="0735EBE6" w14:textId="77777777" w:rsidR="00614D5F" w:rsidRPr="00CA515C" w:rsidRDefault="00614D5F" w:rsidP="005E7ACD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CA515C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  <w:t>ضعي المفهوم العلمي في المكان المناسب :</w:t>
      </w:r>
    </w:p>
    <w:p w14:paraId="3AA79B7D" w14:textId="26B44512" w:rsidR="00614D5F" w:rsidRPr="00CA515C" w:rsidRDefault="00614D5F" w:rsidP="005E7ACD">
      <w:pPr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CA515C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9A4F1" wp14:editId="73D99FFE">
                <wp:simplePos x="0" y="0"/>
                <wp:positionH relativeFrom="column">
                  <wp:posOffset>-68580</wp:posOffset>
                </wp:positionH>
                <wp:positionV relativeFrom="paragraph">
                  <wp:posOffset>262255</wp:posOffset>
                </wp:positionV>
                <wp:extent cx="834390" cy="525780"/>
                <wp:effectExtent l="0" t="0" r="22860" b="2667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4390" cy="5257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1B3F5" id="شكل بيضاوي 14" o:spid="_x0000_s1026" style="position:absolute;left:0;text-align:left;margin-left:-5.4pt;margin-top:20.65pt;width:65.7pt;height:41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" fillcolor="white [3212]" strokecolor="#1f3763 [1604]" strokeweight="1pt">
                <v:stroke joinstyle="miter"/>
              </v:oval>
            </w:pict>
          </mc:Fallback>
        </mc:AlternateConten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(   التسويق 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–</w: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الراتب والاجور 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–</w: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الترقية الوظيفية 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–</w: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الندرة 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–</w: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بيئة العمل 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–</w: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الملكية الفكرية- الميزان التجاري - القوى العاملة - </w:t>
      </w:r>
      <w:r w:rsidRPr="00CA515C">
        <w:rPr>
          <w:rFonts w:asciiTheme="majorBidi" w:hAnsiTheme="majorBidi" w:cstheme="majorBidi"/>
          <w:color w:val="000000" w:themeColor="text1"/>
          <w:sz w:val="20"/>
          <w:szCs w:val="20"/>
          <w:rtl/>
        </w:rPr>
        <w:t>–</w:t>
      </w:r>
      <w:r w:rsidRPr="00CA51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أخلاقيات العمل ) </w:t>
      </w:r>
    </w:p>
    <w:p w14:paraId="4B04E872" w14:textId="77777777" w:rsidR="00614D5F" w:rsidRPr="00CA515C" w:rsidRDefault="00614D5F" w:rsidP="005E7ACD">
      <w:pPr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14:paraId="165635AF" w14:textId="6FF65C7E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١</w:t>
      </w:r>
      <w:r w:rsidRPr="00CA515C">
        <w:rPr>
          <w:rFonts w:cs="Arial"/>
          <w:color w:val="000000" w:themeColor="text1"/>
          <w:sz w:val="20"/>
          <w:szCs w:val="20"/>
          <w:rtl/>
        </w:rPr>
        <w:t>-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عدم وجود موارد كافية لتلبية جميع الحاجات ..............</w:t>
      </w:r>
    </w:p>
    <w:p w14:paraId="04562D01" w14:textId="3D80405E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/>
          <w:color w:val="000000" w:themeColor="text1"/>
          <w:sz w:val="20"/>
          <w:szCs w:val="20"/>
          <w:rtl/>
        </w:rPr>
        <w:t xml:space="preserve">2 - </w:t>
      </w:r>
      <w:r w:rsidRPr="00CA515C">
        <w:rPr>
          <w:rFonts w:cs="Arial" w:hint="cs"/>
          <w:color w:val="000000" w:themeColor="text1"/>
          <w:sz w:val="20"/>
          <w:szCs w:val="20"/>
        </w:rPr>
        <w:t xml:space="preserve">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عبارة عن قواعد تحدد آلية التي يجب ان تتصرف الشركات وموظفيها وفقا لهذا الأسس............... </w:t>
      </w:r>
    </w:p>
    <w:p w14:paraId="79093C34" w14:textId="585AB75F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cs="Arial"/>
          <w:color w:val="000000" w:themeColor="text1"/>
          <w:sz w:val="20"/>
          <w:szCs w:val="20"/>
          <w:rtl/>
        </w:rPr>
        <w:t>3-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hint="cs"/>
          <w:color w:val="000000" w:themeColor="text1"/>
          <w:sz w:val="20"/>
          <w:szCs w:val="20"/>
          <w:rtl/>
        </w:rPr>
        <w:t>مجموعة من الأنشطة الموجهة نحو توفير السلع والخدمات التي يردها العملاء</w:t>
      </w:r>
      <w:r w:rsidRPr="00CA515C">
        <w:rPr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.................</w:t>
      </w:r>
      <w:r w:rsidRPr="00CA515C">
        <w:rPr>
          <w:rFonts w:cs="Arial" w:hint="cs"/>
          <w:color w:val="000000" w:themeColor="text1"/>
          <w:sz w:val="20"/>
          <w:szCs w:val="20"/>
        </w:rPr>
        <w:t xml:space="preserve">   </w:t>
      </w:r>
    </w:p>
    <w:p w14:paraId="7257839C" w14:textId="5F0C60ED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/>
          <w:color w:val="000000" w:themeColor="text1"/>
          <w:sz w:val="20"/>
          <w:szCs w:val="20"/>
          <w:rtl/>
        </w:rPr>
        <w:t xml:space="preserve">4-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المبلغ الذي يدفع مباشرة الى الموظف مقابل العمل الذي </w:t>
      </w:r>
      <w:proofErr w:type="spellStart"/>
      <w:r w:rsidRPr="00CA515C">
        <w:rPr>
          <w:rFonts w:cs="Arial" w:hint="cs"/>
          <w:color w:val="000000" w:themeColor="text1"/>
          <w:sz w:val="20"/>
          <w:szCs w:val="20"/>
          <w:rtl/>
        </w:rPr>
        <w:t>ينجزة</w:t>
      </w:r>
      <w:proofErr w:type="spellEnd"/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...................... </w:t>
      </w:r>
    </w:p>
    <w:p w14:paraId="2260E718" w14:textId="5288E3D2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/>
          <w:color w:val="000000" w:themeColor="text1"/>
          <w:sz w:val="20"/>
          <w:szCs w:val="20"/>
          <w:rtl/>
        </w:rPr>
        <w:t>5-</w:t>
      </w:r>
      <w:r w:rsidRPr="00CA515C">
        <w:rPr>
          <w:rFonts w:cs="Arial" w:hint="cs"/>
          <w:color w:val="000000" w:themeColor="text1"/>
          <w:sz w:val="20"/>
          <w:szCs w:val="20"/>
        </w:rPr>
        <w:t xml:space="preserve">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نقل الموظف إلى مرتبه أعلى بمسؤوليات اكبر ................... </w:t>
      </w:r>
    </w:p>
    <w:p w14:paraId="3D7DC41D" w14:textId="21167F9C" w:rsidR="00614D5F" w:rsidRPr="00CA515C" w:rsidRDefault="00614D5F" w:rsidP="00E54833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/>
          <w:color w:val="000000" w:themeColor="text1"/>
          <w:sz w:val="20"/>
          <w:szCs w:val="20"/>
          <w:rtl/>
        </w:rPr>
        <w:t>6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-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الأوضاع المادية الملموسة والمناخ النفسي الذي يعمل ضمنة الموظفين.................... </w:t>
      </w:r>
    </w:p>
    <w:p w14:paraId="1CD94F99" w14:textId="0FD78AEE" w:rsidR="00614D5F" w:rsidRPr="00CA515C" w:rsidRDefault="00071919" w:rsidP="005E7ACD">
      <w:pPr>
        <w:rPr>
          <w:rFonts w:cs="Arial"/>
          <w:color w:val="000000" w:themeColor="text1"/>
          <w:sz w:val="20"/>
          <w:szCs w:val="20"/>
          <w:rtl/>
        </w:rPr>
      </w:pPr>
      <w:r>
        <w:rPr>
          <w:rFonts w:cs="Arial" w:hint="cs"/>
          <w:color w:val="000000" w:themeColor="text1"/>
          <w:sz w:val="20"/>
          <w:szCs w:val="20"/>
          <w:rtl/>
        </w:rPr>
        <w:t>٧</w:t>
      </w:r>
      <w:r w:rsidR="00614D5F" w:rsidRPr="00CA515C">
        <w:rPr>
          <w:rFonts w:cs="Arial" w:hint="cs"/>
          <w:color w:val="000000" w:themeColor="text1"/>
          <w:sz w:val="20"/>
          <w:szCs w:val="20"/>
          <w:rtl/>
        </w:rPr>
        <w:t xml:space="preserve">- 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حقوق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قانونية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تحمي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الابتكارات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والاختراعات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الصادرة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عن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نشاط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فكريفي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المجالات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الصناعية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والعلمية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والأدبية</w:t>
      </w:r>
      <w:r w:rsidR="00614D5F"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614D5F" w:rsidRPr="00CA515C">
        <w:rPr>
          <w:rFonts w:cs="Arial" w:hint="eastAsia"/>
          <w:color w:val="000000" w:themeColor="text1"/>
          <w:sz w:val="20"/>
          <w:szCs w:val="20"/>
          <w:rtl/>
        </w:rPr>
        <w:t>والفني</w:t>
      </w:r>
      <w:r w:rsidR="00614D5F" w:rsidRPr="00CA515C">
        <w:rPr>
          <w:rFonts w:cs="Arial" w:hint="cs"/>
          <w:color w:val="000000" w:themeColor="text1"/>
          <w:sz w:val="20"/>
          <w:szCs w:val="20"/>
          <w:rtl/>
        </w:rPr>
        <w:t xml:space="preserve">...................... </w:t>
      </w:r>
    </w:p>
    <w:p w14:paraId="57CF69DC" w14:textId="336B4C4E" w:rsidR="00614D5F" w:rsidRPr="00CA515C" w:rsidRDefault="00071919" w:rsidP="005E7ACD">
      <w:pPr>
        <w:rPr>
          <w:rFonts w:cs="Arial"/>
          <w:color w:val="000000" w:themeColor="text1"/>
          <w:sz w:val="20"/>
          <w:szCs w:val="20"/>
          <w:rtl/>
        </w:rPr>
      </w:pPr>
      <w:r>
        <w:rPr>
          <w:rFonts w:cs="Arial" w:hint="cs"/>
          <w:color w:val="000000" w:themeColor="text1"/>
          <w:sz w:val="20"/>
          <w:szCs w:val="20"/>
          <w:rtl/>
        </w:rPr>
        <w:t>٨</w:t>
      </w:r>
      <w:r w:rsidR="00614D5F" w:rsidRPr="00CA515C">
        <w:rPr>
          <w:rFonts w:cs="Arial" w:hint="cs"/>
          <w:color w:val="000000" w:themeColor="text1"/>
          <w:sz w:val="20"/>
          <w:szCs w:val="20"/>
          <w:rtl/>
        </w:rPr>
        <w:t>-</w:t>
      </w:r>
      <w:r w:rsidR="00614D5F" w:rsidRPr="00CA515C">
        <w:rPr>
          <w:rFonts w:cs="Arial" w:hint="cs"/>
          <w:color w:val="000000" w:themeColor="text1"/>
          <w:sz w:val="20"/>
          <w:szCs w:val="20"/>
        </w:rPr>
        <w:t xml:space="preserve">  </w:t>
      </w:r>
      <w:r w:rsidR="00614D5F" w:rsidRPr="00CA515C">
        <w:rPr>
          <w:rFonts w:cs="Arial" w:hint="cs"/>
          <w:color w:val="000000" w:themeColor="text1"/>
          <w:sz w:val="20"/>
          <w:szCs w:val="20"/>
          <w:rtl/>
        </w:rPr>
        <w:t xml:space="preserve">الفرق بين اجمالي صادرات الدولة وواردتها ...................... </w:t>
      </w:r>
    </w:p>
    <w:p w14:paraId="4B1D0F7D" w14:textId="0FCC97AC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DBC995" wp14:editId="50D15223">
                <wp:simplePos x="0" y="0"/>
                <wp:positionH relativeFrom="column">
                  <wp:posOffset>72390</wp:posOffset>
                </wp:positionH>
                <wp:positionV relativeFrom="paragraph">
                  <wp:posOffset>136525</wp:posOffset>
                </wp:positionV>
                <wp:extent cx="777875" cy="531495"/>
                <wp:effectExtent l="0" t="0" r="22225" b="2095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7875" cy="5314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E4D83" id="شكل بيضاوي 20" o:spid="_x0000_s1026" style="position:absolute;left:0;text-align:left;margin-left:5.7pt;margin-top:10.75pt;width:61.25pt;height:41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" fillcolor="white [3212]" strokecolor="#1f3763 [1604]" strokeweight="1pt">
                <v:stroke joinstyle="miter"/>
              </v:oval>
            </w:pict>
          </mc:Fallback>
        </mc:AlternateContent>
      </w:r>
      <w:r w:rsidR="00071919">
        <w:rPr>
          <w:rFonts w:cs="Arial" w:hint="cs"/>
          <w:color w:val="000000" w:themeColor="text1"/>
          <w:sz w:val="20"/>
          <w:szCs w:val="20"/>
          <w:rtl/>
        </w:rPr>
        <w:t>٩</w:t>
      </w:r>
      <w:r w:rsidRPr="00CA515C">
        <w:rPr>
          <w:rFonts w:cs="Arial" w:hint="cs"/>
          <w:color w:val="000000" w:themeColor="text1"/>
          <w:sz w:val="20"/>
          <w:szCs w:val="20"/>
        </w:rPr>
        <w:t>-</w:t>
      </w:r>
      <w:r w:rsidRPr="00CA515C">
        <w:rPr>
          <w:rFonts w:hint="cs"/>
          <w:color w:val="000000" w:themeColor="text1"/>
          <w:sz w:val="20"/>
          <w:szCs w:val="20"/>
          <w:rtl/>
        </w:rPr>
        <w:t xml:space="preserve"> مجموع  الأفراد المؤهلين الذين لديهم وظيفة او يبحثون عن العمل ....................</w:t>
      </w:r>
    </w:p>
    <w:p w14:paraId="34E7FDD6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</w:p>
    <w:p w14:paraId="4301C2E6" w14:textId="77777777" w:rsidR="00614D5F" w:rsidRPr="00CA515C" w:rsidRDefault="00614D5F" w:rsidP="005E7ACD">
      <w:pPr>
        <w:rPr>
          <w:b/>
          <w:bCs/>
          <w:color w:val="000000" w:themeColor="text1"/>
          <w:sz w:val="20"/>
          <w:szCs w:val="20"/>
          <w:rtl/>
        </w:rPr>
      </w:pPr>
      <w:r w:rsidRPr="00CA515C">
        <w:rPr>
          <w:rFonts w:hint="cs"/>
          <w:b/>
          <w:bCs/>
          <w:color w:val="000000" w:themeColor="text1"/>
          <w:sz w:val="20"/>
          <w:szCs w:val="20"/>
          <w:rtl/>
        </w:rPr>
        <w:t xml:space="preserve">ب- اختاري الإجابة الصحيحة فيما يلي  ؟ </w:t>
      </w:r>
    </w:p>
    <w:p w14:paraId="359EC853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١-مثال على الموارد الطبيعية </w:t>
      </w:r>
    </w:p>
    <w:p w14:paraId="2777D8AB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ا-  ضوء الشمس                ب-   شبكة الصيد              ج-    برامج الحاسب الآلي         د- المال </w:t>
      </w:r>
    </w:p>
    <w:p w14:paraId="3BBFDAA8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٢-مثال على المهارة الفنية </w:t>
      </w:r>
    </w:p>
    <w:p w14:paraId="4A344442" w14:textId="50EF193F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ا-    العمل بروح الفريق      ب- تطوير برمجيات الأعمال         ج-  الإبداع في المشكلات       د- </w:t>
      </w:r>
      <w:r w:rsidR="0056760A">
        <w:rPr>
          <w:rFonts w:hint="cs"/>
          <w:color w:val="000000" w:themeColor="text1"/>
          <w:sz w:val="20"/>
          <w:szCs w:val="20"/>
          <w:rtl/>
        </w:rPr>
        <w:t xml:space="preserve">الموثوقية </w:t>
      </w:r>
    </w:p>
    <w:p w14:paraId="522B8106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٣-تتضمن الخطوة الأولى في اتخاذ القرار </w:t>
      </w:r>
    </w:p>
    <w:p w14:paraId="6A01B658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ا- تحديد المشكلة               ب- تحديد الهدف               ج- تحديد البدائل            د- تقييم البديل </w:t>
      </w:r>
    </w:p>
    <w:p w14:paraId="5EBD2EC6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٤- الشخص الذي يقوم بأعمال ذهنية اكثر من البدنية </w:t>
      </w:r>
    </w:p>
    <w:p w14:paraId="1AB855D9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ا- الياقات البيضاء              ب- الياقات الزرقاء             ج-  رواد الإعمال          د- مدير الموارد البشرية </w:t>
      </w:r>
    </w:p>
    <w:p w14:paraId="2CC2193C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>٥- يعد الموظف الذي تلتزم تجاهه الشركة بعقد طويل الأمد موظفا</w:t>
      </w:r>
    </w:p>
    <w:p w14:paraId="2D4EDD80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ا- دوام كامل                    ب- دوام جزئي                    ج- دائما                  د- موقتا </w:t>
      </w:r>
    </w:p>
    <w:p w14:paraId="45945503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٦-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تنتهي العلاقة المهنية بين الشركة والموظف مع </w:t>
      </w:r>
    </w:p>
    <w:p w14:paraId="668E21F0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ا- إنهاء الخدمة                 ب- المقابلة                 ج- دعوى قضية               د- تقييم </w:t>
      </w:r>
    </w:p>
    <w:p w14:paraId="75B8E9D2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 xml:space="preserve">٧- </w:t>
      </w:r>
      <w:proofErr w:type="spellStart"/>
      <w:r w:rsidRPr="00CA515C">
        <w:rPr>
          <w:rFonts w:cs="Arial" w:hint="cs"/>
          <w:color w:val="000000" w:themeColor="text1"/>
          <w:sz w:val="20"/>
          <w:szCs w:val="20"/>
          <w:rtl/>
        </w:rPr>
        <w:t>ضربية</w:t>
      </w:r>
      <w:proofErr w:type="spellEnd"/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تفرضها الحكومة على بعض المنتجات المستوردة </w:t>
      </w:r>
    </w:p>
    <w:p w14:paraId="51EF243C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ا- </w:t>
      </w:r>
      <w:proofErr w:type="spellStart"/>
      <w:r w:rsidRPr="00CA515C">
        <w:rPr>
          <w:rFonts w:cs="Arial" w:hint="cs"/>
          <w:color w:val="000000" w:themeColor="text1"/>
          <w:sz w:val="20"/>
          <w:szCs w:val="20"/>
          <w:rtl/>
        </w:rPr>
        <w:t>التعرفية</w:t>
      </w:r>
      <w:proofErr w:type="spellEnd"/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الجمركية          ب- </w:t>
      </w:r>
      <w:r w:rsidRPr="00CA515C">
        <w:rPr>
          <w:rFonts w:hint="cs"/>
          <w:color w:val="000000" w:themeColor="text1"/>
          <w:sz w:val="20"/>
          <w:szCs w:val="20"/>
          <w:rtl/>
        </w:rPr>
        <w:t xml:space="preserve">الحصص                ج- الحظر                  د - المشروع المشترك </w:t>
      </w:r>
    </w:p>
    <w:p w14:paraId="5E4DF0E1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</w:p>
    <w:p w14:paraId="6F1ED4D5" w14:textId="4B77F9BD" w:rsidR="00614D5F" w:rsidRDefault="00614D5F" w:rsidP="005E7ACD">
      <w:pPr>
        <w:rPr>
          <w:color w:val="000000" w:themeColor="text1"/>
          <w:sz w:val="20"/>
          <w:szCs w:val="20"/>
          <w:rtl/>
        </w:rPr>
      </w:pPr>
    </w:p>
    <w:p w14:paraId="54B49609" w14:textId="77777777" w:rsidR="00D260FE" w:rsidRPr="00CA515C" w:rsidRDefault="00D260FE" w:rsidP="005E7ACD">
      <w:pPr>
        <w:rPr>
          <w:color w:val="000000" w:themeColor="text1"/>
          <w:sz w:val="20"/>
          <w:szCs w:val="20"/>
          <w:rtl/>
        </w:rPr>
      </w:pPr>
    </w:p>
    <w:p w14:paraId="0CD7DB34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</w:p>
    <w:p w14:paraId="50011C0D" w14:textId="77777777" w:rsidR="00614D5F" w:rsidRPr="00CA515C" w:rsidRDefault="00614D5F" w:rsidP="005E7ACD">
      <w:pPr>
        <w:rPr>
          <w:rFonts w:cs="Arial"/>
          <w:b/>
          <w:bCs/>
          <w:color w:val="000000" w:themeColor="text1"/>
          <w:sz w:val="20"/>
          <w:szCs w:val="20"/>
          <w:rtl/>
        </w:rPr>
      </w:pPr>
      <w:r w:rsidRPr="00CA515C">
        <w:rPr>
          <w:b/>
          <w:bCs/>
          <w:noProof/>
          <w:color w:val="000000" w:themeColor="text1"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8F00B" wp14:editId="4E2D9BFB">
                <wp:simplePos x="0" y="0"/>
                <wp:positionH relativeFrom="column">
                  <wp:posOffset>-65405</wp:posOffset>
                </wp:positionH>
                <wp:positionV relativeFrom="paragraph">
                  <wp:posOffset>-84455</wp:posOffset>
                </wp:positionV>
                <wp:extent cx="1318260" cy="808990"/>
                <wp:effectExtent l="0" t="0" r="15240" b="10160"/>
                <wp:wrapNone/>
                <wp:docPr id="1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1826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0EE4" id="Rectangle 3" o:spid="_x0000_s1026" style="position:absolute;left:0;text-align:left;margin-left:-5.15pt;margin-top:-6.65pt;width:103.8pt;height:6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">
                <v:path arrowok="t"/>
                <o:lock v:ext="edit" aspectratio="t"/>
              </v:rect>
            </w:pict>
          </mc:Fallback>
        </mc:AlternateConten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السؤال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الثاني</w:t>
      </w:r>
    </w:p>
    <w:p w14:paraId="559E0779" w14:textId="77777777" w:rsidR="00614D5F" w:rsidRPr="00CA515C" w:rsidRDefault="00614D5F" w:rsidP="005E7ACD">
      <w:pPr>
        <w:pStyle w:val="a3"/>
        <w:numPr>
          <w:ilvl w:val="0"/>
          <w:numId w:val="3"/>
        </w:numPr>
        <w:rPr>
          <w:rFonts w:cs="Arial"/>
          <w:b/>
          <w:bCs/>
          <w:color w:val="000000" w:themeColor="text1"/>
          <w:sz w:val="20"/>
          <w:szCs w:val="20"/>
          <w:rtl/>
        </w:rPr>
      </w:pPr>
      <w:r w:rsidRPr="00CA515C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  <w:t>عددي أثنين لكل من:</w:t>
      </w:r>
      <w:r w:rsidRPr="00CA515C">
        <w:rPr>
          <w:b/>
          <w:bCs/>
          <w:noProof/>
          <w:color w:val="000000" w:themeColor="text1"/>
          <w:sz w:val="20"/>
          <w:szCs w:val="20"/>
          <w:rtl/>
        </w:rPr>
        <w:t xml:space="preserve"> </w:t>
      </w:r>
    </w:p>
    <w:p w14:paraId="2A918440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أ:</w:t>
      </w:r>
      <w:r w:rsidRPr="00CA515C">
        <w:rPr>
          <w:rFonts w:hint="cs"/>
          <w:color w:val="000000" w:themeColor="text1"/>
          <w:sz w:val="20"/>
          <w:szCs w:val="20"/>
          <w:rtl/>
        </w:rPr>
        <w:t xml:space="preserve">  أنواع الوسطاء شيوعا </w:t>
      </w:r>
    </w:p>
    <w:p w14:paraId="2B8B562E" w14:textId="165FEE33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5B8AF" wp14:editId="2A4AFCE0">
                <wp:simplePos x="0" y="0"/>
                <wp:positionH relativeFrom="column">
                  <wp:posOffset>3175</wp:posOffset>
                </wp:positionH>
                <wp:positionV relativeFrom="paragraph">
                  <wp:posOffset>58420</wp:posOffset>
                </wp:positionV>
                <wp:extent cx="869315" cy="635000"/>
                <wp:effectExtent l="0" t="0" r="26035" b="1270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315" cy="635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64BEA" id="شكل بيضاوي 15" o:spid="_x0000_s1026" style="position:absolute;left:0;text-align:left;margin-left:.25pt;margin-top:4.6pt;width:68.45pt;height:5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" fillcolor="white [3212]" strokecolor="#1f3763 [1604]" strokeweight="1pt">
                <v:stroke joinstyle="miter"/>
              </v:oval>
            </w:pict>
          </mc:Fallback>
        </mc:AlternateContent>
      </w:r>
      <w:r w:rsidRPr="00CA515C">
        <w:rPr>
          <w:rFonts w:cs="Arial" w:hint="cs"/>
          <w:color w:val="000000" w:themeColor="text1"/>
          <w:sz w:val="20"/>
          <w:szCs w:val="20"/>
          <w:rtl/>
        </w:rPr>
        <w:t>………</w:t>
      </w:r>
      <w:r w:rsidR="0056760A">
        <w:rPr>
          <w:rFonts w:cs="Arial" w:hint="cs"/>
          <w:color w:val="000000" w:themeColor="text1"/>
          <w:sz w:val="20"/>
          <w:szCs w:val="20"/>
          <w:rtl/>
        </w:rPr>
        <w:t>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………      و     …………………….</w:t>
      </w:r>
    </w:p>
    <w:p w14:paraId="1B75EEC4" w14:textId="77777777" w:rsidR="00614D5F" w:rsidRPr="00CA515C" w:rsidRDefault="00614D5F" w:rsidP="005E7ACD">
      <w:pPr>
        <w:rPr>
          <w:color w:val="000000" w:themeColor="text1"/>
          <w:sz w:val="20"/>
          <w:szCs w:val="20"/>
          <w:rtl/>
        </w:rPr>
      </w:pPr>
      <w:r w:rsidRPr="00CA515C">
        <w:rPr>
          <w:rFonts w:cs="Arial" w:hint="eastAsia"/>
          <w:color w:val="000000" w:themeColor="text1"/>
          <w:sz w:val="20"/>
          <w:szCs w:val="20"/>
          <w:rtl/>
        </w:rPr>
        <w:t>ب</w:t>
      </w:r>
      <w:r w:rsidRPr="00CA515C">
        <w:rPr>
          <w:rFonts w:cs="Arial"/>
          <w:color w:val="000000" w:themeColor="text1"/>
          <w:sz w:val="20"/>
          <w:szCs w:val="20"/>
          <w:rtl/>
        </w:rPr>
        <w:t>:</w:t>
      </w:r>
      <w:r w:rsidRPr="00CA515C">
        <w:rPr>
          <w:rFonts w:hint="cs"/>
          <w:color w:val="000000" w:themeColor="text1"/>
          <w:sz w:val="20"/>
          <w:szCs w:val="20"/>
          <w:rtl/>
        </w:rPr>
        <w:t>الأنشطة الأساسية للأعمال التجارية</w:t>
      </w:r>
    </w:p>
    <w:p w14:paraId="165596B1" w14:textId="7204FD8A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………………</w:t>
      </w:r>
      <w:r w:rsidR="00D35884">
        <w:rPr>
          <w:rFonts w:cs="Arial" w:hint="cs"/>
          <w:color w:val="000000" w:themeColor="text1"/>
          <w:sz w:val="20"/>
          <w:szCs w:val="20"/>
          <w:rtl/>
        </w:rPr>
        <w:t>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…     و   </w:t>
      </w:r>
      <w:r w:rsidR="00645FDE">
        <w:rPr>
          <w:rFonts w:cs="Arial" w:hint="cs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…………………</w:t>
      </w:r>
      <w:r w:rsidR="00645FDE">
        <w:rPr>
          <w:rFonts w:cs="Arial" w:hint="cs"/>
          <w:color w:val="000000" w:themeColor="text1"/>
          <w:sz w:val="20"/>
          <w:szCs w:val="20"/>
          <w:rtl/>
        </w:rPr>
        <w:t>...........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</w:t>
      </w:r>
    </w:p>
    <w:p w14:paraId="6C82D4B2" w14:textId="6C3DA7C1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eastAsia"/>
          <w:color w:val="000000" w:themeColor="text1"/>
          <w:sz w:val="20"/>
          <w:szCs w:val="20"/>
          <w:rtl/>
        </w:rPr>
        <w:t>د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: 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أهداف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رؤية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المملكة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2030 </w:t>
      </w:r>
    </w:p>
    <w:p w14:paraId="7226AD0B" w14:textId="62CEEF71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...........</w:t>
      </w:r>
      <w:r w:rsidR="00645FDE">
        <w:rPr>
          <w:rFonts w:cs="Arial" w:hint="cs"/>
          <w:color w:val="000000" w:themeColor="text1"/>
          <w:sz w:val="20"/>
          <w:szCs w:val="20"/>
          <w:rtl/>
        </w:rPr>
        <w:t>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....</w:t>
      </w:r>
      <w:r w:rsidR="00D35884">
        <w:rPr>
          <w:rFonts w:cs="Arial" w:hint="cs"/>
          <w:color w:val="000000" w:themeColor="text1"/>
          <w:sz w:val="20"/>
          <w:szCs w:val="20"/>
          <w:rtl/>
        </w:rPr>
        <w:t>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......</w:t>
      </w:r>
      <w:r w:rsidR="00645FDE">
        <w:rPr>
          <w:rFonts w:cs="Arial" w:hint="cs"/>
          <w:color w:val="000000" w:themeColor="text1"/>
          <w:sz w:val="20"/>
          <w:szCs w:val="20"/>
          <w:rtl/>
        </w:rPr>
        <w:t xml:space="preserve">    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و      ..............</w:t>
      </w:r>
      <w:r w:rsidR="00645FDE">
        <w:rPr>
          <w:rFonts w:cs="Arial" w:hint="cs"/>
          <w:color w:val="000000" w:themeColor="text1"/>
          <w:sz w:val="20"/>
          <w:szCs w:val="20"/>
          <w:rtl/>
        </w:rPr>
        <w:t>........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..............     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 </w:t>
      </w:r>
    </w:p>
    <w:p w14:paraId="50C96CEA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eastAsia"/>
          <w:color w:val="000000" w:themeColor="text1"/>
          <w:sz w:val="20"/>
          <w:szCs w:val="20"/>
          <w:rtl/>
        </w:rPr>
        <w:t>و</w:t>
      </w:r>
      <w:r w:rsidRPr="00CA515C">
        <w:rPr>
          <w:rFonts w:cs="Arial"/>
          <w:color w:val="000000" w:themeColor="text1"/>
          <w:sz w:val="20"/>
          <w:szCs w:val="20"/>
          <w:rtl/>
        </w:rPr>
        <w:t>: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أنواع الأعمال التجارية </w:t>
      </w:r>
    </w:p>
    <w:p w14:paraId="5A6438D4" w14:textId="2FF8186A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………</w:t>
      </w:r>
      <w:r w:rsidR="00D35884">
        <w:rPr>
          <w:rFonts w:cs="Arial" w:hint="cs"/>
          <w:color w:val="000000" w:themeColor="text1"/>
          <w:sz w:val="20"/>
          <w:szCs w:val="20"/>
          <w:rtl/>
        </w:rPr>
        <w:t>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…………    و       ……………………......        </w:t>
      </w:r>
    </w:p>
    <w:p w14:paraId="51E50577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eastAsia"/>
          <w:color w:val="000000" w:themeColor="text1"/>
          <w:sz w:val="20"/>
          <w:szCs w:val="20"/>
          <w:rtl/>
        </w:rPr>
        <w:t>م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: مقومات بيئة الأعمال التجارية الدولية </w:t>
      </w:r>
    </w:p>
    <w:p w14:paraId="5A0F8803" w14:textId="2E987423" w:rsidR="00614D5F" w:rsidRPr="00CA515C" w:rsidRDefault="00614D5F" w:rsidP="00094DD8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………</w:t>
      </w:r>
      <w:r w:rsidR="00D35884">
        <w:rPr>
          <w:rFonts w:cs="Arial" w:hint="cs"/>
          <w:color w:val="000000" w:themeColor="text1"/>
          <w:sz w:val="20"/>
          <w:szCs w:val="20"/>
          <w:rtl/>
        </w:rPr>
        <w:t>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…………     و         …………</w:t>
      </w:r>
      <w:r w:rsidR="00D35884">
        <w:rPr>
          <w:rFonts w:cs="Arial" w:hint="cs"/>
          <w:color w:val="000000" w:themeColor="text1"/>
          <w:sz w:val="20"/>
          <w:szCs w:val="20"/>
          <w:rtl/>
        </w:rPr>
        <w:t>...........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……….        </w:t>
      </w:r>
    </w:p>
    <w:p w14:paraId="20E1B681" w14:textId="77777777" w:rsidR="00614D5F" w:rsidRPr="00CA515C" w:rsidRDefault="00614D5F" w:rsidP="005E7ACD">
      <w:pPr>
        <w:jc w:val="both"/>
        <w:rPr>
          <w:color w:val="000000" w:themeColor="text1"/>
          <w:sz w:val="20"/>
          <w:szCs w:val="20"/>
          <w:rtl/>
        </w:rPr>
      </w:pPr>
      <w:r w:rsidRPr="00CA515C">
        <w:rPr>
          <w:rFonts w:cs="Arial" w:hint="eastAsia"/>
          <w:color w:val="000000" w:themeColor="text1"/>
          <w:sz w:val="20"/>
          <w:szCs w:val="20"/>
          <w:rtl/>
        </w:rPr>
        <w:t>ن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: </w:t>
      </w:r>
      <w:proofErr w:type="spellStart"/>
      <w:r w:rsidRPr="00CA515C">
        <w:rPr>
          <w:rFonts w:ascii="Arial" w:hAnsi="Arial" w:cs="Arial"/>
          <w:color w:val="000000" w:themeColor="text1"/>
          <w:sz w:val="20"/>
          <w:szCs w:val="20"/>
        </w:rPr>
        <w:t>أنواع</w:t>
      </w:r>
      <w:proofErr w:type="spellEnd"/>
      <w:r w:rsidRPr="00CA515C">
        <w:rPr>
          <w:rFonts w:ascii="Arial" w:hAnsi="Arial" w:cs="Arial" w:hint="cs"/>
          <w:color w:val="000000" w:themeColor="text1"/>
          <w:sz w:val="20"/>
          <w:szCs w:val="20"/>
        </w:rPr>
        <w:t xml:space="preserve"> </w:t>
      </w:r>
      <w:r w:rsidRPr="00CA515C">
        <w:rPr>
          <w:rFonts w:hint="cs"/>
          <w:color w:val="000000" w:themeColor="text1"/>
          <w:sz w:val="20"/>
          <w:szCs w:val="20"/>
        </w:rPr>
        <w:t xml:space="preserve"> </w:t>
      </w:r>
      <w:proofErr w:type="spellStart"/>
      <w:r w:rsidRPr="00CA515C">
        <w:rPr>
          <w:rFonts w:ascii="Arial" w:hAnsi="Arial" w:cs="Arial"/>
          <w:color w:val="000000" w:themeColor="text1"/>
          <w:sz w:val="20"/>
          <w:szCs w:val="20"/>
        </w:rPr>
        <w:t>الملكية</w:t>
      </w:r>
      <w:proofErr w:type="spellEnd"/>
      <w:r w:rsidRPr="00CA515C">
        <w:rPr>
          <w:rFonts w:hint="cs"/>
          <w:color w:val="000000" w:themeColor="text1"/>
          <w:sz w:val="20"/>
          <w:szCs w:val="20"/>
        </w:rPr>
        <w:t xml:space="preserve">  </w:t>
      </w:r>
      <w:proofErr w:type="spellStart"/>
      <w:r w:rsidRPr="00CA515C">
        <w:rPr>
          <w:rFonts w:ascii="Arial" w:hAnsi="Arial" w:cs="Arial"/>
          <w:color w:val="000000" w:themeColor="text1"/>
          <w:sz w:val="20"/>
          <w:szCs w:val="20"/>
        </w:rPr>
        <w:t>الفكرية</w:t>
      </w:r>
      <w:proofErr w:type="spellEnd"/>
    </w:p>
    <w:p w14:paraId="0E233D6C" w14:textId="0D433024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...................</w:t>
      </w:r>
      <w:r w:rsidR="005C175C">
        <w:rPr>
          <w:rFonts w:cs="Arial" w:hint="cs"/>
          <w:color w:val="000000" w:themeColor="text1"/>
          <w:sz w:val="20"/>
          <w:szCs w:val="20"/>
          <w:rtl/>
        </w:rPr>
        <w:t>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..........  </w:t>
      </w:r>
      <w:r w:rsidR="00094DD8">
        <w:rPr>
          <w:rFonts w:cs="Arial" w:hint="cs"/>
          <w:color w:val="000000" w:themeColor="text1"/>
          <w:sz w:val="20"/>
          <w:szCs w:val="20"/>
          <w:rtl/>
        </w:rPr>
        <w:t xml:space="preserve">  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و        .............</w:t>
      </w:r>
      <w:r w:rsidR="00094DD8">
        <w:rPr>
          <w:rFonts w:cs="Arial" w:hint="cs"/>
          <w:color w:val="000000" w:themeColor="text1"/>
          <w:sz w:val="20"/>
          <w:szCs w:val="20"/>
          <w:rtl/>
        </w:rPr>
        <w:t>.............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.............              </w:t>
      </w:r>
    </w:p>
    <w:p w14:paraId="78F80171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ز: 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اتفاقيات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التجارة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color w:val="000000" w:themeColor="text1"/>
          <w:sz w:val="20"/>
          <w:szCs w:val="20"/>
          <w:rtl/>
        </w:rPr>
        <w:t>الحرة</w:t>
      </w:r>
    </w:p>
    <w:p w14:paraId="5D5C4881" w14:textId="56EC4F2F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>............</w:t>
      </w:r>
      <w:r w:rsidR="005C175C">
        <w:rPr>
          <w:rFonts w:cs="Arial" w:hint="cs"/>
          <w:color w:val="000000" w:themeColor="text1"/>
          <w:sz w:val="20"/>
          <w:szCs w:val="20"/>
          <w:rtl/>
        </w:rPr>
        <w:t>..........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..........    و    </w:t>
      </w:r>
      <w:r w:rsidR="005C175C">
        <w:rPr>
          <w:rFonts w:cs="Arial" w:hint="cs"/>
          <w:color w:val="000000" w:themeColor="text1"/>
          <w:sz w:val="20"/>
          <w:szCs w:val="20"/>
          <w:rtl/>
        </w:rPr>
        <w:t xml:space="preserve">  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...................</w:t>
      </w:r>
      <w:r w:rsidR="005C175C">
        <w:rPr>
          <w:rFonts w:cs="Arial" w:hint="cs"/>
          <w:color w:val="000000" w:themeColor="text1"/>
          <w:sz w:val="20"/>
          <w:szCs w:val="20"/>
          <w:rtl/>
        </w:rPr>
        <w:t>.........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>........</w:t>
      </w:r>
    </w:p>
    <w:p w14:paraId="385671D4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67599A3F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3D50D" wp14:editId="6EA1059F">
                <wp:simplePos x="0" y="0"/>
                <wp:positionH relativeFrom="column">
                  <wp:posOffset>3175</wp:posOffset>
                </wp:positionH>
                <wp:positionV relativeFrom="paragraph">
                  <wp:posOffset>34925</wp:posOffset>
                </wp:positionV>
                <wp:extent cx="869315" cy="638810"/>
                <wp:effectExtent l="0" t="0" r="26035" b="2794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315" cy="6388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57658" id="شكل بيضاوي 17" o:spid="_x0000_s1026" style="position:absolute;left:0;text-align:left;margin-left:.25pt;margin-top:2.75pt;width:68.45pt;height:50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" fillcolor="white [3212]" strokecolor="#1f3763 [1604]" strokeweight="1pt">
                <v:stroke joinstyle="miter"/>
              </v:oval>
            </w:pict>
          </mc:Fallback>
        </mc:AlternateContent>
      </w:r>
    </w:p>
    <w:p w14:paraId="737F409F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73DEF684" w14:textId="77777777" w:rsidR="00614D5F" w:rsidRPr="00CA515C" w:rsidRDefault="00614D5F" w:rsidP="005E7ACD">
      <w:pPr>
        <w:rPr>
          <w:b/>
          <w:bCs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b/>
          <w:bCs/>
          <w:color w:val="000000" w:themeColor="text1"/>
          <w:sz w:val="20"/>
          <w:szCs w:val="20"/>
          <w:rtl/>
        </w:rPr>
        <w:t>ب -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أكتب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الرقم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المناسب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من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المجموعة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(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أ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)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أمام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العبارة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المناسبة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من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المجموعة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(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ب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)</w:t>
      </w:r>
    </w:p>
    <w:p w14:paraId="4BA40F60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tbl>
      <w:tblPr>
        <w:tblStyle w:val="4-1"/>
        <w:tblpPr w:leftFromText="180" w:rightFromText="180" w:vertAnchor="text" w:horzAnchor="margin" w:tblpY="76"/>
        <w:bidiVisual/>
        <w:tblW w:w="0" w:type="auto"/>
        <w:tblLook w:val="04A0" w:firstRow="1" w:lastRow="0" w:firstColumn="1" w:lastColumn="0" w:noHBand="0" w:noVBand="1"/>
      </w:tblPr>
      <w:tblGrid>
        <w:gridCol w:w="1531"/>
        <w:gridCol w:w="3895"/>
        <w:gridCol w:w="1208"/>
        <w:gridCol w:w="3822"/>
      </w:tblGrid>
      <w:tr w:rsidR="00614D5F" w:rsidRPr="00CA515C" w14:paraId="7146DFA0" w14:textId="77777777" w:rsidTr="005E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FEEC597" w14:textId="77777777" w:rsidR="00614D5F" w:rsidRPr="00CA515C" w:rsidRDefault="00614D5F" w:rsidP="005E7ACD">
            <w:pPr>
              <w:pStyle w:val="a3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م </w:t>
            </w:r>
          </w:p>
        </w:tc>
        <w:tc>
          <w:tcPr>
            <w:tcW w:w="3895" w:type="dxa"/>
          </w:tcPr>
          <w:p w14:paraId="361F2B64" w14:textId="77777777" w:rsidR="00614D5F" w:rsidRPr="00CA515C" w:rsidRDefault="00614D5F" w:rsidP="005E7AC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( ا )</w:t>
            </w:r>
          </w:p>
        </w:tc>
        <w:tc>
          <w:tcPr>
            <w:tcW w:w="1208" w:type="dxa"/>
          </w:tcPr>
          <w:p w14:paraId="64D066C7" w14:textId="77777777" w:rsidR="00614D5F" w:rsidRPr="00CA515C" w:rsidRDefault="00614D5F" w:rsidP="005E7AC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الإجابة </w:t>
            </w:r>
          </w:p>
        </w:tc>
        <w:tc>
          <w:tcPr>
            <w:tcW w:w="3822" w:type="dxa"/>
          </w:tcPr>
          <w:p w14:paraId="2A03DD20" w14:textId="77777777" w:rsidR="00614D5F" w:rsidRPr="00CA515C" w:rsidRDefault="00614D5F" w:rsidP="005E7AC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( ب )</w:t>
            </w:r>
          </w:p>
        </w:tc>
      </w:tr>
      <w:tr w:rsidR="00614D5F" w:rsidRPr="00CA515C" w14:paraId="1FF05DB3" w14:textId="77777777" w:rsidTr="005E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46FDF682" w14:textId="77777777" w:rsidR="00614D5F" w:rsidRPr="00CA515C" w:rsidRDefault="00614D5F" w:rsidP="005E7ACD">
            <w:pPr>
              <w:pStyle w:val="a3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١</w:t>
            </w:r>
          </w:p>
        </w:tc>
        <w:tc>
          <w:tcPr>
            <w:tcW w:w="3895" w:type="dxa"/>
          </w:tcPr>
          <w:p w14:paraId="17E6BCF5" w14:textId="77777777" w:rsidR="00614D5F" w:rsidRPr="00CA515C" w:rsidRDefault="00614D5F" w:rsidP="005E7AC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الاقتصاد الذي تمتلك فيه الحكومة الموارد وتتحكم فيه </w:t>
            </w:r>
          </w:p>
        </w:tc>
        <w:tc>
          <w:tcPr>
            <w:tcW w:w="1208" w:type="dxa"/>
          </w:tcPr>
          <w:p w14:paraId="09EBD3C8" w14:textId="42A6A7CC" w:rsidR="00614D5F" w:rsidRPr="00CA515C" w:rsidRDefault="00614D5F" w:rsidP="005E7AC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3822" w:type="dxa"/>
          </w:tcPr>
          <w:p w14:paraId="37284BCA" w14:textId="77777777" w:rsidR="00614D5F" w:rsidRPr="00CA515C" w:rsidRDefault="00614D5F" w:rsidP="005E7AC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الاقتصاد الموجه</w:t>
            </w:r>
          </w:p>
        </w:tc>
      </w:tr>
      <w:tr w:rsidR="00614D5F" w:rsidRPr="00CA515C" w14:paraId="7D07376D" w14:textId="77777777" w:rsidTr="005E7A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3476348" w14:textId="77777777" w:rsidR="00614D5F" w:rsidRPr="00CA515C" w:rsidRDefault="00614D5F" w:rsidP="005E7ACD">
            <w:pPr>
              <w:pStyle w:val="a3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٢</w:t>
            </w:r>
          </w:p>
        </w:tc>
        <w:tc>
          <w:tcPr>
            <w:tcW w:w="3895" w:type="dxa"/>
          </w:tcPr>
          <w:p w14:paraId="44B8B765" w14:textId="77777777" w:rsidR="00614D5F" w:rsidRPr="00CA515C" w:rsidRDefault="00614D5F" w:rsidP="005E7AC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الاقتصاد الذي يملك فيه الأفراد الموارد ويتحكمون فيها </w:t>
            </w:r>
          </w:p>
        </w:tc>
        <w:tc>
          <w:tcPr>
            <w:tcW w:w="1208" w:type="dxa"/>
          </w:tcPr>
          <w:p w14:paraId="7D60694A" w14:textId="0E802244" w:rsidR="00614D5F" w:rsidRPr="00CA515C" w:rsidRDefault="00614D5F" w:rsidP="005E7AC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822" w:type="dxa"/>
          </w:tcPr>
          <w:p w14:paraId="76B446A6" w14:textId="77777777" w:rsidR="00614D5F" w:rsidRPr="00CA515C" w:rsidRDefault="00614D5F" w:rsidP="005E7AC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الاقتصاد المختلط</w:t>
            </w:r>
          </w:p>
        </w:tc>
      </w:tr>
      <w:tr w:rsidR="00614D5F" w:rsidRPr="00CA515C" w14:paraId="4807C3BE" w14:textId="77777777" w:rsidTr="005E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8E64ACF" w14:textId="77777777" w:rsidR="00614D5F" w:rsidRPr="00CA515C" w:rsidRDefault="00614D5F" w:rsidP="005E7ACD">
            <w:pPr>
              <w:pStyle w:val="a3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٣</w:t>
            </w:r>
          </w:p>
        </w:tc>
        <w:tc>
          <w:tcPr>
            <w:tcW w:w="3895" w:type="dxa"/>
          </w:tcPr>
          <w:p w14:paraId="55D0A491" w14:textId="77777777" w:rsidR="00614D5F" w:rsidRPr="00CA515C" w:rsidRDefault="00614D5F" w:rsidP="005E7AC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الاقتصاد الذي يجمع بين عناصر الاقتصاد الموجه واقتصاد السوق  </w:t>
            </w:r>
          </w:p>
        </w:tc>
        <w:tc>
          <w:tcPr>
            <w:tcW w:w="1208" w:type="dxa"/>
          </w:tcPr>
          <w:p w14:paraId="40461F73" w14:textId="64AF466B" w:rsidR="00614D5F" w:rsidRPr="00CA515C" w:rsidRDefault="00614D5F" w:rsidP="005E7AC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822" w:type="dxa"/>
          </w:tcPr>
          <w:p w14:paraId="5D315146" w14:textId="77777777" w:rsidR="00614D5F" w:rsidRPr="00CA515C" w:rsidRDefault="00614D5F" w:rsidP="005E7AC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اقتصاد السوق</w:t>
            </w:r>
          </w:p>
        </w:tc>
      </w:tr>
      <w:tr w:rsidR="00614D5F" w:rsidRPr="00CA515C" w14:paraId="0E565453" w14:textId="77777777" w:rsidTr="005E7A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CED3DA4" w14:textId="77777777" w:rsidR="00614D5F" w:rsidRPr="00CA515C" w:rsidRDefault="00614D5F" w:rsidP="005E7ACD">
            <w:pPr>
              <w:pStyle w:val="a3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٤</w:t>
            </w:r>
          </w:p>
        </w:tc>
        <w:tc>
          <w:tcPr>
            <w:tcW w:w="3895" w:type="dxa"/>
          </w:tcPr>
          <w:p w14:paraId="6462B2D0" w14:textId="77777777" w:rsidR="00614D5F" w:rsidRPr="00CA515C" w:rsidRDefault="00614D5F" w:rsidP="005E7AC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الاقتصاد الذي يتم </w:t>
            </w:r>
            <w:proofErr w:type="spellStart"/>
            <w:r w:rsidRPr="00CA515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فية</w:t>
            </w:r>
            <w:proofErr w:type="spellEnd"/>
            <w:r w:rsidRPr="00CA515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إنتاج السلع والخدمات بالطريقة  </w:t>
            </w:r>
            <w:proofErr w:type="spellStart"/>
            <w:r w:rsidRPr="00CA515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التى</w:t>
            </w:r>
            <w:proofErr w:type="spellEnd"/>
            <w:r w:rsidRPr="00CA515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كانت تتم بها في الماضي </w:t>
            </w:r>
          </w:p>
        </w:tc>
        <w:tc>
          <w:tcPr>
            <w:tcW w:w="1208" w:type="dxa"/>
          </w:tcPr>
          <w:p w14:paraId="3972C7AE" w14:textId="332D6E28" w:rsidR="00614D5F" w:rsidRPr="00CA515C" w:rsidRDefault="00614D5F" w:rsidP="005E7AC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822" w:type="dxa"/>
          </w:tcPr>
          <w:p w14:paraId="03632A31" w14:textId="77777777" w:rsidR="00614D5F" w:rsidRPr="00CA515C" w:rsidRDefault="00614D5F" w:rsidP="005E7AC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CA515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الاقتصاد التقليدي </w:t>
            </w:r>
          </w:p>
        </w:tc>
      </w:tr>
    </w:tbl>
    <w:p w14:paraId="20EDA24F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57788657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45C6A90C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71500B58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26D034F1" w14:textId="2EECB0F6" w:rsidR="00614D5F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494D911A" w14:textId="77777777" w:rsidR="00D260FE" w:rsidRPr="00CA515C" w:rsidRDefault="00D260FE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1C8BD2B3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3B1EEC01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2C50A713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2D264D09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noProof/>
          <w:color w:val="000000" w:themeColor="text1"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1A3EB" wp14:editId="66DA2B49">
                <wp:simplePos x="0" y="0"/>
                <wp:positionH relativeFrom="column">
                  <wp:posOffset>-84455</wp:posOffset>
                </wp:positionH>
                <wp:positionV relativeFrom="paragraph">
                  <wp:posOffset>-59690</wp:posOffset>
                </wp:positionV>
                <wp:extent cx="1113790" cy="812800"/>
                <wp:effectExtent l="0" t="0" r="10160" b="25400"/>
                <wp:wrapNone/>
                <wp:docPr id="1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379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EB71" id="Rectangle 3" o:spid="_x0000_s1026" style="position:absolute;left:0;text-align:left;margin-left:-6.65pt;margin-top:-4.7pt;width:87.7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">
                <v:path arrowok="t"/>
                <o:lock v:ext="edit" aspectratio="t"/>
              </v:rect>
            </w:pict>
          </mc:Fallback>
        </mc:AlternateContent>
      </w:r>
    </w:p>
    <w:p w14:paraId="31661089" w14:textId="77777777" w:rsidR="00614D5F" w:rsidRPr="00CA515C" w:rsidRDefault="00614D5F" w:rsidP="005E7ACD">
      <w:pPr>
        <w:rPr>
          <w:rFonts w:cs="Arial"/>
          <w:b/>
          <w:bCs/>
          <w:color w:val="000000" w:themeColor="text1"/>
          <w:sz w:val="20"/>
          <w:szCs w:val="20"/>
          <w:rtl/>
        </w:rPr>
      </w:pPr>
      <w:r w:rsidRPr="00CA515C">
        <w:rPr>
          <w:rFonts w:cs="Arial"/>
          <w:b/>
          <w:bCs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BB8335" wp14:editId="66A57379">
                <wp:simplePos x="0" y="0"/>
                <wp:positionH relativeFrom="column">
                  <wp:posOffset>2853055</wp:posOffset>
                </wp:positionH>
                <wp:positionV relativeFrom="paragraph">
                  <wp:posOffset>86995</wp:posOffset>
                </wp:positionV>
                <wp:extent cx="1463675" cy="496570"/>
                <wp:effectExtent l="0" t="0" r="22225" b="17780"/>
                <wp:wrapSquare wrapText="bothSides"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35544" w14:textId="77777777" w:rsidR="00614D5F" w:rsidRPr="00152F55" w:rsidRDefault="00614D5F" w:rsidP="00152F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52F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دورة الأعمال التجارية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B8335"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26" type="#_x0000_t202" style="position:absolute;left:0;text-align:left;margin-left:224.65pt;margin-top:6.85pt;width:115.25pt;height:39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" strokeweight=".5pt">
                <v:textbox>
                  <w:txbxContent>
                    <w:p w14:paraId="19335544" w14:textId="77777777" w:rsidR="00614D5F" w:rsidRPr="00152F55" w:rsidRDefault="00614D5F" w:rsidP="00152F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52F55">
                        <w:rPr>
                          <w:rFonts w:hint="cs"/>
                          <w:b/>
                          <w:bCs/>
                          <w:rtl/>
                        </w:rPr>
                        <w:t>دورة الأعمال التجارية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السؤال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الثالث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>:</w:t>
      </w:r>
    </w:p>
    <w:p w14:paraId="33952F70" w14:textId="77777777" w:rsidR="00614D5F" w:rsidRPr="00CA515C" w:rsidRDefault="00614D5F" w:rsidP="005E7ACD">
      <w:pPr>
        <w:pStyle w:val="a3"/>
        <w:numPr>
          <w:ilvl w:val="0"/>
          <w:numId w:val="2"/>
        </w:num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b/>
          <w:bCs/>
          <w:color w:val="000000" w:themeColor="text1"/>
          <w:sz w:val="20"/>
          <w:szCs w:val="20"/>
          <w:rtl/>
        </w:rPr>
        <w:t xml:space="preserve">وضحي دورة الأعمال التجارية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: </w:t>
      </w:r>
    </w:p>
    <w:p w14:paraId="7D49A317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BE662" wp14:editId="1ED2405B">
                <wp:simplePos x="0" y="0"/>
                <wp:positionH relativeFrom="column">
                  <wp:posOffset>3689985</wp:posOffset>
                </wp:positionH>
                <wp:positionV relativeFrom="paragraph">
                  <wp:posOffset>73025</wp:posOffset>
                </wp:positionV>
                <wp:extent cx="1316355" cy="446405"/>
                <wp:effectExtent l="0" t="0" r="74295" b="67945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355" cy="446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BF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1026" type="#_x0000_t32" style="position:absolute;left:0;text-align:left;margin-left:290.55pt;margin-top:5.75pt;width:103.6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" strokecolor="#4472c4 [3204]" strokeweight=".5pt">
                <v:stroke endarrow="block" joinstyle="miter"/>
              </v:shape>
            </w:pict>
          </mc:Fallback>
        </mc:AlternateContent>
      </w:r>
      <w:r w:rsidRPr="00CA515C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B9531" wp14:editId="089719C6">
                <wp:simplePos x="0" y="0"/>
                <wp:positionH relativeFrom="column">
                  <wp:posOffset>3733165</wp:posOffset>
                </wp:positionH>
                <wp:positionV relativeFrom="paragraph">
                  <wp:posOffset>29845</wp:posOffset>
                </wp:positionV>
                <wp:extent cx="2209800" cy="398780"/>
                <wp:effectExtent l="0" t="0" r="57150" b="7747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398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8A02" id="رابط كسهم مستقيم 8" o:spid="_x0000_s1026" type="#_x0000_t32" style="position:absolute;left:0;text-align:left;margin-left:293.95pt;margin-top:2.35pt;width:174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" strokecolor="#4472c4 [3204]" strokeweight=".5pt">
                <v:stroke endarrow="block" joinstyle="miter"/>
              </v:shape>
            </w:pict>
          </mc:Fallback>
        </mc:AlternateContent>
      </w:r>
      <w:r w:rsidRPr="00CA515C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4716A" wp14:editId="363FA79F">
                <wp:simplePos x="0" y="0"/>
                <wp:positionH relativeFrom="column">
                  <wp:posOffset>3458210</wp:posOffset>
                </wp:positionH>
                <wp:positionV relativeFrom="paragraph">
                  <wp:posOffset>29210</wp:posOffset>
                </wp:positionV>
                <wp:extent cx="274955" cy="526415"/>
                <wp:effectExtent l="0" t="0" r="67945" b="45085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" cy="526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6CF4" id="رابط كسهم مستقيم 7" o:spid="_x0000_s1026" type="#_x0000_t32" style="position:absolute;left:0;text-align:left;margin-left:272.3pt;margin-top:2.3pt;width:21.65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" strokecolor="#4472c4 [3204]" strokeweight=".5pt">
                <v:stroke endarrow="block" joinstyle="miter"/>
              </v:shape>
            </w:pict>
          </mc:Fallback>
        </mc:AlternateContent>
      </w:r>
      <w:r w:rsidRPr="00CA515C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E4B3A" wp14:editId="1668C4BE">
                <wp:simplePos x="0" y="0"/>
                <wp:positionH relativeFrom="column">
                  <wp:posOffset>2757805</wp:posOffset>
                </wp:positionH>
                <wp:positionV relativeFrom="paragraph">
                  <wp:posOffset>30480</wp:posOffset>
                </wp:positionV>
                <wp:extent cx="601345" cy="475615"/>
                <wp:effectExtent l="38100" t="0" r="27305" b="5778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345" cy="475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BE41" id="رابط كسهم مستقيم 9" o:spid="_x0000_s1026" type="#_x0000_t32" style="position:absolute;left:0;text-align:left;margin-left:217.15pt;margin-top:2.4pt;width:47.35pt;height:37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" strokecolor="#4472c4 [3204]" strokeweight=".5pt">
                <v:stroke endarrow="block" joinstyle="miter"/>
              </v:shape>
            </w:pict>
          </mc:Fallback>
        </mc:AlternateConten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                                                              </w:t>
      </w:r>
    </w:p>
    <w:p w14:paraId="0D02AD88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506A3D" wp14:editId="44088F5C">
                <wp:simplePos x="0" y="0"/>
                <wp:positionH relativeFrom="column">
                  <wp:posOffset>215265</wp:posOffset>
                </wp:positionH>
                <wp:positionV relativeFrom="paragraph">
                  <wp:posOffset>118110</wp:posOffset>
                </wp:positionV>
                <wp:extent cx="740410" cy="866775"/>
                <wp:effectExtent l="0" t="0" r="21590" b="2857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0410" cy="866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26101" id="شكل بيضاوي 18" o:spid="_x0000_s1026" style="position:absolute;left:0;text-align:left;margin-left:16.95pt;margin-top:9.3pt;width:58.3pt;height:68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" fillcolor="white [3212]" strokecolor="#1f3763 [1604]" strokeweight="1pt">
                <v:stroke joinstyle="miter"/>
              </v:oval>
            </w:pict>
          </mc:Fallback>
        </mc:AlternateContent>
      </w:r>
    </w:p>
    <w:p w14:paraId="3AC7FDC4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70972A" wp14:editId="5B471EFE">
                <wp:simplePos x="0" y="0"/>
                <wp:positionH relativeFrom="column">
                  <wp:posOffset>4572000</wp:posOffset>
                </wp:positionH>
                <wp:positionV relativeFrom="paragraph">
                  <wp:posOffset>66040</wp:posOffset>
                </wp:positionV>
                <wp:extent cx="756920" cy="496570"/>
                <wp:effectExtent l="0" t="0" r="24130" b="17780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E71F8" w14:textId="527CCD0A" w:rsidR="00614D5F" w:rsidRDefault="00614D5F" w:rsidP="00C32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972A" id="مربع نص 3" o:spid="_x0000_s1027" type="#_x0000_t202" style="position:absolute;left:0;text-align:left;margin-left:5in;margin-top:5.2pt;width:59.6pt;height:3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" strokeweight=".5pt">
                <v:textbox>
                  <w:txbxContent>
                    <w:p w14:paraId="76EE71F8" w14:textId="527CCD0A" w:rsidR="00614D5F" w:rsidRDefault="00614D5F" w:rsidP="00C324B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515C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73F52A" wp14:editId="18D2DF83">
                <wp:simplePos x="0" y="0"/>
                <wp:positionH relativeFrom="column">
                  <wp:posOffset>3405505</wp:posOffset>
                </wp:positionH>
                <wp:positionV relativeFrom="paragraph">
                  <wp:posOffset>86995</wp:posOffset>
                </wp:positionV>
                <wp:extent cx="756920" cy="496570"/>
                <wp:effectExtent l="0" t="0" r="24130" b="17780"/>
                <wp:wrapSquare wrapText="bothSides"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66965" w14:textId="6CD56720" w:rsidR="00614D5F" w:rsidRDefault="00614D5F" w:rsidP="00C32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F52A" id="مربع نص 4" o:spid="_x0000_s1028" type="#_x0000_t202" style="position:absolute;left:0;text-align:left;margin-left:268.15pt;margin-top:6.85pt;width:59.6pt;height:3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" strokeweight=".5pt">
                <v:textbox>
                  <w:txbxContent>
                    <w:p w14:paraId="26066965" w14:textId="6CD56720" w:rsidR="00614D5F" w:rsidRDefault="00614D5F" w:rsidP="00C324B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515C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1E08D4" wp14:editId="51E21BDA">
                <wp:simplePos x="0" y="0"/>
                <wp:positionH relativeFrom="column">
                  <wp:posOffset>2177415</wp:posOffset>
                </wp:positionH>
                <wp:positionV relativeFrom="paragraph">
                  <wp:posOffset>65405</wp:posOffset>
                </wp:positionV>
                <wp:extent cx="756920" cy="496570"/>
                <wp:effectExtent l="0" t="0" r="24130" b="17780"/>
                <wp:wrapSquare wrapText="bothSides"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D0CBC" w14:textId="161F8EA3" w:rsidR="00614D5F" w:rsidRDefault="00614D5F" w:rsidP="00C32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08D4" id="مربع نص 5" o:spid="_x0000_s1029" type="#_x0000_t202" style="position:absolute;left:0;text-align:left;margin-left:171.45pt;margin-top:5.15pt;width:59.6pt;height:3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" strokeweight=".5pt">
                <v:textbox>
                  <w:txbxContent>
                    <w:p w14:paraId="03FD0CBC" w14:textId="161F8EA3" w:rsidR="00614D5F" w:rsidRDefault="00614D5F" w:rsidP="00C324B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515C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B026A5" wp14:editId="70E7D4F6">
                <wp:simplePos x="0" y="0"/>
                <wp:positionH relativeFrom="column">
                  <wp:posOffset>5688965</wp:posOffset>
                </wp:positionH>
                <wp:positionV relativeFrom="paragraph">
                  <wp:posOffset>39370</wp:posOffset>
                </wp:positionV>
                <wp:extent cx="756920" cy="496570"/>
                <wp:effectExtent l="0" t="0" r="24130" b="17780"/>
                <wp:wrapSquare wrapText="bothSides"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73428" w14:textId="08E1D8CE" w:rsidR="00614D5F" w:rsidRDefault="00614D5F" w:rsidP="00C32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26A5" id="مربع نص 2" o:spid="_x0000_s1030" type="#_x0000_t202" style="position:absolute;left:0;text-align:left;margin-left:447.95pt;margin-top:3.1pt;width:59.6pt;height:3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" strokeweight=".5pt">
                <v:textbox>
                  <w:txbxContent>
                    <w:p w14:paraId="73C73428" w14:textId="08E1D8CE" w:rsidR="00614D5F" w:rsidRDefault="00614D5F" w:rsidP="00C324B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F2D5C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4F5BDE24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1265DC01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68B5CC6E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21708F66" w14:textId="77777777" w:rsidR="00614D5F" w:rsidRPr="00CA515C" w:rsidRDefault="00614D5F" w:rsidP="005E7ACD">
      <w:pPr>
        <w:pStyle w:val="a3"/>
        <w:numPr>
          <w:ilvl w:val="0"/>
          <w:numId w:val="2"/>
        </w:numPr>
        <w:rPr>
          <w:rFonts w:cs="Arial"/>
          <w:b/>
          <w:bCs/>
          <w:color w:val="000000" w:themeColor="text1"/>
          <w:sz w:val="20"/>
          <w:szCs w:val="20"/>
        </w:rPr>
      </w:pP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ضعي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cs"/>
          <w:b/>
          <w:bCs/>
          <w:color w:val="000000" w:themeColor="text1"/>
          <w:sz w:val="20"/>
          <w:szCs w:val="20"/>
          <w:rtl/>
        </w:rPr>
        <w:t>كلمة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صح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cs"/>
          <w:b/>
          <w:bCs/>
          <w:color w:val="000000" w:themeColor="text1"/>
          <w:sz w:val="20"/>
          <w:szCs w:val="20"/>
          <w:rtl/>
        </w:rPr>
        <w:t xml:space="preserve">امام العبارة الصحيحة وكلمة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خطا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امام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eastAsia"/>
          <w:b/>
          <w:bCs/>
          <w:color w:val="000000" w:themeColor="text1"/>
          <w:sz w:val="20"/>
          <w:szCs w:val="20"/>
          <w:rtl/>
        </w:rPr>
        <w:t>العبا</w:t>
      </w:r>
      <w:r w:rsidRPr="00CA515C">
        <w:rPr>
          <w:rFonts w:cs="Arial" w:hint="cs"/>
          <w:b/>
          <w:bCs/>
          <w:color w:val="000000" w:themeColor="text1"/>
          <w:sz w:val="20"/>
          <w:szCs w:val="20"/>
          <w:rtl/>
        </w:rPr>
        <w:t xml:space="preserve">رة الخاطئة </w:t>
      </w:r>
      <w:r w:rsidRPr="00CA515C">
        <w:rPr>
          <w:rFonts w:cs="Arial"/>
          <w:b/>
          <w:bCs/>
          <w:color w:val="000000" w:themeColor="text1"/>
          <w:sz w:val="20"/>
          <w:szCs w:val="20"/>
          <w:rtl/>
        </w:rPr>
        <w:t>:</w:t>
      </w:r>
    </w:p>
    <w:p w14:paraId="763A040F" w14:textId="77777777" w:rsidR="00614D5F" w:rsidRPr="00CA515C" w:rsidRDefault="00614D5F" w:rsidP="005E7ACD">
      <w:pPr>
        <w:pStyle w:val="a3"/>
        <w:rPr>
          <w:rFonts w:cs="Arial"/>
          <w:b/>
          <w:bCs/>
          <w:color w:val="000000" w:themeColor="text1"/>
          <w:sz w:val="20"/>
          <w:szCs w:val="20"/>
          <w:rtl/>
        </w:rPr>
      </w:pPr>
    </w:p>
    <w:p w14:paraId="2ABAA2A5" w14:textId="6534CA21" w:rsidR="00614D5F" w:rsidRPr="00CA515C" w:rsidRDefault="00614D5F" w:rsidP="005E7ACD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تمثل مرحلة الركود ذروة الأعمال التجارية </w:t>
      </w:r>
      <w:r w:rsidRPr="00CA515C">
        <w:rPr>
          <w:rFonts w:cs="Arial"/>
          <w:color w:val="000000" w:themeColor="text1"/>
          <w:sz w:val="20"/>
          <w:szCs w:val="20"/>
          <w:rtl/>
        </w:rPr>
        <w:t>(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</w:t>
      </w:r>
      <w:r w:rsidR="002C5230">
        <w:rPr>
          <w:rFonts w:cs="Arial" w:hint="cs"/>
          <w:color w:val="000000" w:themeColor="text1"/>
          <w:sz w:val="20"/>
          <w:szCs w:val="20"/>
          <w:rtl/>
        </w:rPr>
        <w:t xml:space="preserve">     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)</w:t>
      </w:r>
      <w:r w:rsidRPr="00CA515C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w:t xml:space="preserve"> </w:t>
      </w:r>
    </w:p>
    <w:p w14:paraId="54FE5CB2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79223" wp14:editId="39BE1119">
                <wp:simplePos x="0" y="0"/>
                <wp:positionH relativeFrom="column">
                  <wp:posOffset>-87630</wp:posOffset>
                </wp:positionH>
                <wp:positionV relativeFrom="paragraph">
                  <wp:posOffset>35560</wp:posOffset>
                </wp:positionV>
                <wp:extent cx="990600" cy="838200"/>
                <wp:effectExtent l="0" t="0" r="19050" b="1905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90600" cy="838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EAE0D" id="شكل بيضاوي 19" o:spid="_x0000_s1026" style="position:absolute;left:0;text-align:left;margin-left:-6.9pt;margin-top:2.8pt;width:78pt;height:6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" fillcolor="white [3212]" strokecolor="#1f3763 [1604]" strokeweight="1pt">
                <v:stroke joinstyle="miter"/>
              </v:oval>
            </w:pict>
          </mc:Fallback>
        </mc:AlternateContent>
      </w:r>
    </w:p>
    <w:p w14:paraId="3D3700D1" w14:textId="7908F271" w:rsidR="00614D5F" w:rsidRPr="00CA515C" w:rsidRDefault="00614D5F" w:rsidP="005E7ACD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العرض هو كمية المنتج او الخدمة </w:t>
      </w:r>
      <w:proofErr w:type="spellStart"/>
      <w:r w:rsidRPr="00CA515C">
        <w:rPr>
          <w:rFonts w:cs="Arial" w:hint="cs"/>
          <w:color w:val="000000" w:themeColor="text1"/>
          <w:sz w:val="20"/>
          <w:szCs w:val="20"/>
          <w:rtl/>
        </w:rPr>
        <w:t>التى</w:t>
      </w:r>
      <w:proofErr w:type="spellEnd"/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يريدها المستهلك  </w:t>
      </w:r>
      <w:r w:rsidRPr="00CA515C">
        <w:rPr>
          <w:rFonts w:cs="Arial"/>
          <w:color w:val="000000" w:themeColor="text1"/>
          <w:sz w:val="20"/>
          <w:szCs w:val="20"/>
          <w:rtl/>
        </w:rPr>
        <w:t>(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</w:t>
      </w:r>
      <w:r w:rsidR="002C5230">
        <w:rPr>
          <w:rFonts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  )</w:t>
      </w:r>
    </w:p>
    <w:p w14:paraId="022717D7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30CA3247" w14:textId="5CD00128" w:rsidR="00614D5F" w:rsidRPr="00CA515C" w:rsidRDefault="00614D5F" w:rsidP="005E7ACD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الانكماش هو ارتفاع المستوى العام للأسعار 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(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    </w:t>
      </w:r>
      <w:r w:rsidRPr="00CA515C">
        <w:rPr>
          <w:rFonts w:cs="Arial"/>
          <w:color w:val="000000" w:themeColor="text1"/>
          <w:sz w:val="20"/>
          <w:szCs w:val="20"/>
          <w:rtl/>
        </w:rPr>
        <w:t>)</w:t>
      </w:r>
    </w:p>
    <w:p w14:paraId="57F796D9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5062F77F" w14:textId="32C93453" w:rsidR="00614D5F" w:rsidRPr="00CA515C" w:rsidRDefault="00614D5F" w:rsidP="005E7ACD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>تحتل السعودية في الوقت الحالي المرتبة 22 بين أكبر الاقتصادات في العالم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</w:t>
      </w:r>
      <w:r w:rsidRPr="00CA515C">
        <w:rPr>
          <w:rFonts w:cs="Arial"/>
          <w:color w:val="000000" w:themeColor="text1"/>
          <w:sz w:val="20"/>
          <w:szCs w:val="20"/>
          <w:rtl/>
        </w:rPr>
        <w:t>(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    )</w:t>
      </w:r>
    </w:p>
    <w:p w14:paraId="7FBD95DB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272AE0C8" w14:textId="40BF90AC" w:rsidR="00614D5F" w:rsidRPr="00CA515C" w:rsidRDefault="00614D5F" w:rsidP="005E7ACD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hint="cs"/>
          <w:color w:val="000000" w:themeColor="text1"/>
          <w:sz w:val="20"/>
          <w:szCs w:val="20"/>
          <w:rtl/>
        </w:rPr>
        <w:t>أكثر من 70% من اجمالي القوى العاملة السعودية تعمل الان في الاعمال الإنتاجية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(   </w:t>
      </w:r>
      <w:r w:rsidR="002C5230">
        <w:rPr>
          <w:rFonts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 )</w:t>
      </w:r>
    </w:p>
    <w:p w14:paraId="32FE13A0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5843B917" w14:textId="1EC3019F" w:rsidR="00614D5F" w:rsidRPr="00CA515C" w:rsidRDefault="00614D5F" w:rsidP="005E7ACD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المزايا هي التعويضات بغير مبلغ مباشر عن العمل      </w:t>
      </w:r>
      <w:r w:rsidRPr="00CA515C">
        <w:rPr>
          <w:rFonts w:cs="Arial"/>
          <w:color w:val="000000" w:themeColor="text1"/>
          <w:sz w:val="20"/>
          <w:szCs w:val="20"/>
          <w:rtl/>
        </w:rPr>
        <w:t>(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</w:t>
      </w:r>
      <w:r w:rsidR="002C5230">
        <w:rPr>
          <w:rFonts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cs="Arial"/>
          <w:color w:val="000000" w:themeColor="text1"/>
          <w:sz w:val="20"/>
          <w:szCs w:val="20"/>
          <w:rtl/>
        </w:rPr>
        <w:t>)</w:t>
      </w:r>
    </w:p>
    <w:p w14:paraId="39208AA3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30735C8B" w14:textId="65060359" w:rsidR="00614D5F" w:rsidRPr="00CA515C" w:rsidRDefault="00614D5F" w:rsidP="005E7ACD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القطاعات منتجة لسلع مثل تجار الجملة والجزئية </w:t>
      </w:r>
      <w:r w:rsidRPr="00CA515C">
        <w:rPr>
          <w:rFonts w:cs="Arial"/>
          <w:color w:val="000000" w:themeColor="text1"/>
          <w:sz w:val="20"/>
          <w:szCs w:val="20"/>
          <w:rtl/>
        </w:rPr>
        <w:t>(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</w:t>
      </w:r>
      <w:r w:rsidR="002C5230">
        <w:rPr>
          <w:rFonts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 )</w:t>
      </w:r>
    </w:p>
    <w:p w14:paraId="54B2055B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4C844B20" w14:textId="45F3DF86" w:rsidR="00614D5F" w:rsidRPr="00CA515C" w:rsidRDefault="00614D5F" w:rsidP="005E7ACD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يعد التصدير افضل لدولة من الاستيراد   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(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</w:t>
      </w:r>
      <w:r w:rsidR="002C5230">
        <w:rPr>
          <w:rFonts w:cs="Arial" w:hint="cs"/>
          <w:color w:val="000000" w:themeColor="text1"/>
          <w:sz w:val="20"/>
          <w:szCs w:val="20"/>
          <w:rtl/>
        </w:rPr>
        <w:t xml:space="preserve"> 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</w:t>
      </w:r>
      <w:r w:rsidRPr="00CA515C">
        <w:rPr>
          <w:rFonts w:cs="Arial"/>
          <w:color w:val="000000" w:themeColor="text1"/>
          <w:sz w:val="20"/>
          <w:szCs w:val="20"/>
          <w:rtl/>
        </w:rPr>
        <w:t>)</w:t>
      </w:r>
    </w:p>
    <w:p w14:paraId="0A42E704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43A53681" w14:textId="143CAFCE" w:rsidR="00614D5F" w:rsidRPr="00CA515C" w:rsidRDefault="00614D5F" w:rsidP="005E7ACD">
      <w:pPr>
        <w:pStyle w:val="a3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0"/>
          <w:szCs w:val="20"/>
          <w:rtl/>
        </w:rPr>
      </w:pP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منظمة التجارة  العالمية تأسست لتعزيز التجارة حول العالم    </w:t>
      </w:r>
      <w:r w:rsidRPr="00CA515C">
        <w:rPr>
          <w:rFonts w:cs="Arial"/>
          <w:color w:val="000000" w:themeColor="text1"/>
          <w:sz w:val="20"/>
          <w:szCs w:val="20"/>
          <w:rtl/>
        </w:rPr>
        <w:t xml:space="preserve">(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</w:t>
      </w:r>
      <w:r w:rsidR="002C5230">
        <w:rPr>
          <w:rFonts w:cs="Arial" w:hint="cs"/>
          <w:color w:val="000000" w:themeColor="text1"/>
          <w:sz w:val="20"/>
          <w:szCs w:val="20"/>
          <w:rtl/>
        </w:rPr>
        <w:t xml:space="preserve">  </w:t>
      </w:r>
      <w:r w:rsidRPr="00CA515C">
        <w:rPr>
          <w:rFonts w:cs="Arial" w:hint="cs"/>
          <w:color w:val="000000" w:themeColor="text1"/>
          <w:sz w:val="20"/>
          <w:szCs w:val="20"/>
          <w:rtl/>
        </w:rPr>
        <w:t xml:space="preserve">       </w:t>
      </w:r>
      <w:r w:rsidRPr="00CA515C">
        <w:rPr>
          <w:rFonts w:cs="Arial"/>
          <w:color w:val="000000" w:themeColor="text1"/>
          <w:sz w:val="20"/>
          <w:szCs w:val="20"/>
          <w:rtl/>
        </w:rPr>
        <w:t>)</w:t>
      </w:r>
    </w:p>
    <w:p w14:paraId="3428D997" w14:textId="77777777" w:rsidR="00614D5F" w:rsidRPr="00CA515C" w:rsidRDefault="00614D5F" w:rsidP="005E7ACD">
      <w:pPr>
        <w:rPr>
          <w:rFonts w:cs="Arial"/>
          <w:color w:val="000000" w:themeColor="text1"/>
          <w:sz w:val="20"/>
          <w:szCs w:val="20"/>
          <w:rtl/>
        </w:rPr>
      </w:pPr>
    </w:p>
    <w:p w14:paraId="1E3050D2" w14:textId="77777777" w:rsidR="00614D5F" w:rsidRPr="00CA515C" w:rsidRDefault="00614D5F" w:rsidP="005E7ACD">
      <w:pPr>
        <w:spacing w:after="0" w:line="240" w:lineRule="auto"/>
        <w:rPr>
          <w:color w:val="000000" w:themeColor="text1"/>
          <w:sz w:val="20"/>
          <w:szCs w:val="20"/>
        </w:rPr>
      </w:pPr>
      <w:r w:rsidRPr="00CA51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C7028" wp14:editId="4B275857">
                <wp:simplePos x="0" y="0"/>
                <wp:positionH relativeFrom="column">
                  <wp:posOffset>1188720</wp:posOffset>
                </wp:positionH>
                <wp:positionV relativeFrom="paragraph">
                  <wp:posOffset>1249045</wp:posOffset>
                </wp:positionV>
                <wp:extent cx="4343400" cy="1094105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04CF2" w14:textId="77777777" w:rsidR="00614D5F" w:rsidRDefault="00614D5F" w:rsidP="001D20F7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rtl/>
                              </w:rPr>
                            </w:pPr>
                            <w:r w:rsidRPr="00CC2217">
                              <w:rPr>
                                <w:rFonts w:ascii="Andalus" w:hAnsi="Andalus" w:cs="Andalus" w:hint="cs"/>
                                <w:rtl/>
                              </w:rPr>
                              <w:t>ا</w:t>
                            </w:r>
                            <w:r w:rsidRPr="00CC2217">
                              <w:rPr>
                                <w:rFonts w:ascii="Andalus" w:hAnsi="Andalus" w:cs="Andalus"/>
                                <w:rtl/>
                              </w:rPr>
                              <w:t>نتهت الأسئلة..</w:t>
                            </w:r>
                          </w:p>
                          <w:p w14:paraId="3D5485D4" w14:textId="77777777" w:rsidR="00614D5F" w:rsidRPr="00CC2217" w:rsidRDefault="00614D5F" w:rsidP="001D20F7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rtl/>
                              </w:rPr>
                            </w:pPr>
                            <w:r w:rsidRPr="00CC2217">
                              <w:rPr>
                                <w:rFonts w:ascii="Andalus" w:hAnsi="Andalus" w:cs="Andalus"/>
                                <w:rtl/>
                              </w:rPr>
                              <w:t>طالبتي الغالية راجعي إجابتك ثم استغلي لحظات الانتظار بذكر الله والاستغفار</w:t>
                            </w:r>
                            <w:r w:rsidRPr="00CC2217">
                              <w:rPr>
                                <w:rFonts w:ascii="Andalus" w:hAnsi="Andalus" w:cs="Andalus"/>
                              </w:rPr>
                              <w:sym w:font="Wingdings" w:char="F07B"/>
                            </w:r>
                          </w:p>
                          <w:p w14:paraId="6E9EEC68" w14:textId="77777777" w:rsidR="00614D5F" w:rsidRPr="00F32536" w:rsidRDefault="00614D5F" w:rsidP="001D20F7">
                            <w:pPr>
                              <w:pStyle w:val="a3"/>
                              <w:spacing w:line="240" w:lineRule="auto"/>
                            </w:pPr>
                            <w:r>
                              <w:rPr>
                                <w:rFonts w:ascii="Andalus" w:hAnsi="Andalus" w:cs="Andalus" w:hint="cs"/>
                                <w:rtl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7028" id="Text Box 2" o:spid="_x0000_s1031" type="#_x0000_t202" style="position:absolute;left:0;text-align:left;margin-left:93.6pt;margin-top:98.35pt;width:342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" strokecolor="white [3212]">
                <v:path arrowok="t"/>
                <v:textbox>
                  <w:txbxContent>
                    <w:p w14:paraId="05C04CF2" w14:textId="77777777" w:rsidR="00614D5F" w:rsidRDefault="00614D5F" w:rsidP="001D20F7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rtl/>
                        </w:rPr>
                      </w:pPr>
                      <w:r w:rsidRPr="00CC2217">
                        <w:rPr>
                          <w:rFonts w:ascii="Andalus" w:hAnsi="Andalus" w:cs="Andalus" w:hint="cs"/>
                          <w:rtl/>
                        </w:rPr>
                        <w:t>ا</w:t>
                      </w:r>
                      <w:r w:rsidRPr="00CC2217">
                        <w:rPr>
                          <w:rFonts w:ascii="Andalus" w:hAnsi="Andalus" w:cs="Andalus"/>
                          <w:rtl/>
                        </w:rPr>
                        <w:t>نتهت الأسئلة..</w:t>
                      </w:r>
                    </w:p>
                    <w:p w14:paraId="3D5485D4" w14:textId="77777777" w:rsidR="00614D5F" w:rsidRPr="00CC2217" w:rsidRDefault="00614D5F" w:rsidP="001D20F7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rtl/>
                        </w:rPr>
                      </w:pPr>
                      <w:r w:rsidRPr="00CC2217">
                        <w:rPr>
                          <w:rFonts w:ascii="Andalus" w:hAnsi="Andalus" w:cs="Andalus"/>
                          <w:rtl/>
                        </w:rPr>
                        <w:t>طالبتي الغالية راجعي إجابتك ثم استغلي لحظات الانتظار بذكر الله والاستغفار</w:t>
                      </w:r>
                      <w:r w:rsidRPr="00CC2217">
                        <w:rPr>
                          <w:rFonts w:ascii="Andalus" w:hAnsi="Andalus" w:cs="Andalus"/>
                        </w:rPr>
                        <w:sym w:font="Wingdings" w:char="F07B"/>
                      </w:r>
                    </w:p>
                    <w:p w14:paraId="6E9EEC68" w14:textId="77777777" w:rsidR="00614D5F" w:rsidRPr="00F32536" w:rsidRDefault="00614D5F" w:rsidP="001D20F7">
                      <w:pPr>
                        <w:pStyle w:val="a3"/>
                        <w:spacing w:line="240" w:lineRule="auto"/>
                      </w:pPr>
                      <w:r>
                        <w:rPr>
                          <w:rFonts w:ascii="Andalus" w:hAnsi="Andalus" w:cs="Andalus" w:hint="cs"/>
                          <w:rtl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E994F65" w14:textId="77777777" w:rsidR="00614D5F" w:rsidRPr="00CA515C" w:rsidRDefault="00614D5F" w:rsidP="005E7ACD">
      <w:pPr>
        <w:rPr>
          <w:color w:val="000000" w:themeColor="text1"/>
          <w:sz w:val="20"/>
          <w:szCs w:val="20"/>
        </w:rPr>
      </w:pPr>
    </w:p>
    <w:p w14:paraId="1A87BDFF" w14:textId="77777777" w:rsidR="00614D5F" w:rsidRPr="00CA515C" w:rsidRDefault="00614D5F"/>
    <w:sectPr w:rsidR="00614D5F" w:rsidRPr="00CA515C" w:rsidSect="00573CC0">
      <w:footerReference w:type="default" r:id="rId7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4204" w14:textId="77777777" w:rsidR="00C027C6" w:rsidRDefault="00C027C6">
      <w:pPr>
        <w:spacing w:after="0" w:line="240" w:lineRule="auto"/>
      </w:pPr>
      <w:r>
        <w:separator/>
      </w:r>
    </w:p>
  </w:endnote>
  <w:endnote w:type="continuationSeparator" w:id="0">
    <w:p w14:paraId="36989849" w14:textId="77777777" w:rsidR="00C027C6" w:rsidRDefault="00C0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21295"/>
      <w:docPartObj>
        <w:docPartGallery w:val="Page Numbers (Bottom of Page)"/>
        <w:docPartUnique/>
      </w:docPartObj>
    </w:sdtPr>
    <w:sdtEndPr/>
    <w:sdtContent>
      <w:p w14:paraId="4BA2B164" w14:textId="77777777" w:rsidR="00EF46C9" w:rsidRDefault="00D260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90960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3B7C23D8" w14:textId="77777777" w:rsidR="00EF46C9" w:rsidRDefault="00F542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7A09" w14:textId="77777777" w:rsidR="00C027C6" w:rsidRDefault="00C027C6">
      <w:pPr>
        <w:spacing w:after="0" w:line="240" w:lineRule="auto"/>
      </w:pPr>
      <w:r>
        <w:separator/>
      </w:r>
    </w:p>
  </w:footnote>
  <w:footnote w:type="continuationSeparator" w:id="0">
    <w:p w14:paraId="5424C9DE" w14:textId="77777777" w:rsidR="00C027C6" w:rsidRDefault="00C0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601"/>
    <w:multiLevelType w:val="hybridMultilevel"/>
    <w:tmpl w:val="908E140C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371F"/>
    <w:multiLevelType w:val="hybridMultilevel"/>
    <w:tmpl w:val="DF08CB8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67C2A"/>
    <w:multiLevelType w:val="hybridMultilevel"/>
    <w:tmpl w:val="39CCAA5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8458E"/>
    <w:multiLevelType w:val="hybridMultilevel"/>
    <w:tmpl w:val="1F36AFF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434367">
    <w:abstractNumId w:val="3"/>
  </w:num>
  <w:num w:numId="2" w16cid:durableId="1006402167">
    <w:abstractNumId w:val="0"/>
  </w:num>
  <w:num w:numId="3" w16cid:durableId="150567636">
    <w:abstractNumId w:val="2"/>
  </w:num>
  <w:num w:numId="4" w16cid:durableId="148789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5F"/>
    <w:rsid w:val="00071919"/>
    <w:rsid w:val="00094DD8"/>
    <w:rsid w:val="000D0884"/>
    <w:rsid w:val="002C5230"/>
    <w:rsid w:val="00556605"/>
    <w:rsid w:val="0056760A"/>
    <w:rsid w:val="005C175C"/>
    <w:rsid w:val="00614D5F"/>
    <w:rsid w:val="00645FDE"/>
    <w:rsid w:val="00747F15"/>
    <w:rsid w:val="009416E0"/>
    <w:rsid w:val="00941FAA"/>
    <w:rsid w:val="00A111A9"/>
    <w:rsid w:val="00C027C6"/>
    <w:rsid w:val="00CA515C"/>
    <w:rsid w:val="00D01E10"/>
    <w:rsid w:val="00D260FE"/>
    <w:rsid w:val="00D35884"/>
    <w:rsid w:val="00D44142"/>
    <w:rsid w:val="00D71BE3"/>
    <w:rsid w:val="00E54833"/>
    <w:rsid w:val="00F5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CD834C"/>
  <w15:chartTrackingRefBased/>
  <w15:docId w15:val="{DEF5B65C-26B2-924E-8987-89FF33F6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5F"/>
    <w:pPr>
      <w:spacing w:after="200" w:line="276" w:lineRule="auto"/>
      <w:ind w:left="720"/>
      <w:contextualSpacing/>
    </w:pPr>
    <w:rPr>
      <w:rFonts w:eastAsiaTheme="minorHAnsi"/>
    </w:rPr>
  </w:style>
  <w:style w:type="paragraph" w:styleId="a4">
    <w:name w:val="footer"/>
    <w:basedOn w:val="a"/>
    <w:link w:val="Char"/>
    <w:uiPriority w:val="99"/>
    <w:unhideWhenUsed/>
    <w:rsid w:val="00614D5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تذييل الصفحة Char"/>
    <w:basedOn w:val="a0"/>
    <w:link w:val="a4"/>
    <w:uiPriority w:val="99"/>
    <w:rsid w:val="00614D5F"/>
    <w:rPr>
      <w:rFonts w:eastAsiaTheme="minorHAnsi"/>
    </w:rPr>
  </w:style>
  <w:style w:type="table" w:styleId="4-1">
    <w:name w:val="Grid Table 4 Accent 1"/>
    <w:basedOn w:val="a1"/>
    <w:uiPriority w:val="49"/>
    <w:rsid w:val="00614D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تركيه المالكي</dc:creator>
  <cp:keywords/>
  <dc:description/>
  <cp:lastModifiedBy>تركيه المالكي</cp:lastModifiedBy>
  <cp:revision>2</cp:revision>
  <dcterms:created xsi:type="dcterms:W3CDTF">2022-10-25T19:52:00Z</dcterms:created>
  <dcterms:modified xsi:type="dcterms:W3CDTF">2022-10-25T19:52:00Z</dcterms:modified>
</cp:coreProperties>
</file>