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FC62" w14:textId="26DEA9D9" w:rsidR="00FD2423" w:rsidRPr="001A645E" w:rsidRDefault="006972E9" w:rsidP="00FD2423">
      <w:pPr>
        <w:rPr>
          <w:rFonts w:ascii="Sakkal Majalla" w:hAnsi="Sakkal Majalla" w:cs="Sakkal Majalla"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3D3A5" wp14:editId="75C3DCBE">
                <wp:simplePos x="0" y="0"/>
                <wp:positionH relativeFrom="column">
                  <wp:posOffset>1380490</wp:posOffset>
                </wp:positionH>
                <wp:positionV relativeFrom="paragraph">
                  <wp:posOffset>129540</wp:posOffset>
                </wp:positionV>
                <wp:extent cx="1035050" cy="903976"/>
                <wp:effectExtent l="12700" t="12700" r="31750" b="234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903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CF7CA" w14:textId="7520C0FC" w:rsidR="00FD655C" w:rsidRDefault="00FD655C" w:rsidP="00FD655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498821B" w14:textId="69C3F157" w:rsidR="00FD655C" w:rsidRDefault="00FD655C" w:rsidP="00FD655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D0E84E7" w14:textId="263AC9A5" w:rsidR="00FD655C" w:rsidRPr="00394DCD" w:rsidRDefault="00394DCD" w:rsidP="00FD655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3D3A5" id="Rectangle 36" o:spid="_x0000_s1026" style="position:absolute;margin-left:108.7pt;margin-top:10.2pt;width:81.5pt;height: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y1dkwIAAKIFAAAOAAAAZHJzL2Uyb0RvYy54bWysVEtv2zAMvg/YfxB0X22nTR9BnSJo0WFA&#13;&#10;0RZrh54VWYoFyKImKbGzXz9KfqTtih2G+SBLIvmR/ETy8qprNNkJ5xWYkhZHOSXCcKiU2ZT0x/Pt&#13;&#10;l3NKfGCmYhqMKOleeHq1/PzpsrULMYMadCUcQRDjF60taR2CXWSZ57VomD8CKwwKJbiGBTy6TVY5&#13;&#10;1iJ6o7NZnp9mLbjKOuDCe7y96YV0mfClFDw8SOlFILqkGFtIq0vrOq7Z8pItNo7ZWvEhDPYPUTRM&#13;&#10;GXQ6Qd2wwMjWqT+gGsUdeJDhiEOTgZSKi5QDZlPk77J5qpkVKRckx9uJJv//YPn97sk+OqShtX7h&#13;&#10;cRuz6KRr4h/jI10iaz+RJbpAOF4W+fE8nyOnHGUX+fHF2WlkMztYW+fDVwENiZuSOnyMxBHb3fnQ&#13;&#10;q44q0ZkHrapbpXU6xAIQ19qRHcOnW2+KAfyNljakLenxeZHnCfmNMNXQASJ0H0BgtNpg0Ifk0y7s&#13;&#10;tYhRaPNdSKIqTHfWO3gbFuNcmFD0oppVoo92nuM3xjtaJGoSYESWmOeEPQCMmj3IiN0TNehHU5HK&#13;&#10;ejIeMv+b8WSRPIMJk3GjDLiPMtOY1eC51x9J6qmJLIVu3SE3JU3vHm/WUO0fHXHQt5m3/Fbh098x&#13;&#10;Hx6Zw77CasFZER5wkRrw6WDYUVKD+/XRfdTHckcpJS32aUn9zy1zghL9zWAjXBQnJ7Gx0+FkfjbD&#13;&#10;g3stWb+WmG1zDVhPBU4ly9M26gc9bqWD5gVHyip6RREzHH2XlAc3Hq5DPz9wKHGxWiU1bGbLwp15&#13;&#10;sjyCR55jaT93L8zZof4Dds49jD3NFu/aoNeNlgZW2wBSpR458Dq8AA6CVErD0IqT5vU5aR1G6/I3&#13;&#10;AAAA//8DAFBLAwQUAAYACAAAACEAumC4VeAAAAAPAQAADwAAAGRycy9kb3ducmV2LnhtbExPwW6D&#13;&#10;MAy9T9o/RJ602xpKqxZRQlWt2hmV7rJbSjxAIw4ioYV+/dzTdrGf5efn97L9ZDtxxcG3jhQsFxEI&#13;&#10;pMqZlmoFn+ePtwSED5qM7hyhghk97PPnp0ynxt3ohNcy1IJFyKdaQRNCn0rpqwat9gvXI/Hu2w1W&#13;&#10;Bx6HWppB31jcdjKOoo20uiX+0Oge3xusfsrRKqhKW4z36V58mXm7ns+H06o4Nkq9vkzHHZfDDkTA&#13;&#10;KfxdwCMD+4ecjV3cSMaLTkG83K6ZyiDizoRV8gAXZm7iBGSeyf858l8AAAD//wMAUEsBAi0AFAAG&#13;&#10;AAgAAAAhALaDOJL+AAAA4QEAABMAAAAAAAAAAAAAAAAAAAAAAFtDb250ZW50X1R5cGVzXS54bWxQ&#13;&#10;SwECLQAUAAYACAAAACEAOP0h/9YAAACUAQAACwAAAAAAAAAAAAAAAAAvAQAAX3JlbHMvLnJlbHNQ&#13;&#10;SwECLQAUAAYACAAAACEAo9MtXZMCAACiBQAADgAAAAAAAAAAAAAAAAAuAgAAZHJzL2Uyb0RvYy54&#13;&#10;bWxQSwECLQAUAAYACAAAACEAumC4VeAAAAAPAQAADwAAAAAAAAAAAAAAAADtBAAAZHJzL2Rvd25y&#13;&#10;ZXYueG1sUEsFBgAAAAAEAAQA8wAAAPoFAAAAAA==&#13;&#10;" fillcolor="white [3212]" strokecolor="black [3213]" strokeweight="3pt">
                <v:textbox>
                  <w:txbxContent>
                    <w:p w14:paraId="015CF7CA" w14:textId="7520C0FC" w:rsidR="00FD655C" w:rsidRDefault="00FD655C" w:rsidP="00FD655C">
                      <w:pPr>
                        <w:jc w:val="center"/>
                        <w:rPr>
                          <w:rtl/>
                        </w:rPr>
                      </w:pPr>
                    </w:p>
                    <w:p w14:paraId="0498821B" w14:textId="69C3F157" w:rsidR="00FD655C" w:rsidRDefault="00FD655C" w:rsidP="00FD655C">
                      <w:pPr>
                        <w:jc w:val="center"/>
                        <w:rPr>
                          <w:rtl/>
                        </w:rPr>
                      </w:pPr>
                    </w:p>
                    <w:p w14:paraId="1D0E84E7" w14:textId="263AC9A5" w:rsidR="00FD655C" w:rsidRPr="00394DCD" w:rsidRDefault="00394DCD" w:rsidP="00FD655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rtl/>
                        </w:rPr>
                        <w:t>٤٠</w:t>
                      </w:r>
                    </w:p>
                  </w:txbxContent>
                </v:textbox>
              </v:rect>
            </w:pict>
          </mc:Fallback>
        </mc:AlternateContent>
      </w:r>
      <w:r w:rsidR="00A307D7"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27A6" wp14:editId="23DF1F40">
                <wp:simplePos x="0" y="0"/>
                <wp:positionH relativeFrom="margin">
                  <wp:posOffset>5607170</wp:posOffset>
                </wp:positionH>
                <wp:positionV relativeFrom="paragraph">
                  <wp:posOffset>8626</wp:posOffset>
                </wp:positionV>
                <wp:extent cx="1254760" cy="776378"/>
                <wp:effectExtent l="12700" t="1270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77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DEDFB" w14:textId="77777777" w:rsidR="00FD2423" w:rsidRPr="007A1B6C" w:rsidRDefault="00FD2423" w:rsidP="00FD242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AED77B5" w14:textId="743F372B" w:rsidR="00FD2423" w:rsidRPr="007A1B6C" w:rsidRDefault="00FD2423" w:rsidP="00A71792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وزارة التعليم</w:t>
                            </w:r>
                          </w:p>
                          <w:p w14:paraId="5316040A" w14:textId="2DB45B9C" w:rsidR="00521907" w:rsidRDefault="00FD2423" w:rsidP="0052190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الإدارة العامة للتعليم </w:t>
                            </w:r>
                            <w:r w:rsidR="004166F0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بمنطقة الرياض</w:t>
                            </w:r>
                          </w:p>
                          <w:p w14:paraId="7B2B45D6" w14:textId="52570E68" w:rsidR="004166F0" w:rsidRPr="00243C78" w:rsidRDefault="004166F0" w:rsidP="0052190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مدارس منارات اليمامة</w:t>
                            </w:r>
                          </w:p>
                          <w:p w14:paraId="0A440712" w14:textId="1C2F4C48" w:rsidR="00FD2423" w:rsidRPr="00243C78" w:rsidRDefault="00FD2423" w:rsidP="0052190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027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41.5pt;margin-top:.7pt;width:98.8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hNXNwIAAH0EAAAOAAAAZHJzL2Uyb0RvYy54bWysVE1v2zAMvQ/YfxB0X+xk+WiNOEWWIsOA&#13;&#10;oi2QDj0rshQbk0VNUmJnv36U7Hy022nYRaZE6ol8fPT8rq0VOQjrKtA5HQ5SSoTmUFR6l9PvL+tP&#13;&#10;N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PFwaTcazKbo4+maz6efZTYBJLreNdf6rgJoEI6cW2xLZ&#13;&#10;YocH57vQU0h4zIGqinWlVNwEKYiVsuTAsInKxxwR/E2U0qTBTG7TSRqR3zgD9hlgqxj/0ed3FYWA&#13;&#10;SmPSl+KD5dtt2zOyheKIRFnoNOQMX1eI+8Ccf2YWRYME4CD4J1ykAswGeouSEuyvv52HeOwleilp&#13;&#10;UIQ5dT/3zApK1DeNXb4djsdBtXEznsxGuLHXnu21R+/rFSBFQxw5w6MZ4r06mdJC/Yrzsgyvootp&#13;&#10;jm/n1J/Mle9GA+eNi+UyBqFODfMPemN4gA4tCXy+tK/Mmr6hHqXwCCe5suxdX7vYcFPDcu9BVrHp&#13;&#10;geCO1Z531HiUTT+PYYiu9zHq8tdY/AYAAP//AwBQSwMEFAAGAAgAAAAhAP/gwEzjAAAADwEAAA8A&#13;&#10;AABkcnMvZG93bnJldi54bWxMj81OwzAQhO9IvIO1SNyonaaUkMap+D2UG6USVzc2SYS9jmy3Tfv0&#13;&#10;bE/0strVp5mdqZajs2xvQuw9SsgmApjBxuseWwmbr/e7AlhMCrWyHo2Eo4mwrK+vKlVqf8BPs1+n&#13;&#10;lpEJxlJJ6FIaSs5j0xmn4sQPBon9+OBUojO0XAd1IHNn+VSIOXeqR/rQqcG8dKb5Xe+chLfnj8d8&#13;&#10;dVwNm1N7mtmUZ9/hPpPy9mZ8XdB4WgBLZkz/Cjh3oPxQU7Ct36GOzEooipwKJQIzYGcuCjEHtqVt&#13;&#10;mj8Aryt+2aP+AwAA//8DAFBLAQItABQABgAIAAAAIQC2gziS/gAAAOEBAAATAAAAAAAAAAAAAAAA&#13;&#10;AAAAAABbQ29udGVudF9UeXBlc10ueG1sUEsBAi0AFAAGAAgAAAAhADj9If/WAAAAlAEAAAsAAAAA&#13;&#10;AAAAAAAAAAAALwEAAF9yZWxzLy5yZWxzUEsBAi0AFAAGAAgAAAAhAO+mE1c3AgAAfQQAAA4AAAAA&#13;&#10;AAAAAAAAAAAALgIAAGRycy9lMm9Eb2MueG1sUEsBAi0AFAAGAAgAAAAhAP/gwEzjAAAADwEAAA8A&#13;&#10;AAAAAAAAAAAAAAAAkQQAAGRycy9kb3ducmV2LnhtbFBLBQYAAAAABAAEAPMAAAChBQAAAAA=&#13;&#10;" fillcolor="white [3201]" strokeweight="1.5pt">
                <v:textbox>
                  <w:txbxContent>
                    <w:p w14:paraId="062DEDFB" w14:textId="77777777" w:rsidR="00FD2423" w:rsidRPr="007A1B6C" w:rsidRDefault="00FD2423" w:rsidP="00FD2423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hint="cs"/>
                          <w:sz w:val="14"/>
                          <w:szCs w:val="14"/>
                          <w:rtl/>
                        </w:rPr>
                        <w:t>المملكة العربية السعودية</w:t>
                      </w:r>
                    </w:p>
                    <w:p w14:paraId="0AED77B5" w14:textId="743F372B" w:rsidR="00FD2423" w:rsidRPr="007A1B6C" w:rsidRDefault="00FD2423" w:rsidP="00A71792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hint="cs"/>
                          <w:sz w:val="14"/>
                          <w:szCs w:val="14"/>
                          <w:rtl/>
                        </w:rPr>
                        <w:t>وزارة التعليم</w:t>
                      </w:r>
                    </w:p>
                    <w:p w14:paraId="5316040A" w14:textId="2DB45B9C" w:rsidR="00521907" w:rsidRDefault="00FD2423" w:rsidP="00521907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الإدارة العامة للتعليم </w:t>
                      </w:r>
                      <w:r w:rsidR="004166F0">
                        <w:rPr>
                          <w:rFonts w:hint="cs"/>
                          <w:sz w:val="14"/>
                          <w:szCs w:val="14"/>
                          <w:rtl/>
                        </w:rPr>
                        <w:t>بمنطقة الرياض</w:t>
                      </w:r>
                    </w:p>
                    <w:p w14:paraId="7B2B45D6" w14:textId="52570E68" w:rsidR="004166F0" w:rsidRPr="00243C78" w:rsidRDefault="004166F0" w:rsidP="0052190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مدارس منارات اليمامة</w:t>
                      </w:r>
                    </w:p>
                    <w:p w14:paraId="0A440712" w14:textId="1C2F4C48" w:rsidR="00FD2423" w:rsidRPr="00243C78" w:rsidRDefault="00FD2423" w:rsidP="0052190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B6C"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A425" wp14:editId="2E47BCDC">
                <wp:simplePos x="0" y="0"/>
                <wp:positionH relativeFrom="margin">
                  <wp:posOffset>94746</wp:posOffset>
                </wp:positionH>
                <wp:positionV relativeFrom="paragraph">
                  <wp:posOffset>27305</wp:posOffset>
                </wp:positionV>
                <wp:extent cx="957436" cy="576173"/>
                <wp:effectExtent l="12700" t="12700" r="825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436" cy="576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8452" w14:textId="6241723E" w:rsidR="00FD2423" w:rsidRDefault="00FD2423" w:rsidP="000F0865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A1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الصف/ </w:t>
                            </w:r>
                            <w:r w:rsidR="000F08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ثا</w:t>
                            </w:r>
                            <w:r w:rsidR="00FB749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لث متوسط</w:t>
                            </w:r>
                            <w:r w:rsidRPr="007A1B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A1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  <w:p w14:paraId="5B016D16" w14:textId="77777777" w:rsidR="000F0865" w:rsidRPr="007A1B6C" w:rsidRDefault="000F0865" w:rsidP="000F0865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05826E01" w14:textId="560F30CD" w:rsidR="00FD2423" w:rsidRPr="007A1B6C" w:rsidRDefault="00FD2423" w:rsidP="00FE0F3B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A1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المادة/ ا</w:t>
                            </w:r>
                            <w:r w:rsidRPr="007A1B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لدراسات الاجتماعية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A4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7.45pt;margin-top:2.15pt;width:75.4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TzTPAIAAIMEAAAOAAAAZHJzL2Uyb0RvYy54bWysVE1v2zAMvQ/YfxB0X5yk+WiNOEWWIsOA&#13;&#10;oC2QFj0rshQbk0VNUmJnv36U7Hy022nYRSFF+ol8fMzsvqkUOQjrStAZHfT6lAjNIS/1LqOvL6sv&#13;&#10;t5Q4z3TOFGiR0aNw9H7++dOsNqkYQgEqF5YgiHZpbTJaeG/SJHG8EBVzPTBCY1CCrZhH1+6S3LIa&#13;&#10;0SuVDPv9SVKDzY0FLpzD24c2SOcRX0rB/ZOUTniiMoq1+XjaeG7DmcxnLN1ZZoqSd2Wwf6iiYqXG&#13;&#10;R89QD8wzsrflH1BVyS04kL7HoUpAypKL2AN2M+h/6GZTMCNiL0iOM2ea3P+D5Y+HjXm2xDdfocEB&#13;&#10;BkJq41KHl6GfRtoq/GKlBONI4fFMm2g84Xh5N56ObiaUcAyNp5PB9CagJJePjXX+m4CKBCOjFqcS&#13;&#10;yWKHtfNt6iklvOVAlfmqVCo6QQliqSw5MJyh8rFEBH+XpTSpMzq8HU/HEfldMGCfAbaK8R9dfVdZ&#13;&#10;CKg0Fn3pPVi+2TakzBH5xMsW8iPSZaFVkjN8VSL8mjn/zCxKBxnCdfBPeEgFWBR0FiUF2F9/uw/5&#13;&#10;OFGMUlKjFDPqfu6ZFZSo7xpnfTcYjYJ2ozMaT4fo2OvI9jqi99USkKkBLp7h0Qz5Xp1MaaF6w61Z&#13;&#10;hFcxxDTHtzPqT+bStwuCW8fFYhGTUK2G+bXeGB6gw2QCrS/NG7Omm6tHQTzCSbQs/TDeNjd8qWGx&#13;&#10;9yDLOPvAc8tqRz8qPaqn28qwStd+zLr8d8x/AwAA//8DAFBLAwQUAAYACAAAACEAJDGmid8AAAAM&#13;&#10;AQAADwAAAGRycy9kb3ducmV2LnhtbExPy07DMBC8I/EP1iJxow7QFprGqXhzA1EevTrxNo6w11Hs&#13;&#10;tOHv2Z7gMtJodudRrEbvxA772AZScD7JQCDVwbTUKPh4fzy7BhGTJqNdIFTwgxFW5fFRoXMT9vSG&#13;&#10;u3VqBJtQzLUCm1KXSxlri17HSeiQWNuG3uvEtG+k6fWezb2TF1k2l163xAlWd3hnsf5eD17B5/Ot&#13;&#10;dZutH6rNw5eTr6Ydn15apU5Pxvslw80SRMIx/X3AYQP3h5KLVWEgE4VjPl3wpYLpJYiDPJ9dgagU&#13;&#10;LGYZyLKQ/0eUvwAAAP//AwBQSwECLQAUAAYACAAAACEAtoM4kv4AAADhAQAAEwAAAAAAAAAAAAAA&#13;&#10;AAAAAAAAW0NvbnRlbnRfVHlwZXNdLnhtbFBLAQItABQABgAIAAAAIQA4/SH/1gAAAJQBAAALAAAA&#13;&#10;AAAAAAAAAAAAAC8BAABfcmVscy8ucmVsc1BLAQItABQABgAIAAAAIQBQqTzTPAIAAIMEAAAOAAAA&#13;&#10;AAAAAAAAAAAAAC4CAABkcnMvZTJvRG9jLnhtbFBLAQItABQABgAIAAAAIQAkMaaJ3wAAAAwBAAAP&#13;&#10;AAAAAAAAAAAAAAAAAJYEAABkcnMvZG93bnJldi54bWxQSwUGAAAAAAQABADzAAAAogUAAAAA&#13;&#10;" fillcolor="white [3201]" strokeweight="2.25pt">
                <v:textbox>
                  <w:txbxContent>
                    <w:p w14:paraId="23DE8452" w14:textId="6241723E" w:rsidR="00FD2423" w:rsidRDefault="00FD2423" w:rsidP="000F0865">
                      <w:pPr>
                        <w:spacing w:after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A1B6C"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الصف/ </w:t>
                      </w:r>
                      <w:r w:rsidR="000F0865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>ثا</w:t>
                      </w:r>
                      <w:r w:rsidR="00FB7497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>لث متوسط</w:t>
                      </w:r>
                      <w:r w:rsidRPr="007A1B6C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A1B6C"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  <w:p w14:paraId="5B016D16" w14:textId="77777777" w:rsidR="000F0865" w:rsidRPr="007A1B6C" w:rsidRDefault="000F0865" w:rsidP="000F0865">
                      <w:pPr>
                        <w:spacing w:after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14:paraId="05826E01" w14:textId="560F30CD" w:rsidR="00FD2423" w:rsidRPr="007A1B6C" w:rsidRDefault="00FD2423" w:rsidP="00FE0F3B">
                      <w:pPr>
                        <w:spacing w:after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</w:rPr>
                      </w:pPr>
                      <w:r w:rsidRPr="007A1B6C"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rtl/>
                        </w:rPr>
                        <w:t>المادة/ ا</w:t>
                      </w:r>
                      <w:r w:rsidRPr="007A1B6C">
                        <w:rPr>
                          <w:rFonts w:ascii="Sakkal Majalla" w:hAnsi="Sakkal Majalla" w:cs="Sakkal Majalla" w:hint="cs"/>
                          <w:b/>
                          <w:bCs/>
                          <w:sz w:val="14"/>
                          <w:szCs w:val="14"/>
                          <w:rtl/>
                        </w:rPr>
                        <w:t>لدراسات الاجتماعية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B6C" w:rsidRPr="001A645E">
        <w:rPr>
          <w:rFonts w:ascii="Sakkal Majalla" w:hAnsi="Sakkal Majalla" w:cs="Sakkal Majalla"/>
          <w:noProof/>
        </w:rPr>
        <w:drawing>
          <wp:anchor distT="0" distB="0" distL="114300" distR="114300" simplePos="0" relativeHeight="251660288" behindDoc="0" locked="0" layoutInCell="1" allowOverlap="1" wp14:anchorId="05109868" wp14:editId="3BC2741D">
            <wp:simplePos x="0" y="0"/>
            <wp:positionH relativeFrom="margin">
              <wp:posOffset>3632680</wp:posOffset>
            </wp:positionH>
            <wp:positionV relativeFrom="paragraph">
              <wp:posOffset>419</wp:posOffset>
            </wp:positionV>
            <wp:extent cx="1047750" cy="583565"/>
            <wp:effectExtent l="0" t="0" r="0" b="6985"/>
            <wp:wrapSquare wrapText="bothSides"/>
            <wp:docPr id="2" name="Picture 2" descr="ÙØªÙØ¬Ø© Ø¨Ø­Ø« Ø§ÙØµÙØ± Ø¹Ù ÙØ²Ø§Ø±Ø© Ø§ÙØªØ¹ÙÙÙ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ÙØ²Ø§Ø±Ø© Ø§ÙØªØ¹ÙÙÙ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8" b="25113"/>
                    <a:stretch/>
                  </pic:blipFill>
                  <pic:spPr bwMode="auto">
                    <a:xfrm>
                      <a:off x="0" y="0"/>
                      <a:ext cx="10477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23"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34DB4" wp14:editId="62F4096A">
                <wp:simplePos x="0" y="0"/>
                <wp:positionH relativeFrom="column">
                  <wp:posOffset>2227244</wp:posOffset>
                </wp:positionH>
                <wp:positionV relativeFrom="paragraph">
                  <wp:posOffset>-308394</wp:posOffset>
                </wp:positionV>
                <wp:extent cx="439947" cy="327804"/>
                <wp:effectExtent l="0" t="0" r="1778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0F5320" w14:textId="798D6E22" w:rsidR="00FD2423" w:rsidRPr="009329FB" w:rsidRDefault="00FD2423" w:rsidP="00FD242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4DB4" id="Text Box 9" o:spid="_x0000_s1028" type="#_x0000_t202" style="position:absolute;margin-left:175.35pt;margin-top:-24.3pt;width:34.6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BnPQIAAKQEAAAOAAAAZHJzL2Uyb0RvYy54bWysVN1v2jAQf5+0/8Hy+0iAtJSIUDEqpkmo&#10;rUSrPhvHIZEcn2cbEvbX7+yEj3Z7qsaDufOd7+N3v8vsvq0lOQhjK1AZHQ5iSoTikFdql9HXl9W3&#10;O0qsYypnEpTI6FFYej//+mXW6FSMoASZC0MwiLJpozNaOqfTKLK8FDWzA9BCobEAUzOHqtlFuWEN&#10;Rq9lNIrj26gBk2sDXFiLtw+dkc5D/KIQ3D0VhRWOyIxibS6cJpxbf0bzGUt3humy4n0Z7BNV1KxS&#10;mPQc6oE5Rvam+itUXXEDFgo34FBHUBQVF6EH7GYYf+hmUzItQi8IjtVnmOz/C8sfDxv9bIhrv0OL&#10;A/SANNqmFi99P21hav+PlRK0I4THM2yidYTjZTKeTpMJJRxN49HkLk58lOjyWBvrfgioiRcyanAq&#10;ASx2WFvXuZ5cfC4LsspXlZRBOdqlNOTAcIA49xwaSiSzDi8zugq/Ptu7Z1KRJqO345s4ZHpns58J&#10;ie1IhV1dwPGSa7ctqfKMjk7AbSE/Ip4GOqpZzVcVdr3Gkp+ZQW4hhLgv7gmPQgIWCb1ESQnm97/u&#10;vT+OHK2UNMjVjNpfe2YEIvFTIRmmwyTx5A5KcjMZoWKuLdtri9rXS0A0h7iZmgfR+zt5EgsD9Ruu&#10;1cJnRRNTHHNn1J3Epes2CNeSi8UiOCGdNXNrtdHch/aj8zN9ad+Y0f3gHTLmEU6sZumH+Xe+/qWC&#10;xd5BUQVyeJw7VHv4cRUCvfq19bt2rQevy8dl/gcAAP//AwBQSwMEFAAGAAgAAAAhADZG+6XeAAAA&#10;CQEAAA8AAABkcnMvZG93bnJldi54bWxMj0FLAzEQhe+C/yGM4K1NbGst62bLIlhEUGjtocdpMu4u&#10;bpIlSdv13zue9Di8j/e+Kdej68WZYuqC13A3VSDIm2A732jYfzxPViBSRm+xD540fFOCdXV9VWJh&#10;w8Vv6bzLjeASnwrU0OY8FFIm05LDNA0Dec4+Q3SY+YyNtBEvXO56OVNqKR12nhdaHOipJfO1OzkN&#10;r9sNzprNi3qbH3L93mRTp2i0vr0Z60cQmcb8B8OvPqtDxU7HcPI2iV7D/F49MKphslgtQTCx4EEQ&#10;R44UyKqU/z+ofgAAAP//AwBQSwECLQAUAAYACAAAACEAtoM4kv4AAADhAQAAEwAAAAAAAAAAAAAA&#10;AAAAAAAAW0NvbnRlbnRfVHlwZXNdLnhtbFBLAQItABQABgAIAAAAIQA4/SH/1gAAAJQBAAALAAAA&#10;AAAAAAAAAAAAAC8BAABfcmVscy8ucmVsc1BLAQItABQABgAIAAAAIQBtOGBnPQIAAKQEAAAOAAAA&#10;AAAAAAAAAAAAAC4CAABkcnMvZTJvRG9jLnhtbFBLAQItABQABgAIAAAAIQA2Rvul3gAAAAkBAAAP&#10;AAAAAAAAAAAAAAAAAJcEAABkcnMvZG93bnJldi54bWxQSwUGAAAAAAQABADzAAAAogUAAAAA&#10;" fillcolor="window" strokecolor="window" strokeweight=".5pt">
                <v:textbox>
                  <w:txbxContent>
                    <w:p w14:paraId="150F5320" w14:textId="798D6E22" w:rsidR="00FD2423" w:rsidRPr="009329FB" w:rsidRDefault="00FD2423" w:rsidP="00FD242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E1E95" w14:textId="6CDAABBC" w:rsidR="00FD2423" w:rsidRPr="001A645E" w:rsidRDefault="006972E9" w:rsidP="00FD2423">
      <w:pPr>
        <w:rPr>
          <w:rFonts w:ascii="Sakkal Majalla" w:hAnsi="Sakkal Majalla" w:cs="Sakkal Majalla"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F0AE3" wp14:editId="2CA21A95">
                <wp:simplePos x="0" y="0"/>
                <wp:positionH relativeFrom="column">
                  <wp:posOffset>1376680</wp:posOffset>
                </wp:positionH>
                <wp:positionV relativeFrom="paragraph">
                  <wp:posOffset>288290</wp:posOffset>
                </wp:positionV>
                <wp:extent cx="1036536" cy="0"/>
                <wp:effectExtent l="19050" t="19050" r="114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653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E275D" id="Straight Connector 37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22.7pt" to="190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W0xwEAAPIDAAAOAAAAZHJzL2Uyb0RvYy54bWysU8Fu3CAQvVfqPyDuXdtZdRVZ680hUdpD&#10;1UZt0zvBwxoJGAR07f37DnjXG7VVpUa5IJiZ93jzGLY3kzXsACFqdB1vVjVn4CT22u07/vj9/t01&#10;ZzEJ1wuDDjp+hMhvdm/fbEffwhUOaHoIjEhcbEff8SEl31ZVlANYEVfowVFSYbAi0THsqz6Ikdit&#10;qa7qelONGHofUEKMFL2bk3xX+JUCmb4oFSEx03HSlsoayvqU12q3Fe0+CD9oeZIhXqDCCu3o0oXq&#10;TiTBfgb9B5XVMmBElVYSbYVKaQmlB+qmqX/r5tsgPJReyJzoF5vi69HKz4db9xDIhtHHNvqHkLuY&#10;VLBMGe0/0pvysvuRdzlHmtlUDDwuBsKUmKRgU68379cbzuQ5V81kGehDTB8ALcubjhvtcm+iFYdP&#10;MZEAKj2X5LBxbOz4+rqp61IW0ej+XhuTk2U+4NYEdhD0smlq8ksSw7MqOhlHwUtjZZeOBmb+r6CY&#10;7rPs+YI8cxdOISW4dOY1jqozTJGCBXhS9i/gqT5Doczj/4AXRLkZXVrAVjsMf5N9sULN9WcH5r6z&#10;BU/YH8uTF2tosIpzp0+QJ/f5ucAvX3X3CwAA//8DAFBLAwQUAAYACAAAACEAfkET6eAAAAAJAQAA&#10;DwAAAGRycy9kb3ducmV2LnhtbEyPQUvDQBCF74L/YRnBi9hN2lpKzKaoIIhF1LTQ6zY7JqG7szG7&#10;beK/d8SDHt+8x5vv5avRWXHCPrSeFKSTBARS5U1LtYLt5vF6CSJETUZbT6jgCwOsivOzXGfGD/SO&#10;pzLWgksoZFpBE2OXSRmqBp0OE98hsffhe6cjy76WptcDlzsrp0mykE63xB8a3eFDg9WhPDoFL/fP&#10;ZRyeDvXVa2rs59s4W693O6UuL8a7WxARx/gXhh98RoeCmfb+SCYIq2CaLhg9KpjfzEFwYLZMeNz+&#10;9yCLXP5fUHwDAAD//wMAUEsBAi0AFAAGAAgAAAAhALaDOJL+AAAA4QEAABMAAAAAAAAAAAAAAAAA&#10;AAAAAFtDb250ZW50X1R5cGVzXS54bWxQSwECLQAUAAYACAAAACEAOP0h/9YAAACUAQAACwAAAAAA&#10;AAAAAAAAAAAvAQAAX3JlbHMvLnJlbHNQSwECLQAUAAYACAAAACEADGGFtMcBAADyAwAADgAAAAAA&#10;AAAAAAAAAAAuAgAAZHJzL2Uyb0RvYy54bWxQSwECLQAUAAYACAAAACEAfkET6eAAAAAJAQAADwAA&#10;AAAAAAAAAAAAAAAhBAAAZHJzL2Rvd25yZXYueG1sUEsFBgAAAAAEAAQA8wAAAC4FAAAAAA==&#10;" strokecolor="black [3213]" strokeweight="3pt">
                <v:stroke joinstyle="miter"/>
              </v:line>
            </w:pict>
          </mc:Fallback>
        </mc:AlternateContent>
      </w:r>
    </w:p>
    <w:p w14:paraId="2F0811F2" w14:textId="59803712" w:rsidR="00FD2423" w:rsidRPr="001A645E" w:rsidRDefault="00FD2423" w:rsidP="00FD2423">
      <w:pPr>
        <w:rPr>
          <w:rFonts w:ascii="Sakkal Majalla" w:hAnsi="Sakkal Majalla" w:cs="Sakkal Majalla"/>
        </w:rPr>
      </w:pPr>
    </w:p>
    <w:p w14:paraId="63A54641" w14:textId="20839286" w:rsidR="00FD2423" w:rsidRPr="001A645E" w:rsidRDefault="007A1B6C" w:rsidP="00FD2423">
      <w:pPr>
        <w:rPr>
          <w:rFonts w:ascii="Sakkal Majalla" w:hAnsi="Sakkal Majalla" w:cs="Sakkal Majalla"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31E0F" wp14:editId="4B64BDD8">
                <wp:simplePos x="0" y="0"/>
                <wp:positionH relativeFrom="margin">
                  <wp:posOffset>1589058</wp:posOffset>
                </wp:positionH>
                <wp:positionV relativeFrom="paragraph">
                  <wp:posOffset>186606</wp:posOffset>
                </wp:positionV>
                <wp:extent cx="3552286" cy="369139"/>
                <wp:effectExtent l="19050" t="19050" r="1016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286" cy="369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D3FAF" w14:textId="6398422A" w:rsidR="00FD2423" w:rsidRPr="00A307D7" w:rsidRDefault="00FD2423" w:rsidP="00FD242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07D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الفصل الدراسي ال</w:t>
                            </w:r>
                            <w:r w:rsidRPr="00A307D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 w:rsidRPr="00A307D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العام الدراسي 1443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1E0F" id="Text Box 4" o:spid="_x0000_s1029" type="#_x0000_t202" style="position:absolute;margin-left:125.1pt;margin-top:14.7pt;width:279.7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1UPAIAAIQEAAAOAAAAZHJzL2Uyb0RvYy54bWysVE1v2zAMvQ/YfxB0X2zna4kRp8hSZBhQ&#10;tAXSoWdFlmNjsqhJSuzs14+SnY92Ow27KKRIP5GPj1nctbUkR2FsBSqjySCmRCgOeaX2Gf3+svk0&#10;o8Q6pnImQYmMnoSld8uPHxaNTsUQSpC5MARBlE0bndHSOZ1GkeWlqJkdgBYKgwWYmjl0zT7KDWsQ&#10;vZbRMI6nUQMm1wa4sBZv77sgXQb8ohDcPRWFFY7IjGJtLpwmnDt/RssFS/eG6bLifRnsH6qoWaXw&#10;0QvUPXOMHEz1B1RdcQMWCjfgUEdQFBUXoQfsJonfdbMtmRahFyTH6gtN9v/B8sfjVj8b4tov0OIA&#10;PSGNtqnFS99PW5ja/2KlBONI4elCm2gd4Xg5mkyGw9mUEo6x0XSejOYeJrp+rY11XwXUxBsZNTiW&#10;wBY7PljXpZ5T/GMWZJVvKimD46Ug1tKQI8MhShdqRPA3WVKRBh+fJXEckN8EPfYFYCcZ/9HXd5OF&#10;gFJh0dfmveXaXUuqHJHPxOwgPyFfBjopWc03FcI/MOuemUHtIEW4D+4Jj0ICFgW9RUkJ5tff7n0+&#10;jhSjlDSoxYzanwdmBCXym8Jhz5Px2Is3OOPJ5yE65jayu42oQ70GZCrBzdM8mD7fybNZGKhfcW1W&#10;/lUMMcXx7Yy6s7l23Ybg2nGxWoUklKtm7kFtNffQfjKe1pf2lRndz9WhIh7hrFqWvhtvl+u/VLA6&#10;OCiqMHvPc8dqTz9KPainX0u/S7d+yLr+eSx/AwAA//8DAFBLAwQUAAYACAAAACEAc7AVyeAAAAAJ&#10;AQAADwAAAGRycy9kb3ducmV2LnhtbEyPy2rDMBBF94X+g5hCd40Uk6djOYRCoc0ioWkJeKdYE9tU&#10;DyMpifv3na7a3R3mcOdMsR6sYVcMsfNOwngkgKGrve5cI+Hz4+VpASwm5bQy3qGEb4ywLu/vCpVr&#10;f3PveD2khlGJi7mS0KbU55zHukWr4sj36Gh39sGqRGNouA7qRuXW8EyIGbeqc3ShVT0+t1h/HS5W&#10;wsZXJm7P49dJ9TZUx/18J8J2J+Xjw7BZAUs4pD8YfvVJHUpyOvmL05EZCdlUZIRSWE6AEbAQyxmw&#10;E4X5FHhZ8P8flD8AAAD//wMAUEsBAi0AFAAGAAgAAAAhALaDOJL+AAAA4QEAABMAAAAAAAAAAAAA&#10;AAAAAAAAAFtDb250ZW50X1R5cGVzXS54bWxQSwECLQAUAAYACAAAACEAOP0h/9YAAACUAQAACwAA&#10;AAAAAAAAAAAAAAAvAQAAX3JlbHMvLnJlbHNQSwECLQAUAAYACAAAACEAZ1MtVDwCAACEBAAADgAA&#10;AAAAAAAAAAAAAAAuAgAAZHJzL2Uyb0RvYy54bWxQSwECLQAUAAYACAAAACEAc7AVyeAAAAAJAQAA&#10;DwAAAAAAAAAAAAAAAACWBAAAZHJzL2Rvd25yZXYueG1sUEsFBgAAAAAEAAQA8wAAAKMFAAAAAA==&#10;" fillcolor="white [3201]" strokeweight="3pt">
                <v:textbox>
                  <w:txbxContent>
                    <w:p w14:paraId="3C7D3FAF" w14:textId="6398422A" w:rsidR="00FD2423" w:rsidRPr="00A307D7" w:rsidRDefault="00FD2423" w:rsidP="00FD242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A307D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اختبار الفصل الدراسي ال</w:t>
                      </w:r>
                      <w:r w:rsidRPr="00A307D7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ثالث</w:t>
                      </w:r>
                      <w:r w:rsidRPr="00A307D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العام الدراسي 1443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5278B" w14:textId="1328D517" w:rsidR="00FD2423" w:rsidRPr="001A645E" w:rsidRDefault="00FD2423" w:rsidP="00FD2423">
      <w:pPr>
        <w:spacing w:after="0"/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21908F01" w14:textId="12D9514A" w:rsidR="00885489" w:rsidRPr="001A645E" w:rsidRDefault="00C63012" w:rsidP="00CE5527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A645E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AC57E" wp14:editId="533915B2">
                <wp:simplePos x="0" y="0"/>
                <wp:positionH relativeFrom="margin">
                  <wp:posOffset>122555</wp:posOffset>
                </wp:positionH>
                <wp:positionV relativeFrom="paragraph">
                  <wp:posOffset>25340</wp:posOffset>
                </wp:positionV>
                <wp:extent cx="6677025" cy="360512"/>
                <wp:effectExtent l="19050" t="19050" r="2857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6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E26DF" w14:textId="4F010D87" w:rsidR="00FD2423" w:rsidRPr="00364622" w:rsidRDefault="00FD2423" w:rsidP="00FD2423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الطالبة </w:t>
                            </w:r>
                            <w:r w:rsidR="000534F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</w:t>
                            </w: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الشعبة</w:t>
                            </w:r>
                            <w:r w:rsidRPr="0036462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C57E" id="Text Box 5" o:spid="_x0000_s1030" type="#_x0000_t202" style="position:absolute;margin-left:9.65pt;margin-top:2pt;width:525.7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0zAPQIAAIQEAAAOAAAAZHJzL2Uyb0RvYy54bWysVE1v2zAMvQ/YfxB0X+x4+WiDOEWWIsOA&#10;oi2QDj0rshQbk0VNUmJnv36U7Hy022nYRSFF+ol8fMz8rq0VOQjrKtA5HQ5SSoTmUFR6l9PvL+tP&#10;N5Q4z3TBFGiR06Nw9G7x8cO8MTORQQmqEJYgiHazxuS09N7MksTxUtTMDcAIjUEJtmYeXbtLCssa&#10;RK9VkqXpJGnAFsYCF87h7X0XpIuIL6Xg/klKJzxROcXafDxtPLfhTBZzNttZZsqK92Wwf6iiZpXG&#10;R89Q98wzsrfVH1B1xS04kH7AoU5AyoqL2AN2M0zfdbMpmRGxFyTHmTNN7v/B8sfDxjxb4tsv0OIA&#10;AyGNcTOHl6GfVto6/GKlBONI4fFMm2g94Xg5mUynaTamhGPs8yQdD7MAk1y+Ntb5rwJqEoycWhxL&#10;ZIsdHpzvUk8p4TEHqirWlVLRCVIQK2XJgeEQlY81IvibLKVJk9PsZjwdR+Q3wYB9Btgqxn/09V1l&#10;IaDSWPSl+WD5dtuSqsjp6ETMFooj8mWhk5IzfF0h/ANz/plZ1A5ShPvgn/CQCrAo6C1KSrC//nYf&#10;8nGkGKWkQS3m1P3cMysoUd80Dvt2OBoF8UZnNJ5m6NjryPY6ovf1CpCpIW6e4dEM+V6dTGmhfsW1&#10;WYZXMcQ0x7dz6k/myncbgmvHxXIZk1CuhvkHvTE8QIfJBFpf2ldmTT9Xj4p4hJNq2ezdeLvc8KWG&#10;5d6DrOLsA88dqz39KPWonn4twy5d+zHr8uex+A0AAP//AwBQSwMEFAAGAAgAAAAhAE4VgCrcAAAA&#10;CAEAAA8AAABkcnMvZG93bnJldi54bWxMj0tPwzAQhO9I/AdrkbhRm4cKhDgVIB43EG2hVyfeJhb2&#10;OoqdNvx7tic4rUYzmp2vXEzBix0OyUXScD5TIJCaaB21Gtar57MbECkbssZHQg0/mGBRHR+VprBx&#10;Tx+4W+ZWcAmlwmjocu4LKVPTYTBpFnsk9rZxCCazHFppB7Pn8uDlhVJzGYwj/tCZHh87bL6XY9Dw&#10;+frQ+c02jPXm6cvLd+umlzen9enJdH8HIuOU/8JwmM/ToeJNdRzJJuFZ315yUsMVEx1sda0YpdYw&#10;5yurUv4HqH4BAAD//wMAUEsBAi0AFAAGAAgAAAAhALaDOJL+AAAA4QEAABMAAAAAAAAAAAAAAAAA&#10;AAAAAFtDb250ZW50X1R5cGVzXS54bWxQSwECLQAUAAYACAAAACEAOP0h/9YAAACUAQAACwAAAAAA&#10;AAAAAAAAAAAvAQAAX3JlbHMvLnJlbHNQSwECLQAUAAYACAAAACEAv/9MwD0CAACEBAAADgAAAAAA&#10;AAAAAAAAAAAuAgAAZHJzL2Uyb0RvYy54bWxQSwECLQAUAAYACAAAACEAThWAKtwAAAAIAQAADwAA&#10;AAAAAAAAAAAAAACXBAAAZHJzL2Rvd25yZXYueG1sUEsFBgAAAAAEAAQA8wAAAKAFAAAAAA==&#10;" fillcolor="white [3201]" strokeweight="2.25pt">
                <v:textbox>
                  <w:txbxContent>
                    <w:p w14:paraId="3A2E26DF" w14:textId="4F010D87" w:rsidR="00FD2423" w:rsidRPr="00364622" w:rsidRDefault="00FD2423" w:rsidP="00FD2423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الطالبة </w:t>
                      </w:r>
                      <w:r w:rsidR="000534F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</w:t>
                      </w: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الشعبة</w:t>
                      </w:r>
                      <w:r w:rsidRPr="00364622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           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09AEB" w14:textId="77777777" w:rsidR="00C63012" w:rsidRPr="00CE5527" w:rsidRDefault="00C63012" w:rsidP="00CE5527">
      <w:pPr>
        <w:spacing w:before="240" w:after="0" w:line="240" w:lineRule="auto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14:paraId="32F5A0EE" w14:textId="1BBBD190" w:rsidR="0018059C" w:rsidRPr="00FF0176" w:rsidRDefault="00885489" w:rsidP="00CE5527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1A645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</w:t>
      </w:r>
      <w:r w:rsidR="00FD2423" w:rsidRPr="001A645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لسؤال الأول</w:t>
      </w:r>
      <w:r w:rsidR="0018059C" w:rsidRPr="00FF017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/ </w:t>
      </w:r>
      <w:r w:rsidR="00881D0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أ. </w:t>
      </w:r>
      <w:r w:rsidR="0018059C" w:rsidRPr="00FF017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صنفي المصطلحات تبعاً لتعريفاتها في الجدول التالي..</w:t>
      </w:r>
    </w:p>
    <w:tbl>
      <w:tblPr>
        <w:tblStyle w:val="a3"/>
        <w:tblW w:w="10334" w:type="dxa"/>
        <w:tblInd w:w="-5" w:type="dxa"/>
        <w:tblLook w:val="04A0" w:firstRow="1" w:lastRow="0" w:firstColumn="1" w:lastColumn="0" w:noHBand="0" w:noVBand="1"/>
      </w:tblPr>
      <w:tblGrid>
        <w:gridCol w:w="2812"/>
        <w:gridCol w:w="2282"/>
        <w:gridCol w:w="2731"/>
        <w:gridCol w:w="2509"/>
      </w:tblGrid>
      <w:tr w:rsidR="00EE6992" w:rsidRPr="00FF0176" w14:paraId="0B5271B9" w14:textId="77777777" w:rsidTr="00F650C8">
        <w:trPr>
          <w:trHeight w:val="175"/>
        </w:trPr>
        <w:tc>
          <w:tcPr>
            <w:tcW w:w="2812" w:type="dxa"/>
            <w:vAlign w:val="center"/>
          </w:tcPr>
          <w:p w14:paraId="014CF16D" w14:textId="3116371B" w:rsidR="00EE6992" w:rsidRDefault="00EE6992" w:rsidP="00CE55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772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لانتاج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4/</w:t>
            </w:r>
          </w:p>
        </w:tc>
        <w:tc>
          <w:tcPr>
            <w:tcW w:w="2282" w:type="dxa"/>
            <w:vAlign w:val="center"/>
          </w:tcPr>
          <w:p w14:paraId="65A7998B" w14:textId="53AB23D9" w:rsidR="00EE6992" w:rsidRPr="00FF0176" w:rsidRDefault="00EE6992" w:rsidP="00CE55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3/ ا</w:t>
            </w:r>
            <w:r w:rsidR="00772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لعمل</w:t>
            </w:r>
          </w:p>
        </w:tc>
        <w:tc>
          <w:tcPr>
            <w:tcW w:w="2731" w:type="dxa"/>
            <w:vAlign w:val="center"/>
          </w:tcPr>
          <w:p w14:paraId="7EEFDAC8" w14:textId="68935FB8" w:rsidR="00EE6992" w:rsidRPr="00FF0176" w:rsidRDefault="00EE6992" w:rsidP="00CE55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F017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="00772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بطالة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2/</w:t>
            </w:r>
          </w:p>
        </w:tc>
        <w:tc>
          <w:tcPr>
            <w:tcW w:w="2509" w:type="dxa"/>
            <w:vAlign w:val="center"/>
          </w:tcPr>
          <w:p w14:paraId="2E54EE9B" w14:textId="01272972" w:rsidR="00EE6992" w:rsidRPr="00FF0176" w:rsidRDefault="00EE6992" w:rsidP="00CE552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1/ ال</w:t>
            </w:r>
            <w:r w:rsidR="00772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اقتصاد الوطني</w:t>
            </w:r>
          </w:p>
        </w:tc>
      </w:tr>
    </w:tbl>
    <w:tbl>
      <w:tblPr>
        <w:tblStyle w:val="a3"/>
        <w:tblpPr w:leftFromText="180" w:rightFromText="180" w:vertAnchor="text" w:horzAnchor="page" w:tblpX="2324" w:tblpY="77"/>
        <w:tblW w:w="0" w:type="auto"/>
        <w:tblLook w:val="04A0" w:firstRow="1" w:lastRow="0" w:firstColumn="1" w:lastColumn="0" w:noHBand="0" w:noVBand="1"/>
      </w:tblPr>
      <w:tblGrid>
        <w:gridCol w:w="7935"/>
        <w:gridCol w:w="447"/>
      </w:tblGrid>
      <w:tr w:rsidR="00881D07" w:rsidRPr="00FF0176" w14:paraId="4DFD199D" w14:textId="77777777" w:rsidTr="00F650C8">
        <w:trPr>
          <w:trHeight w:val="405"/>
        </w:trPr>
        <w:tc>
          <w:tcPr>
            <w:tcW w:w="7935" w:type="dxa"/>
          </w:tcPr>
          <w:p w14:paraId="71B78B83" w14:textId="61E3E5DC" w:rsidR="00881D07" w:rsidRPr="005B384D" w:rsidRDefault="00ED419F" w:rsidP="003654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 تتهيأ فرص العمل للافراد الباحثين عن العمل</w:t>
            </w:r>
          </w:p>
        </w:tc>
        <w:tc>
          <w:tcPr>
            <w:tcW w:w="447" w:type="dxa"/>
          </w:tcPr>
          <w:p w14:paraId="2970230B" w14:textId="77777777" w:rsidR="00881D07" w:rsidRPr="00FF0176" w:rsidRDefault="00881D07" w:rsidP="00A307D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1D07" w:rsidRPr="00FF0176" w14:paraId="63164EB4" w14:textId="77777777" w:rsidTr="00F650C8">
        <w:trPr>
          <w:trHeight w:val="383"/>
        </w:trPr>
        <w:tc>
          <w:tcPr>
            <w:tcW w:w="7935" w:type="dxa"/>
          </w:tcPr>
          <w:p w14:paraId="01CC73DB" w14:textId="5DD725BB" w:rsidR="00881D07" w:rsidRPr="0022302C" w:rsidRDefault="00ED39D8" w:rsidP="0022302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الأنشطة البشرية لافراد المجتمع في حال الانتاج</w:t>
            </w:r>
          </w:p>
        </w:tc>
        <w:tc>
          <w:tcPr>
            <w:tcW w:w="447" w:type="dxa"/>
          </w:tcPr>
          <w:p w14:paraId="1B85478B" w14:textId="77777777" w:rsidR="00881D07" w:rsidRPr="00FF0176" w:rsidRDefault="00881D07" w:rsidP="00A307D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81C9E" w:rsidRPr="00FF0176" w14:paraId="113A3117" w14:textId="77777777" w:rsidTr="00F650C8">
        <w:trPr>
          <w:trHeight w:val="405"/>
        </w:trPr>
        <w:tc>
          <w:tcPr>
            <w:tcW w:w="7935" w:type="dxa"/>
          </w:tcPr>
          <w:p w14:paraId="57AEB326" w14:textId="4D59C5D1" w:rsidR="00381C9E" w:rsidRPr="0022302C" w:rsidRDefault="001D5231" w:rsidP="0022302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ماينجزة النشاط الإنساني من سلع او خدمات منتجة من المواد الخام</w:t>
            </w:r>
          </w:p>
        </w:tc>
        <w:tc>
          <w:tcPr>
            <w:tcW w:w="447" w:type="dxa"/>
          </w:tcPr>
          <w:p w14:paraId="641B9544" w14:textId="77777777" w:rsidR="00381C9E" w:rsidRPr="00FF0176" w:rsidRDefault="00381C9E" w:rsidP="00A307D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22302C" w:rsidRPr="00FF0176" w14:paraId="6C711E2F" w14:textId="77777777" w:rsidTr="00F650C8">
        <w:trPr>
          <w:trHeight w:val="405"/>
        </w:trPr>
        <w:tc>
          <w:tcPr>
            <w:tcW w:w="7935" w:type="dxa"/>
          </w:tcPr>
          <w:p w14:paraId="6ECF7BA1" w14:textId="13395A0C" w:rsidR="0022302C" w:rsidRPr="005B384D" w:rsidRDefault="001D5231" w:rsidP="005B384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مجهود ارادي </w:t>
            </w:r>
            <w:r w:rsidR="009D7E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يؤديه الانسان لانتاج سلعة مقابل الحصو ل على اجر</w:t>
            </w:r>
          </w:p>
        </w:tc>
        <w:tc>
          <w:tcPr>
            <w:tcW w:w="447" w:type="dxa"/>
          </w:tcPr>
          <w:p w14:paraId="28C6C49A" w14:textId="77777777" w:rsidR="0022302C" w:rsidRPr="00FF0176" w:rsidRDefault="0022302C" w:rsidP="00A307D7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34704A50" w14:textId="77777777" w:rsidR="00A71792" w:rsidRDefault="00A71792" w:rsidP="0018059C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605B445C" w14:textId="77777777" w:rsidR="00A71792" w:rsidRDefault="00A71792" w:rsidP="0018059C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05BF9BD" w14:textId="77777777" w:rsidR="00A71792" w:rsidRDefault="00A71792" w:rsidP="0018059C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3B52410D" w14:textId="77777777" w:rsidR="00A71792" w:rsidRDefault="00A71792" w:rsidP="0018059C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E64617B" w14:textId="77777777" w:rsidR="00A71792" w:rsidRPr="00CE5527" w:rsidRDefault="00A71792" w:rsidP="00A71792">
      <w:pPr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4CCEC696" w14:textId="681FA5AC" w:rsidR="00885489" w:rsidRPr="000955E1" w:rsidRDefault="000955E1" w:rsidP="001F5693">
      <w:pPr>
        <w:spacing w:after="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0955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ب) </w:t>
      </w:r>
      <w:r w:rsidR="00A115E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ضعي علامة صح امام العبارة الصحيحة وعلامة خطاء امام العبارة الخاطئة </w:t>
      </w:r>
    </w:p>
    <w:p w14:paraId="28E3B5F9" w14:textId="53897EEB" w:rsidR="00F569E7" w:rsidRDefault="00FD2423" w:rsidP="00A115EE">
      <w:pPr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 w:rsidRPr="00A307D7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1. </w:t>
      </w:r>
      <w:r w:rsidR="009F0A4F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عندما يكون الانسان من</w:t>
      </w:r>
      <w:r w:rsidR="00F81163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جزاً</w:t>
      </w:r>
      <w:r w:rsidR="009F0A4F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ف</w:t>
      </w:r>
      <w:r w:rsidR="00B46865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إنة يشعر بالرضا(            )</w:t>
      </w:r>
    </w:p>
    <w:p w14:paraId="7AA72BD1" w14:textId="501AFB63" w:rsidR="00B46865" w:rsidRDefault="00B46865" w:rsidP="00A115EE">
      <w:pPr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٢.التطور التقني لم يقلل من الايدي العام</w:t>
      </w:r>
      <w:r w:rsidR="00865E0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لة(          )</w:t>
      </w:r>
    </w:p>
    <w:p w14:paraId="2172F787" w14:textId="716523CA" w:rsidR="00865E09" w:rsidRDefault="00865E09" w:rsidP="00A115EE">
      <w:pPr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٣. من صفات الفرد المنجز ان يقوم بأعمالة على حسب وقت الفراغ(            )</w:t>
      </w:r>
    </w:p>
    <w:p w14:paraId="15E235C4" w14:textId="3C06F155" w:rsidR="00865E09" w:rsidRDefault="00865E09" w:rsidP="00A115EE">
      <w:pPr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٤.</w:t>
      </w:r>
      <w:r w:rsidR="00F26A6D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للامن والاستقرار اثر في النمو الاقتصادي(             )</w:t>
      </w:r>
    </w:p>
    <w:p w14:paraId="29044EC7" w14:textId="5E4029F0" w:rsidR="00F26A6D" w:rsidRDefault="00F26A6D" w:rsidP="00A115EE">
      <w:pPr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٥.</w:t>
      </w:r>
      <w:r w:rsidR="00AE6628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من الاثار الاجتماعية للبطالة قلة </w:t>
      </w:r>
      <w:r w:rsidR="00036B48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الجرائم(            )</w:t>
      </w:r>
    </w:p>
    <w:p w14:paraId="5E95C0BD" w14:textId="59E1E2A3" w:rsidR="00CD164B" w:rsidRDefault="00CD164B" w:rsidP="00A115EE">
      <w:pPr>
        <w:spacing w:after="0"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ج/عللي المملكة العربية السعودية من الدول ال</w:t>
      </w:r>
      <w:r w:rsidR="004D7D97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عشرين الأقوى </w:t>
      </w:r>
      <w:r w:rsidR="00904AEC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اقتصاداً في العالم</w:t>
      </w:r>
    </w:p>
    <w:p w14:paraId="47FC78D8" w14:textId="713640EC" w:rsidR="000955E1" w:rsidRPr="000955E1" w:rsidRDefault="000955E1" w:rsidP="000955E1">
      <w:pPr>
        <w:spacing w:after="0" w:line="276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0955E1">
        <w:rPr>
          <w:rFonts w:ascii="Sakkal Majalla" w:hAnsi="Sakkal Majalla" w:cs="Sakkal Majalla" w:hint="cs"/>
          <w:b/>
          <w:bCs/>
          <w:color w:val="000000"/>
          <w:sz w:val="16"/>
          <w:szCs w:val="16"/>
          <w:shd w:val="clear" w:color="auto" w:fill="FFFFFF"/>
          <w:rtl/>
        </w:rPr>
        <w:t>-------------------------------------------------------------------------------------------------------------------------------------------------------</w:t>
      </w:r>
    </w:p>
    <w:p w14:paraId="2C6983CB" w14:textId="1E510D61" w:rsidR="00FD2423" w:rsidRPr="00A307D7" w:rsidRDefault="00FD2423" w:rsidP="00145326">
      <w:pPr>
        <w:spacing w:after="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A307D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أ</w:t>
      </w:r>
      <w:r w:rsidR="0014532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كملي خريطة المفاهيم التالية</w:t>
      </w:r>
      <w:r w:rsidRPr="00A307D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.. </w:t>
      </w:r>
      <w:r w:rsidR="000955E1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   </w:t>
      </w:r>
      <w:r w:rsidR="000955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السؤال الثاني :أ/ </w:t>
      </w:r>
      <w:r w:rsidR="000955E1" w:rsidRPr="00A307D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</w:p>
    <w:p w14:paraId="0E766901" w14:textId="3AE119A5" w:rsidR="00565482" w:rsidRDefault="00202574" w:rsidP="00565482">
      <w:pPr>
        <w:spacing w:after="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</w:t>
      </w:r>
      <w:r w:rsidR="00FE610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F81163">
        <w:rPr>
          <w:rFonts w:ascii="Sakkal Majalla" w:hAnsi="Sakkal Majalla" w:cs="Sakkal Majalla" w:hint="cs"/>
          <w:b/>
          <w:bCs/>
          <w:sz w:val="28"/>
          <w:szCs w:val="28"/>
          <w:rtl/>
        </w:rPr>
        <w:t>معايير اختيار المهنة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6580" w14:paraId="2AC8D1AD" w14:textId="77777777" w:rsidTr="00A96580">
        <w:tc>
          <w:tcPr>
            <w:tcW w:w="3596" w:type="dxa"/>
          </w:tcPr>
          <w:p w14:paraId="079D0E1E" w14:textId="77777777" w:rsidR="00A96580" w:rsidRDefault="00A96580" w:rsidP="00565482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14:paraId="2F3350FE" w14:textId="77777777" w:rsidR="00A96580" w:rsidRDefault="00A96580" w:rsidP="00565482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14:paraId="5EB6EDAC" w14:textId="77777777" w:rsidR="00A96580" w:rsidRDefault="00A96580" w:rsidP="00565482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D443749" w14:textId="4E611155" w:rsidR="00240A1C" w:rsidRDefault="00B758DD" w:rsidP="009C4496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ب/ اكملي الفرغات بمايناسب</w:t>
      </w:r>
      <w:r w:rsidR="00AC0606">
        <w:rPr>
          <w:rFonts w:ascii="Sakkal Majalla" w:hAnsi="Sakkal Majalla" w:cs="Sakkal Majalla" w:hint="cs"/>
          <w:b/>
          <w:bCs/>
          <w:sz w:val="28"/>
          <w:szCs w:val="28"/>
          <w:rtl/>
        </w:rPr>
        <w:t>ها</w:t>
      </w:r>
    </w:p>
    <w:p w14:paraId="3E12B71F" w14:textId="14C5B2F6" w:rsidR="009C4496" w:rsidRDefault="009C4496" w:rsidP="009C4496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١.من اثار التضخم…………………………………………………… و ………………………………………………………………………………</w:t>
      </w:r>
    </w:p>
    <w:p w14:paraId="7F6F4FD2" w14:textId="74073374" w:rsidR="009C4496" w:rsidRDefault="009C4496" w:rsidP="009C4496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٢.</w:t>
      </w:r>
      <w:r w:rsidR="001C122A">
        <w:rPr>
          <w:rFonts w:ascii="Sakkal Majalla" w:hAnsi="Sakkal Majalla" w:cs="Sakkal Majalla" w:hint="cs"/>
          <w:b/>
          <w:bCs/>
          <w:sz w:val="28"/>
          <w:szCs w:val="28"/>
          <w:rtl/>
        </w:rPr>
        <w:t>من مجالات الاقتصاد الوطني………………………………………..و ……………………………………………………………………..</w:t>
      </w:r>
    </w:p>
    <w:p w14:paraId="3474EEE7" w14:textId="77777777" w:rsidR="00D82998" w:rsidRDefault="009A4A94" w:rsidP="00EA075F">
      <w:pPr>
        <w:spacing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ج/ </w:t>
      </w:r>
      <w:r w:rsidR="00D82998">
        <w:rPr>
          <w:rFonts w:ascii="Sakkal Majalla" w:hAnsi="Sakkal Majalla" w:cs="Sakkal Majalla" w:hint="cs"/>
          <w:b/>
          <w:bCs/>
          <w:sz w:val="28"/>
          <w:szCs w:val="28"/>
          <w:rtl/>
        </w:rPr>
        <w:t>قارني بين البطالة الاختيارية  والبطالة الهيكلية</w:t>
      </w:r>
    </w:p>
    <w:tbl>
      <w:tblPr>
        <w:tblStyle w:val="a3"/>
        <w:tblW w:w="11230" w:type="dxa"/>
        <w:tblLook w:val="04A0" w:firstRow="1" w:lastRow="0" w:firstColumn="1" w:lastColumn="0" w:noHBand="0" w:noVBand="1"/>
      </w:tblPr>
      <w:tblGrid>
        <w:gridCol w:w="5686"/>
        <w:gridCol w:w="5544"/>
      </w:tblGrid>
      <w:tr w:rsidR="00975EBA" w14:paraId="6EED8B33" w14:textId="77777777" w:rsidTr="003967F9">
        <w:trPr>
          <w:trHeight w:val="1155"/>
        </w:trPr>
        <w:tc>
          <w:tcPr>
            <w:tcW w:w="5686" w:type="dxa"/>
          </w:tcPr>
          <w:p w14:paraId="08781081" w14:textId="0B27E7EC" w:rsidR="00975EBA" w:rsidRDefault="00E40BDB" w:rsidP="00EA075F">
            <w:pPr>
              <w:spacing w:line="276" w:lineRule="auto"/>
              <w:jc w:val="right"/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البطالة الاختيارية</w:t>
            </w:r>
          </w:p>
        </w:tc>
        <w:tc>
          <w:tcPr>
            <w:tcW w:w="5544" w:type="dxa"/>
          </w:tcPr>
          <w:p w14:paraId="011DCA7B" w14:textId="2041013E" w:rsidR="00975EBA" w:rsidRDefault="00E40BDB" w:rsidP="00EA075F">
            <w:pPr>
              <w:spacing w:line="276" w:lineRule="auto"/>
              <w:jc w:val="right"/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البطالة الهيكلية</w:t>
            </w:r>
          </w:p>
        </w:tc>
      </w:tr>
    </w:tbl>
    <w:p w14:paraId="2C1EEAF1" w14:textId="7B252B44" w:rsidR="00EC5771" w:rsidRPr="00CE5527" w:rsidRDefault="00EC5771" w:rsidP="003967F9">
      <w:pPr>
        <w:spacing w:line="276" w:lineRule="auto"/>
        <w:rPr>
          <w:rFonts w:ascii="Sakkal Majalla" w:hAnsi="Sakkal Majalla" w:cs="Sakkal Majalla"/>
          <w:b/>
          <w:bCs/>
          <w:sz w:val="28"/>
          <w:szCs w:val="28"/>
        </w:rPr>
      </w:pPr>
    </w:p>
    <w:sectPr w:rsidR="00EC5771" w:rsidRPr="00CE5527" w:rsidSect="00CE5527">
      <w:pgSz w:w="12240" w:h="15840" w:code="1"/>
      <w:pgMar w:top="720" w:right="720" w:bottom="426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4684" w14:textId="77777777" w:rsidR="00A34436" w:rsidRDefault="00A34436">
      <w:pPr>
        <w:spacing w:after="0" w:line="240" w:lineRule="auto"/>
      </w:pPr>
      <w:r>
        <w:separator/>
      </w:r>
    </w:p>
  </w:endnote>
  <w:endnote w:type="continuationSeparator" w:id="0">
    <w:p w14:paraId="5E5DD7BB" w14:textId="77777777" w:rsidR="00A34436" w:rsidRDefault="00A3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A556" w14:textId="77777777" w:rsidR="00A34436" w:rsidRDefault="00A34436">
      <w:pPr>
        <w:spacing w:after="0" w:line="240" w:lineRule="auto"/>
      </w:pPr>
      <w:r>
        <w:separator/>
      </w:r>
    </w:p>
  </w:footnote>
  <w:footnote w:type="continuationSeparator" w:id="0">
    <w:p w14:paraId="6F14295E" w14:textId="77777777" w:rsidR="00A34436" w:rsidRDefault="00A34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25C"/>
    <w:multiLevelType w:val="hybridMultilevel"/>
    <w:tmpl w:val="F48E6FE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FC1"/>
    <w:multiLevelType w:val="hybridMultilevel"/>
    <w:tmpl w:val="5E7E85C0"/>
    <w:lvl w:ilvl="0" w:tplc="EB465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02C9"/>
    <w:multiLevelType w:val="hybridMultilevel"/>
    <w:tmpl w:val="49E8D87C"/>
    <w:lvl w:ilvl="0" w:tplc="B6DCA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5611"/>
    <w:multiLevelType w:val="hybridMultilevel"/>
    <w:tmpl w:val="B5F64D6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9608">
    <w:abstractNumId w:val="2"/>
  </w:num>
  <w:num w:numId="2" w16cid:durableId="306936459">
    <w:abstractNumId w:val="1"/>
  </w:num>
  <w:num w:numId="3" w16cid:durableId="10186218">
    <w:abstractNumId w:val="0"/>
  </w:num>
  <w:num w:numId="4" w16cid:durableId="418524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3"/>
    <w:rsid w:val="00036B48"/>
    <w:rsid w:val="000534FC"/>
    <w:rsid w:val="0007060D"/>
    <w:rsid w:val="00072029"/>
    <w:rsid w:val="00080C10"/>
    <w:rsid w:val="00094C90"/>
    <w:rsid w:val="000955E1"/>
    <w:rsid w:val="000A0784"/>
    <w:rsid w:val="000B2378"/>
    <w:rsid w:val="000C63C0"/>
    <w:rsid w:val="000D529F"/>
    <w:rsid w:val="000E78A0"/>
    <w:rsid w:val="000F0865"/>
    <w:rsid w:val="00145326"/>
    <w:rsid w:val="001754DF"/>
    <w:rsid w:val="0018059C"/>
    <w:rsid w:val="001A645E"/>
    <w:rsid w:val="001C122A"/>
    <w:rsid w:val="001D5231"/>
    <w:rsid w:val="001E7D56"/>
    <w:rsid w:val="001F2D1C"/>
    <w:rsid w:val="001F3D72"/>
    <w:rsid w:val="001F5693"/>
    <w:rsid w:val="00202574"/>
    <w:rsid w:val="00216544"/>
    <w:rsid w:val="0022302C"/>
    <w:rsid w:val="00227048"/>
    <w:rsid w:val="00240A1C"/>
    <w:rsid w:val="00246951"/>
    <w:rsid w:val="00252B0F"/>
    <w:rsid w:val="00253CBE"/>
    <w:rsid w:val="00270978"/>
    <w:rsid w:val="002D560D"/>
    <w:rsid w:val="002E12B2"/>
    <w:rsid w:val="0036544E"/>
    <w:rsid w:val="00381C9E"/>
    <w:rsid w:val="00394DCD"/>
    <w:rsid w:val="003967F9"/>
    <w:rsid w:val="003A64A1"/>
    <w:rsid w:val="003B72EB"/>
    <w:rsid w:val="003C6537"/>
    <w:rsid w:val="003E4DC2"/>
    <w:rsid w:val="003F78F8"/>
    <w:rsid w:val="004166F0"/>
    <w:rsid w:val="00427DE8"/>
    <w:rsid w:val="00454A9B"/>
    <w:rsid w:val="0049798D"/>
    <w:rsid w:val="004D7D97"/>
    <w:rsid w:val="005134D6"/>
    <w:rsid w:val="00513503"/>
    <w:rsid w:val="00521907"/>
    <w:rsid w:val="00543D65"/>
    <w:rsid w:val="00565482"/>
    <w:rsid w:val="005741F2"/>
    <w:rsid w:val="00593A4A"/>
    <w:rsid w:val="005B1FA4"/>
    <w:rsid w:val="005B384D"/>
    <w:rsid w:val="005B6D21"/>
    <w:rsid w:val="005E51E3"/>
    <w:rsid w:val="00615D44"/>
    <w:rsid w:val="0068239F"/>
    <w:rsid w:val="006972E9"/>
    <w:rsid w:val="006A3354"/>
    <w:rsid w:val="00716F1B"/>
    <w:rsid w:val="007375BC"/>
    <w:rsid w:val="00747282"/>
    <w:rsid w:val="007724D7"/>
    <w:rsid w:val="00795720"/>
    <w:rsid w:val="007A1B6C"/>
    <w:rsid w:val="007B3C14"/>
    <w:rsid w:val="007C2A61"/>
    <w:rsid w:val="00805112"/>
    <w:rsid w:val="008323D7"/>
    <w:rsid w:val="00865E09"/>
    <w:rsid w:val="00870BF7"/>
    <w:rsid w:val="00881D07"/>
    <w:rsid w:val="00885489"/>
    <w:rsid w:val="008E68A7"/>
    <w:rsid w:val="00904AEC"/>
    <w:rsid w:val="009068A5"/>
    <w:rsid w:val="009353C5"/>
    <w:rsid w:val="00947C2D"/>
    <w:rsid w:val="00972493"/>
    <w:rsid w:val="00975EBA"/>
    <w:rsid w:val="00984984"/>
    <w:rsid w:val="009A182B"/>
    <w:rsid w:val="009A4A94"/>
    <w:rsid w:val="009C4496"/>
    <w:rsid w:val="009D1A65"/>
    <w:rsid w:val="009D7E85"/>
    <w:rsid w:val="009E064F"/>
    <w:rsid w:val="009F0A4F"/>
    <w:rsid w:val="00A0234E"/>
    <w:rsid w:val="00A115EE"/>
    <w:rsid w:val="00A1770D"/>
    <w:rsid w:val="00A307D7"/>
    <w:rsid w:val="00A34436"/>
    <w:rsid w:val="00A66C7A"/>
    <w:rsid w:val="00A71792"/>
    <w:rsid w:val="00A96580"/>
    <w:rsid w:val="00A97E2C"/>
    <w:rsid w:val="00AB399E"/>
    <w:rsid w:val="00AC0606"/>
    <w:rsid w:val="00AE6628"/>
    <w:rsid w:val="00AF564D"/>
    <w:rsid w:val="00AF6F65"/>
    <w:rsid w:val="00B12818"/>
    <w:rsid w:val="00B16759"/>
    <w:rsid w:val="00B179CC"/>
    <w:rsid w:val="00B46865"/>
    <w:rsid w:val="00B758DD"/>
    <w:rsid w:val="00B83E03"/>
    <w:rsid w:val="00B934F4"/>
    <w:rsid w:val="00BB611A"/>
    <w:rsid w:val="00BC13E3"/>
    <w:rsid w:val="00BE11FC"/>
    <w:rsid w:val="00BE44DB"/>
    <w:rsid w:val="00C1112A"/>
    <w:rsid w:val="00C63012"/>
    <w:rsid w:val="00C659E6"/>
    <w:rsid w:val="00CB4B11"/>
    <w:rsid w:val="00CD164B"/>
    <w:rsid w:val="00CD2A8B"/>
    <w:rsid w:val="00CE5527"/>
    <w:rsid w:val="00D03546"/>
    <w:rsid w:val="00D256E6"/>
    <w:rsid w:val="00D623A0"/>
    <w:rsid w:val="00D6326E"/>
    <w:rsid w:val="00D67369"/>
    <w:rsid w:val="00D82998"/>
    <w:rsid w:val="00DA40BF"/>
    <w:rsid w:val="00E40BDB"/>
    <w:rsid w:val="00E465D1"/>
    <w:rsid w:val="00E6322F"/>
    <w:rsid w:val="00EA075F"/>
    <w:rsid w:val="00EC0DE0"/>
    <w:rsid w:val="00EC5771"/>
    <w:rsid w:val="00EC67CF"/>
    <w:rsid w:val="00ED39D8"/>
    <w:rsid w:val="00ED419F"/>
    <w:rsid w:val="00EE6992"/>
    <w:rsid w:val="00EF51C7"/>
    <w:rsid w:val="00F131F5"/>
    <w:rsid w:val="00F22CEB"/>
    <w:rsid w:val="00F26A6D"/>
    <w:rsid w:val="00F569E7"/>
    <w:rsid w:val="00F650C8"/>
    <w:rsid w:val="00F739AE"/>
    <w:rsid w:val="00F81163"/>
    <w:rsid w:val="00F9476B"/>
    <w:rsid w:val="00FA5509"/>
    <w:rsid w:val="00FB7497"/>
    <w:rsid w:val="00FD2423"/>
    <w:rsid w:val="00FD655C"/>
    <w:rsid w:val="00FE0F3B"/>
    <w:rsid w:val="00FE1BDD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8641D18"/>
  <w15:chartTrackingRefBased/>
  <w15:docId w15:val="{0EA6E2E2-839E-4DF0-A584-519A2A72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FD2423"/>
  </w:style>
  <w:style w:type="paragraph" w:styleId="a5">
    <w:name w:val="Balloon Text"/>
    <w:basedOn w:val="a"/>
    <w:link w:val="Char0"/>
    <w:uiPriority w:val="99"/>
    <w:semiHidden/>
    <w:unhideWhenUsed/>
    <w:rsid w:val="00EC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EC57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611A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CE5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E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2CE9-EE55-4C19-BD50-FB2698E998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ذكرى بنت اخوان</dc:creator>
  <cp:keywords/>
  <dc:description/>
  <cp:lastModifiedBy>فاطمة</cp:lastModifiedBy>
  <cp:revision>29</cp:revision>
  <cp:lastPrinted>2022-05-17T10:17:00Z</cp:lastPrinted>
  <dcterms:created xsi:type="dcterms:W3CDTF">2022-05-23T18:31:00Z</dcterms:created>
  <dcterms:modified xsi:type="dcterms:W3CDTF">2022-05-23T18:53:00Z</dcterms:modified>
</cp:coreProperties>
</file>